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980" w:rsidRDefault="006F0964">
      <w:pPr>
        <w:spacing w:before="72"/>
        <w:ind w:left="444"/>
        <w:rPr>
          <w:b/>
          <w:sz w:val="17"/>
        </w:rPr>
      </w:pPr>
      <w:bookmarkStart w:id="0" w:name="8.1_elaresumengi_resumen_19.04.2018"/>
      <w:bookmarkStart w:id="1" w:name="_GoBack"/>
      <w:bookmarkEnd w:id="0"/>
      <w:bookmarkEnd w:id="1"/>
      <w:r>
        <w:rPr>
          <w:b/>
          <w:w w:val="105"/>
          <w:sz w:val="17"/>
        </w:rPr>
        <w:t>Concello de Cedeira</w:t>
      </w:r>
    </w:p>
    <w:p w:rsidR="00763980" w:rsidRDefault="00FE4383">
      <w:pPr>
        <w:tabs>
          <w:tab w:val="left" w:pos="3473"/>
        </w:tabs>
        <w:spacing w:before="130" w:line="708" w:lineRule="auto"/>
        <w:ind w:left="444" w:right="3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760095</wp:posOffset>
                </wp:positionV>
                <wp:extent cx="6274435" cy="2727960"/>
                <wp:effectExtent l="1905" t="2540" r="635" b="3175"/>
                <wp:wrapNone/>
                <wp:docPr id="5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272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56"/>
                              <w:gridCol w:w="6600"/>
                              <w:gridCol w:w="2025"/>
                            </w:tblGrid>
                            <w:tr w:rsidR="00763980">
                              <w:trPr>
                                <w:trHeight w:val="435"/>
                              </w:trPr>
                              <w:tc>
                                <w:tcPr>
                                  <w:tcW w:w="1256" w:type="dxa"/>
                                </w:tcPr>
                                <w:p w:rsidR="00763980" w:rsidRDefault="006F0964">
                                  <w:pPr>
                                    <w:pStyle w:val="TableParagraph"/>
                                    <w:spacing w:before="126"/>
                                    <w:ind w:left="46" w:right="14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CAPÍTULOS</w:t>
                                  </w:r>
                                </w:p>
                              </w:tc>
                              <w:tc>
                                <w:tcPr>
                                  <w:tcW w:w="6600" w:type="dxa"/>
                                </w:tcPr>
                                <w:p w:rsidR="00763980" w:rsidRDefault="006F0964">
                                  <w:pPr>
                                    <w:pStyle w:val="TableParagraph"/>
                                    <w:spacing w:before="126"/>
                                    <w:ind w:left="2564" w:right="257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DENOMINACIÓN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:rsidR="00763980" w:rsidRDefault="006F0964">
                                  <w:pPr>
                                    <w:pStyle w:val="TableParagraph"/>
                                    <w:spacing w:before="126"/>
                                    <w:ind w:left="691" w:right="67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Importe</w:t>
                                  </w:r>
                                </w:p>
                              </w:tc>
                            </w:tr>
                            <w:tr w:rsidR="00763980">
                              <w:trPr>
                                <w:trHeight w:val="294"/>
                              </w:trPr>
                              <w:tc>
                                <w:tcPr>
                                  <w:tcW w:w="1256" w:type="dxa"/>
                                  <w:tcBorders>
                                    <w:bottom w:val="nil"/>
                                  </w:tcBorders>
                                </w:tcPr>
                                <w:p w:rsidR="00763980" w:rsidRDefault="007639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0" w:type="dxa"/>
                                  <w:tcBorders>
                                    <w:bottom w:val="nil"/>
                                  </w:tcBorders>
                                </w:tcPr>
                                <w:p w:rsidR="00763980" w:rsidRDefault="006F0964">
                                  <w:pPr>
                                    <w:pStyle w:val="TableParagraph"/>
                                    <w:spacing w:before="58"/>
                                    <w:ind w:left="82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1. OPERACIONES NO FINANCIERAS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bottom w:val="nil"/>
                                  </w:tcBorders>
                                </w:tcPr>
                                <w:p w:rsidR="00763980" w:rsidRDefault="007639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63980">
                              <w:trPr>
                                <w:trHeight w:val="307"/>
                              </w:trPr>
                              <w:tc>
                                <w:tcPr>
                                  <w:tcW w:w="12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63980" w:rsidRDefault="007639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63980" w:rsidRDefault="006F0964">
                                  <w:pPr>
                                    <w:pStyle w:val="TableParagraph"/>
                                    <w:spacing w:before="63"/>
                                    <w:ind w:left="322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1.1 OPERACIONES CORRIENTES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63980" w:rsidRDefault="007639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63980">
                              <w:trPr>
                                <w:trHeight w:val="310"/>
                              </w:trPr>
                              <w:tc>
                                <w:tcPr>
                                  <w:tcW w:w="12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63980" w:rsidRDefault="006F0964">
                                  <w:pPr>
                                    <w:pStyle w:val="TableParagraph"/>
                                    <w:spacing w:before="91"/>
                                    <w:ind w:right="3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63980" w:rsidRDefault="006F0964">
                                  <w:pPr>
                                    <w:pStyle w:val="TableParagraph"/>
                                    <w:spacing w:before="67"/>
                                    <w:ind w:left="3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GASTOS DE PERSONAL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63980" w:rsidRDefault="006F0964">
                                  <w:pPr>
                                    <w:pStyle w:val="TableParagraph"/>
                                    <w:spacing w:before="91"/>
                                    <w:ind w:right="23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2.331.400,00</w:t>
                                  </w:r>
                                </w:p>
                              </w:tc>
                            </w:tr>
                            <w:tr w:rsidR="00763980">
                              <w:trPr>
                                <w:trHeight w:val="285"/>
                              </w:trPr>
                              <w:tc>
                                <w:tcPr>
                                  <w:tcW w:w="12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63980" w:rsidRDefault="006F0964">
                                  <w:pPr>
                                    <w:pStyle w:val="TableParagraph"/>
                                    <w:spacing w:before="66"/>
                                    <w:ind w:right="3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63980" w:rsidRDefault="006F0964">
                                  <w:pPr>
                                    <w:pStyle w:val="TableParagraph"/>
                                    <w:spacing w:before="41"/>
                                    <w:ind w:left="3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GASTOS CORRIENTES EN BIENES Y SERVICIOS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63980" w:rsidRDefault="006F0964">
                                  <w:pPr>
                                    <w:pStyle w:val="TableParagraph"/>
                                    <w:spacing w:before="66"/>
                                    <w:ind w:right="23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2.102.295,69</w:t>
                                  </w:r>
                                </w:p>
                              </w:tc>
                            </w:tr>
                            <w:tr w:rsidR="00763980">
                              <w:trPr>
                                <w:trHeight w:val="285"/>
                              </w:trPr>
                              <w:tc>
                                <w:tcPr>
                                  <w:tcW w:w="12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63980" w:rsidRDefault="006F0964">
                                  <w:pPr>
                                    <w:pStyle w:val="TableParagraph"/>
                                    <w:spacing w:before="66"/>
                                    <w:ind w:right="3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63980" w:rsidRDefault="006F0964">
                                  <w:pPr>
                                    <w:pStyle w:val="TableParagraph"/>
                                    <w:spacing w:before="41"/>
                                    <w:ind w:left="3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GASTOS FINANCIEROS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63980" w:rsidRDefault="006F0964">
                                  <w:pPr>
                                    <w:pStyle w:val="TableParagraph"/>
                                    <w:spacing w:before="66"/>
                                    <w:ind w:right="22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5.300,00</w:t>
                                  </w:r>
                                </w:p>
                              </w:tc>
                            </w:tr>
                            <w:tr w:rsidR="00763980">
                              <w:trPr>
                                <w:trHeight w:val="285"/>
                              </w:trPr>
                              <w:tc>
                                <w:tcPr>
                                  <w:tcW w:w="12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63980" w:rsidRDefault="006F0964">
                                  <w:pPr>
                                    <w:pStyle w:val="TableParagraph"/>
                                    <w:spacing w:before="66"/>
                                    <w:ind w:right="3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63980" w:rsidRDefault="006F0964">
                                  <w:pPr>
                                    <w:pStyle w:val="TableParagraph"/>
                                    <w:spacing w:before="41"/>
                                    <w:ind w:left="3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TRANSFERENCIAS CORRIENTES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63980" w:rsidRDefault="006F0964">
                                  <w:pPr>
                                    <w:pStyle w:val="TableParagraph"/>
                                    <w:spacing w:before="66"/>
                                    <w:ind w:right="23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339.397,51</w:t>
                                  </w:r>
                                </w:p>
                              </w:tc>
                            </w:tr>
                            <w:tr w:rsidR="00763980">
                              <w:trPr>
                                <w:trHeight w:val="272"/>
                              </w:trPr>
                              <w:tc>
                                <w:tcPr>
                                  <w:tcW w:w="12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63980" w:rsidRDefault="007639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63980" w:rsidRDefault="006F0964">
                                  <w:pPr>
                                    <w:pStyle w:val="TableParagraph"/>
                                    <w:spacing w:before="46"/>
                                    <w:ind w:left="322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1.2 OPERACIONES DE CAPITAL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63980" w:rsidRDefault="007639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63980">
                              <w:trPr>
                                <w:trHeight w:val="292"/>
                              </w:trPr>
                              <w:tc>
                                <w:tcPr>
                                  <w:tcW w:w="12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63980" w:rsidRDefault="006F0964">
                                  <w:pPr>
                                    <w:pStyle w:val="TableParagraph"/>
                                    <w:spacing w:before="73"/>
                                    <w:ind w:right="3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63980" w:rsidRDefault="006F0964">
                                  <w:pPr>
                                    <w:pStyle w:val="TableParagraph"/>
                                    <w:spacing w:before="49"/>
                                    <w:ind w:left="3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INVERSIONES REALES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63980" w:rsidRDefault="006F0964">
                                  <w:pPr>
                                    <w:pStyle w:val="TableParagraph"/>
                                    <w:spacing w:before="73"/>
                                    <w:ind w:right="23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823.244,35</w:t>
                                  </w:r>
                                </w:p>
                              </w:tc>
                            </w:tr>
                            <w:tr w:rsidR="00763980">
                              <w:trPr>
                                <w:trHeight w:val="289"/>
                              </w:trPr>
                              <w:tc>
                                <w:tcPr>
                                  <w:tcW w:w="12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63980" w:rsidRDefault="006F0964">
                                  <w:pPr>
                                    <w:pStyle w:val="TableParagraph"/>
                                    <w:spacing w:before="66"/>
                                    <w:ind w:right="3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6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63980" w:rsidRDefault="006F0964">
                                  <w:pPr>
                                    <w:pStyle w:val="TableParagraph"/>
                                    <w:spacing w:before="41"/>
                                    <w:ind w:left="3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TRANSFERENCIAS DE CAPITAL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63980" w:rsidRDefault="006F0964">
                                  <w:pPr>
                                    <w:pStyle w:val="TableParagraph"/>
                                    <w:spacing w:before="66"/>
                                    <w:ind w:right="230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80.212,57</w:t>
                                  </w:r>
                                </w:p>
                              </w:tc>
                            </w:tr>
                            <w:tr w:rsidR="00763980">
                              <w:trPr>
                                <w:trHeight w:val="286"/>
                              </w:trPr>
                              <w:tc>
                                <w:tcPr>
                                  <w:tcW w:w="12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63980" w:rsidRDefault="007639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63980" w:rsidRDefault="006F0964">
                                  <w:pPr>
                                    <w:pStyle w:val="TableParagraph"/>
                                    <w:spacing w:before="50"/>
                                    <w:ind w:left="82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2. OPERACIONES FINANCIERAS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63980" w:rsidRDefault="007639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63980">
                              <w:trPr>
                                <w:trHeight w:val="302"/>
                              </w:trPr>
                              <w:tc>
                                <w:tcPr>
                                  <w:tcW w:w="12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63980" w:rsidRDefault="006F0964">
                                  <w:pPr>
                                    <w:pStyle w:val="TableParagraph"/>
                                    <w:spacing w:before="84"/>
                                    <w:ind w:right="3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63980" w:rsidRDefault="006F0964">
                                  <w:pPr>
                                    <w:pStyle w:val="TableParagraph"/>
                                    <w:spacing w:before="59"/>
                                    <w:ind w:left="3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ACTIVOS FINANCIEROS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63980" w:rsidRDefault="006F0964">
                                  <w:pPr>
                                    <w:pStyle w:val="TableParagraph"/>
                                    <w:spacing w:before="84"/>
                                    <w:ind w:right="22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5.000,00</w:t>
                                  </w:r>
                                </w:p>
                              </w:tc>
                            </w:tr>
                            <w:tr w:rsidR="00763980">
                              <w:trPr>
                                <w:trHeight w:val="279"/>
                              </w:trPr>
                              <w:tc>
                                <w:tcPr>
                                  <w:tcW w:w="1256" w:type="dxa"/>
                                  <w:tcBorders>
                                    <w:top w:val="nil"/>
                                  </w:tcBorders>
                                </w:tcPr>
                                <w:p w:rsidR="00763980" w:rsidRDefault="006F0964">
                                  <w:pPr>
                                    <w:pStyle w:val="TableParagraph"/>
                                    <w:spacing w:before="66"/>
                                    <w:ind w:right="3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600" w:type="dxa"/>
                                  <w:tcBorders>
                                    <w:top w:val="nil"/>
                                  </w:tcBorders>
                                </w:tcPr>
                                <w:p w:rsidR="00763980" w:rsidRDefault="006F0964">
                                  <w:pPr>
                                    <w:pStyle w:val="TableParagraph"/>
                                    <w:spacing w:before="41"/>
                                    <w:ind w:left="3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PASIVOS FINANCIEROS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top w:val="nil"/>
                                  </w:tcBorders>
                                </w:tcPr>
                                <w:p w:rsidR="00763980" w:rsidRDefault="006F0964">
                                  <w:pPr>
                                    <w:pStyle w:val="TableParagraph"/>
                                    <w:spacing w:before="66"/>
                                    <w:ind w:right="230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22.000,00</w:t>
                                  </w:r>
                                </w:p>
                              </w:tc>
                            </w:tr>
                            <w:tr w:rsidR="00763980">
                              <w:trPr>
                                <w:trHeight w:val="355"/>
                              </w:trPr>
                              <w:tc>
                                <w:tcPr>
                                  <w:tcW w:w="1256" w:type="dxa"/>
                                </w:tcPr>
                                <w:p w:rsidR="00763980" w:rsidRDefault="007639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0" w:type="dxa"/>
                                </w:tcPr>
                                <w:p w:rsidR="00763980" w:rsidRDefault="006F0964">
                                  <w:pPr>
                                    <w:pStyle w:val="TableParagraph"/>
                                    <w:spacing w:before="42"/>
                                    <w:ind w:left="29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TOTAL PRESUPUESTO DE GASTOS ¿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:rsidR="00763980" w:rsidRDefault="006F0964">
                                  <w:pPr>
                                    <w:pStyle w:val="TableParagraph"/>
                                    <w:spacing w:before="48"/>
                                    <w:ind w:right="236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5.708.850,12</w:t>
                                  </w:r>
                                </w:p>
                              </w:tc>
                            </w:tr>
                          </w:tbl>
                          <w:p w:rsidR="00763980" w:rsidRDefault="00763980">
                            <w:pPr>
                              <w:pStyle w:val="Textoindependiente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5.65pt;margin-top:59.85pt;width:494.05pt;height:214.8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uAsQIAAKw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56"/>
                        <w:gridCol w:w="6600"/>
                        <w:gridCol w:w="2025"/>
                      </w:tblGrid>
                      <w:tr w:rsidR="00763980">
                        <w:trPr>
                          <w:trHeight w:val="435"/>
                        </w:trPr>
                        <w:tc>
                          <w:tcPr>
                            <w:tcW w:w="1256" w:type="dxa"/>
                          </w:tcPr>
                          <w:p w:rsidR="00763980" w:rsidRDefault="006F0964">
                            <w:pPr>
                              <w:pStyle w:val="TableParagraph"/>
                              <w:spacing w:before="126"/>
                              <w:ind w:left="46" w:right="14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CAPÍTULOS</w:t>
                            </w:r>
                          </w:p>
                        </w:tc>
                        <w:tc>
                          <w:tcPr>
                            <w:tcW w:w="6600" w:type="dxa"/>
                          </w:tcPr>
                          <w:p w:rsidR="00763980" w:rsidRDefault="006F0964">
                            <w:pPr>
                              <w:pStyle w:val="TableParagraph"/>
                              <w:spacing w:before="126"/>
                              <w:ind w:left="2564" w:right="257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DENOMINACIÓN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:rsidR="00763980" w:rsidRDefault="006F0964">
                            <w:pPr>
                              <w:pStyle w:val="TableParagraph"/>
                              <w:spacing w:before="126"/>
                              <w:ind w:left="691" w:right="67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Importe</w:t>
                            </w:r>
                          </w:p>
                        </w:tc>
                      </w:tr>
                      <w:tr w:rsidR="00763980">
                        <w:trPr>
                          <w:trHeight w:val="294"/>
                        </w:trPr>
                        <w:tc>
                          <w:tcPr>
                            <w:tcW w:w="1256" w:type="dxa"/>
                            <w:tcBorders>
                              <w:bottom w:val="nil"/>
                            </w:tcBorders>
                          </w:tcPr>
                          <w:p w:rsidR="00763980" w:rsidRDefault="0076398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00" w:type="dxa"/>
                            <w:tcBorders>
                              <w:bottom w:val="nil"/>
                            </w:tcBorders>
                          </w:tcPr>
                          <w:p w:rsidR="00763980" w:rsidRDefault="006F0964">
                            <w:pPr>
                              <w:pStyle w:val="TableParagraph"/>
                              <w:spacing w:before="58"/>
                              <w:ind w:left="82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1. OPERACIONES NO FINANCIERAS</w:t>
                            </w:r>
                          </w:p>
                        </w:tc>
                        <w:tc>
                          <w:tcPr>
                            <w:tcW w:w="2025" w:type="dxa"/>
                            <w:tcBorders>
                              <w:bottom w:val="nil"/>
                            </w:tcBorders>
                          </w:tcPr>
                          <w:p w:rsidR="00763980" w:rsidRDefault="0076398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63980">
                        <w:trPr>
                          <w:trHeight w:val="307"/>
                        </w:trPr>
                        <w:tc>
                          <w:tcPr>
                            <w:tcW w:w="12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63980" w:rsidRDefault="0076398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63980" w:rsidRDefault="006F0964">
                            <w:pPr>
                              <w:pStyle w:val="TableParagraph"/>
                              <w:spacing w:before="63"/>
                              <w:ind w:left="322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1.1 OPERACIONES CORRIENTES</w:t>
                            </w:r>
                          </w:p>
                        </w:tc>
                        <w:tc>
                          <w:tcPr>
                            <w:tcW w:w="202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63980" w:rsidRDefault="0076398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63980">
                        <w:trPr>
                          <w:trHeight w:val="310"/>
                        </w:trPr>
                        <w:tc>
                          <w:tcPr>
                            <w:tcW w:w="12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63980" w:rsidRDefault="006F0964">
                            <w:pPr>
                              <w:pStyle w:val="TableParagraph"/>
                              <w:spacing w:before="91"/>
                              <w:ind w:right="3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63980" w:rsidRDefault="006F0964">
                            <w:pPr>
                              <w:pStyle w:val="TableParagraph"/>
                              <w:spacing w:before="67"/>
                              <w:ind w:left="3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GASTOS DE PERSONAL</w:t>
                            </w:r>
                          </w:p>
                        </w:tc>
                        <w:tc>
                          <w:tcPr>
                            <w:tcW w:w="202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63980" w:rsidRDefault="006F0964">
                            <w:pPr>
                              <w:pStyle w:val="TableParagraph"/>
                              <w:spacing w:before="91"/>
                              <w:ind w:right="233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2.331.400,00</w:t>
                            </w:r>
                          </w:p>
                        </w:tc>
                      </w:tr>
                      <w:tr w:rsidR="00763980">
                        <w:trPr>
                          <w:trHeight w:val="285"/>
                        </w:trPr>
                        <w:tc>
                          <w:tcPr>
                            <w:tcW w:w="12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63980" w:rsidRDefault="006F0964">
                            <w:pPr>
                              <w:pStyle w:val="TableParagraph"/>
                              <w:spacing w:before="66"/>
                              <w:ind w:right="3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63980" w:rsidRDefault="006F0964">
                            <w:pPr>
                              <w:pStyle w:val="TableParagraph"/>
                              <w:spacing w:before="41"/>
                              <w:ind w:left="3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GASTOS CORRIENTES EN BIENES Y SERVICIOS</w:t>
                            </w:r>
                          </w:p>
                        </w:tc>
                        <w:tc>
                          <w:tcPr>
                            <w:tcW w:w="202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63980" w:rsidRDefault="006F0964">
                            <w:pPr>
                              <w:pStyle w:val="TableParagraph"/>
                              <w:spacing w:before="66"/>
                              <w:ind w:right="233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2.102.295,69</w:t>
                            </w:r>
                          </w:p>
                        </w:tc>
                      </w:tr>
                      <w:tr w:rsidR="00763980">
                        <w:trPr>
                          <w:trHeight w:val="285"/>
                        </w:trPr>
                        <w:tc>
                          <w:tcPr>
                            <w:tcW w:w="12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63980" w:rsidRDefault="006F0964">
                            <w:pPr>
                              <w:pStyle w:val="TableParagraph"/>
                              <w:spacing w:before="66"/>
                              <w:ind w:right="3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63980" w:rsidRDefault="006F0964">
                            <w:pPr>
                              <w:pStyle w:val="TableParagraph"/>
                              <w:spacing w:before="41"/>
                              <w:ind w:left="3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GASTOS FINANCIEROS</w:t>
                            </w:r>
                          </w:p>
                        </w:tc>
                        <w:tc>
                          <w:tcPr>
                            <w:tcW w:w="202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63980" w:rsidRDefault="006F0964">
                            <w:pPr>
                              <w:pStyle w:val="TableParagraph"/>
                              <w:spacing w:before="66"/>
                              <w:ind w:right="22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5.300,00</w:t>
                            </w:r>
                          </w:p>
                        </w:tc>
                      </w:tr>
                      <w:tr w:rsidR="00763980">
                        <w:trPr>
                          <w:trHeight w:val="285"/>
                        </w:trPr>
                        <w:tc>
                          <w:tcPr>
                            <w:tcW w:w="12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63980" w:rsidRDefault="006F0964">
                            <w:pPr>
                              <w:pStyle w:val="TableParagraph"/>
                              <w:spacing w:before="66"/>
                              <w:ind w:right="3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6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63980" w:rsidRDefault="006F0964">
                            <w:pPr>
                              <w:pStyle w:val="TableParagraph"/>
                              <w:spacing w:before="41"/>
                              <w:ind w:left="3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TRANSFERENCIAS CORRIENTES</w:t>
                            </w:r>
                          </w:p>
                        </w:tc>
                        <w:tc>
                          <w:tcPr>
                            <w:tcW w:w="202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63980" w:rsidRDefault="006F0964">
                            <w:pPr>
                              <w:pStyle w:val="TableParagraph"/>
                              <w:spacing w:before="66"/>
                              <w:ind w:right="23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339.397,51</w:t>
                            </w:r>
                          </w:p>
                        </w:tc>
                      </w:tr>
                      <w:tr w:rsidR="00763980">
                        <w:trPr>
                          <w:trHeight w:val="272"/>
                        </w:trPr>
                        <w:tc>
                          <w:tcPr>
                            <w:tcW w:w="12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63980" w:rsidRDefault="0076398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63980" w:rsidRDefault="006F0964">
                            <w:pPr>
                              <w:pStyle w:val="TableParagraph"/>
                              <w:spacing w:before="46"/>
                              <w:ind w:left="322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1.2 OPERACIONES DE CAPITAL</w:t>
                            </w:r>
                          </w:p>
                        </w:tc>
                        <w:tc>
                          <w:tcPr>
                            <w:tcW w:w="202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63980" w:rsidRDefault="0076398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63980">
                        <w:trPr>
                          <w:trHeight w:val="292"/>
                        </w:trPr>
                        <w:tc>
                          <w:tcPr>
                            <w:tcW w:w="12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63980" w:rsidRDefault="006F0964">
                            <w:pPr>
                              <w:pStyle w:val="TableParagraph"/>
                              <w:spacing w:before="73"/>
                              <w:ind w:right="3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6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63980" w:rsidRDefault="006F0964">
                            <w:pPr>
                              <w:pStyle w:val="TableParagraph"/>
                              <w:spacing w:before="49"/>
                              <w:ind w:left="3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INVERSIONES REALES</w:t>
                            </w:r>
                          </w:p>
                        </w:tc>
                        <w:tc>
                          <w:tcPr>
                            <w:tcW w:w="202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63980" w:rsidRDefault="006F0964">
                            <w:pPr>
                              <w:pStyle w:val="TableParagraph"/>
                              <w:spacing w:before="73"/>
                              <w:ind w:right="23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823.244,35</w:t>
                            </w:r>
                          </w:p>
                        </w:tc>
                      </w:tr>
                      <w:tr w:rsidR="00763980">
                        <w:trPr>
                          <w:trHeight w:val="289"/>
                        </w:trPr>
                        <w:tc>
                          <w:tcPr>
                            <w:tcW w:w="12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63980" w:rsidRDefault="006F0964">
                            <w:pPr>
                              <w:pStyle w:val="TableParagraph"/>
                              <w:spacing w:before="66"/>
                              <w:ind w:right="3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6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63980" w:rsidRDefault="006F0964">
                            <w:pPr>
                              <w:pStyle w:val="TableParagraph"/>
                              <w:spacing w:before="41"/>
                              <w:ind w:left="3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TRANSFERENCIAS DE CAPITAL</w:t>
                            </w:r>
                          </w:p>
                        </w:tc>
                        <w:tc>
                          <w:tcPr>
                            <w:tcW w:w="202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63980" w:rsidRDefault="006F0964">
                            <w:pPr>
                              <w:pStyle w:val="TableParagraph"/>
                              <w:spacing w:before="66"/>
                              <w:ind w:right="230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80.212,57</w:t>
                            </w:r>
                          </w:p>
                        </w:tc>
                      </w:tr>
                      <w:tr w:rsidR="00763980">
                        <w:trPr>
                          <w:trHeight w:val="286"/>
                        </w:trPr>
                        <w:tc>
                          <w:tcPr>
                            <w:tcW w:w="12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63980" w:rsidRDefault="0076398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63980" w:rsidRDefault="006F0964">
                            <w:pPr>
                              <w:pStyle w:val="TableParagraph"/>
                              <w:spacing w:before="50"/>
                              <w:ind w:left="82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2. OPERACIONES FINANCIERAS</w:t>
                            </w:r>
                          </w:p>
                        </w:tc>
                        <w:tc>
                          <w:tcPr>
                            <w:tcW w:w="202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63980" w:rsidRDefault="0076398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63980">
                        <w:trPr>
                          <w:trHeight w:val="302"/>
                        </w:trPr>
                        <w:tc>
                          <w:tcPr>
                            <w:tcW w:w="12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63980" w:rsidRDefault="006F0964">
                            <w:pPr>
                              <w:pStyle w:val="TableParagraph"/>
                              <w:spacing w:before="84"/>
                              <w:ind w:right="3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6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63980" w:rsidRDefault="006F0964">
                            <w:pPr>
                              <w:pStyle w:val="TableParagraph"/>
                              <w:spacing w:before="59"/>
                              <w:ind w:left="3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ACTIVOS FINANCIEROS</w:t>
                            </w:r>
                          </w:p>
                        </w:tc>
                        <w:tc>
                          <w:tcPr>
                            <w:tcW w:w="202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63980" w:rsidRDefault="006F0964">
                            <w:pPr>
                              <w:pStyle w:val="TableParagraph"/>
                              <w:spacing w:before="84"/>
                              <w:ind w:right="22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5.000,00</w:t>
                            </w:r>
                          </w:p>
                        </w:tc>
                      </w:tr>
                      <w:tr w:rsidR="00763980">
                        <w:trPr>
                          <w:trHeight w:val="279"/>
                        </w:trPr>
                        <w:tc>
                          <w:tcPr>
                            <w:tcW w:w="1256" w:type="dxa"/>
                            <w:tcBorders>
                              <w:top w:val="nil"/>
                            </w:tcBorders>
                          </w:tcPr>
                          <w:p w:rsidR="00763980" w:rsidRDefault="006F0964">
                            <w:pPr>
                              <w:pStyle w:val="TableParagraph"/>
                              <w:spacing w:before="66"/>
                              <w:ind w:right="3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600" w:type="dxa"/>
                            <w:tcBorders>
                              <w:top w:val="nil"/>
                            </w:tcBorders>
                          </w:tcPr>
                          <w:p w:rsidR="00763980" w:rsidRDefault="006F0964">
                            <w:pPr>
                              <w:pStyle w:val="TableParagraph"/>
                              <w:spacing w:before="41"/>
                              <w:ind w:left="3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PASIVOS FINANCIEROS</w:t>
                            </w:r>
                          </w:p>
                        </w:tc>
                        <w:tc>
                          <w:tcPr>
                            <w:tcW w:w="2025" w:type="dxa"/>
                            <w:tcBorders>
                              <w:top w:val="nil"/>
                            </w:tcBorders>
                          </w:tcPr>
                          <w:p w:rsidR="00763980" w:rsidRDefault="006F0964">
                            <w:pPr>
                              <w:pStyle w:val="TableParagraph"/>
                              <w:spacing w:before="66"/>
                              <w:ind w:right="230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22.000,00</w:t>
                            </w:r>
                          </w:p>
                        </w:tc>
                      </w:tr>
                      <w:tr w:rsidR="00763980">
                        <w:trPr>
                          <w:trHeight w:val="355"/>
                        </w:trPr>
                        <w:tc>
                          <w:tcPr>
                            <w:tcW w:w="1256" w:type="dxa"/>
                          </w:tcPr>
                          <w:p w:rsidR="00763980" w:rsidRDefault="0076398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00" w:type="dxa"/>
                          </w:tcPr>
                          <w:p w:rsidR="00763980" w:rsidRDefault="006F0964">
                            <w:pPr>
                              <w:pStyle w:val="TableParagraph"/>
                              <w:spacing w:before="42"/>
                              <w:ind w:left="29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TOTAL PRESUPUESTO DE GASTOS ¿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:rsidR="00763980" w:rsidRDefault="006F0964">
                            <w:pPr>
                              <w:pStyle w:val="TableParagraph"/>
                              <w:spacing w:before="48"/>
                              <w:ind w:right="236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5.708.850,12</w:t>
                            </w:r>
                          </w:p>
                        </w:tc>
                      </w:tr>
                    </w:tbl>
                    <w:p w:rsidR="00763980" w:rsidRDefault="00763980">
                      <w:pPr>
                        <w:pStyle w:val="Textoindependiente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F0964">
        <w:rPr>
          <w:sz w:val="18"/>
        </w:rPr>
        <w:t>EJERCICIO</w:t>
      </w:r>
      <w:r w:rsidR="006F0964">
        <w:rPr>
          <w:spacing w:val="-5"/>
          <w:sz w:val="18"/>
        </w:rPr>
        <w:t xml:space="preserve"> </w:t>
      </w:r>
      <w:r w:rsidR="006F0964">
        <w:rPr>
          <w:sz w:val="18"/>
        </w:rPr>
        <w:t>ECONOMICO</w:t>
      </w:r>
      <w:r w:rsidR="006F0964">
        <w:rPr>
          <w:spacing w:val="-5"/>
          <w:sz w:val="18"/>
        </w:rPr>
        <w:t xml:space="preserve"> </w:t>
      </w:r>
      <w:r w:rsidR="006F0964">
        <w:rPr>
          <w:sz w:val="18"/>
        </w:rPr>
        <w:t>DE</w:t>
      </w:r>
      <w:r w:rsidR="006F0964">
        <w:rPr>
          <w:sz w:val="18"/>
        </w:rPr>
        <w:tab/>
      </w:r>
      <w:r w:rsidR="006F0964">
        <w:rPr>
          <w:position w:val="1"/>
          <w:sz w:val="18"/>
        </w:rPr>
        <w:t>2018</w:t>
      </w:r>
      <w:r w:rsidR="006F0964">
        <w:rPr>
          <w:w w:val="99"/>
          <w:position w:val="1"/>
          <w:sz w:val="18"/>
        </w:rPr>
        <w:t xml:space="preserve"> </w:t>
      </w:r>
      <w:r w:rsidR="006F0964">
        <w:rPr>
          <w:sz w:val="18"/>
        </w:rPr>
        <w:t>(ANTEPROYECTO)</w:t>
      </w:r>
    </w:p>
    <w:p w:rsidR="00763980" w:rsidRDefault="006F0964">
      <w:pPr>
        <w:rPr>
          <w:sz w:val="20"/>
        </w:rPr>
      </w:pPr>
      <w:r>
        <w:br w:type="column"/>
      </w:r>
    </w:p>
    <w:p w:rsidR="00763980" w:rsidRDefault="00763980">
      <w:pPr>
        <w:rPr>
          <w:sz w:val="20"/>
        </w:rPr>
      </w:pPr>
    </w:p>
    <w:p w:rsidR="00763980" w:rsidRDefault="00763980">
      <w:pPr>
        <w:spacing w:before="4"/>
        <w:rPr>
          <w:sz w:val="19"/>
        </w:rPr>
      </w:pPr>
    </w:p>
    <w:p w:rsidR="00763980" w:rsidRDefault="006F0964">
      <w:pPr>
        <w:ind w:left="251" w:right="15"/>
        <w:jc w:val="center"/>
        <w:rPr>
          <w:b/>
          <w:sz w:val="17"/>
        </w:rPr>
      </w:pPr>
      <w:r>
        <w:rPr>
          <w:b/>
          <w:w w:val="105"/>
          <w:sz w:val="17"/>
          <w:u w:val="single"/>
        </w:rPr>
        <w:t>RESUMEN</w:t>
      </w:r>
    </w:p>
    <w:p w:rsidR="00763980" w:rsidRDefault="006F0964">
      <w:pPr>
        <w:spacing w:before="141"/>
        <w:ind w:left="418" w:right="15"/>
        <w:jc w:val="center"/>
        <w:rPr>
          <w:sz w:val="18"/>
        </w:rPr>
      </w:pPr>
      <w:r>
        <w:rPr>
          <w:sz w:val="18"/>
        </w:rPr>
        <w:t>ESTADO DE GASTOS</w:t>
      </w:r>
    </w:p>
    <w:p w:rsidR="00763980" w:rsidRDefault="006F0964">
      <w:pPr>
        <w:spacing w:before="69"/>
        <w:ind w:left="443"/>
        <w:rPr>
          <w:i/>
          <w:sz w:val="16"/>
        </w:rPr>
      </w:pPr>
      <w:r>
        <w:br w:type="column"/>
      </w:r>
      <w:r>
        <w:rPr>
          <w:i/>
          <w:sz w:val="16"/>
        </w:rPr>
        <w:t>Fecha Obtención</w:t>
      </w:r>
    </w:p>
    <w:p w:rsidR="00763980" w:rsidRDefault="006F0964">
      <w:pPr>
        <w:spacing w:before="83"/>
        <w:ind w:left="309"/>
        <w:rPr>
          <w:sz w:val="16"/>
        </w:rPr>
      </w:pPr>
      <w:r>
        <w:br w:type="column"/>
      </w:r>
      <w:r>
        <w:rPr>
          <w:sz w:val="16"/>
        </w:rPr>
        <w:t>19/04/2018</w:t>
      </w:r>
    </w:p>
    <w:p w:rsidR="00763980" w:rsidRDefault="00763980">
      <w:pPr>
        <w:rPr>
          <w:sz w:val="16"/>
        </w:rPr>
        <w:sectPr w:rsidR="00763980">
          <w:type w:val="continuous"/>
          <w:pgSz w:w="11900" w:h="16820"/>
          <w:pgMar w:top="760" w:right="600" w:bottom="280" w:left="740" w:header="720" w:footer="720" w:gutter="0"/>
          <w:cols w:num="4" w:space="720" w:equalWidth="0">
            <w:col w:w="3913" w:space="199"/>
            <w:col w:w="2315" w:space="650"/>
            <w:col w:w="1678" w:space="40"/>
            <w:col w:w="1765"/>
          </w:cols>
        </w:sectPr>
      </w:pPr>
    </w:p>
    <w:p w:rsidR="00763980" w:rsidRDefault="00763980">
      <w:pPr>
        <w:rPr>
          <w:sz w:val="20"/>
        </w:rPr>
      </w:pPr>
    </w:p>
    <w:p w:rsidR="00763980" w:rsidRDefault="00763980">
      <w:pPr>
        <w:spacing w:before="1"/>
        <w:rPr>
          <w:sz w:val="28"/>
        </w:rPr>
      </w:pPr>
    </w:p>
    <w:p w:rsidR="00763980" w:rsidRDefault="00FE4383">
      <w:pPr>
        <w:spacing w:line="20" w:lineRule="exact"/>
        <w:ind w:left="17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702560" cy="12700"/>
                <wp:effectExtent l="8890" t="1905" r="12700" b="4445"/>
                <wp:docPr id="5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2560" cy="12700"/>
                          <a:chOff x="0" y="0"/>
                          <a:chExt cx="4256" cy="20"/>
                        </a:xfrm>
                      </wpg:grpSpPr>
                      <wps:wsp>
                        <wps:cNvPr id="5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256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436B9" id="Group 13" o:spid="_x0000_s1026" style="width:212.8pt;height:1pt;mso-position-horizontal-relative:char;mso-position-vertical-relative:line" coordsize="42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">
                <v:line id="Line 14" o:spid="_x0000_s1027" style="position:absolute;visibility:visible;mso-wrap-style:square" from="4256,10" to="425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/wQwwAAANsAAAAPAAAAZHJzL2Rvd25yZXYueG1sRI/dagIx&#10;FITvC75DOIJ3Naug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S0P8EM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:rsidR="00763980" w:rsidRDefault="00FE4383">
      <w:pPr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4260850</wp:posOffset>
                </wp:positionH>
                <wp:positionV relativeFrom="paragraph">
                  <wp:posOffset>184150</wp:posOffset>
                </wp:positionV>
                <wp:extent cx="0" cy="0"/>
                <wp:effectExtent l="2565400" t="7620" r="2556510" b="11430"/>
                <wp:wrapTopAndBottom/>
                <wp:docPr id="5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964B9" id="Line 1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5.5pt,14.5pt" to="33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vAGAIAAD4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" strokeweight="1pt">
                <w10:wrap type="topAndBottom" anchorx="page"/>
              </v:line>
            </w:pict>
          </mc:Fallback>
        </mc:AlternateContent>
      </w:r>
    </w:p>
    <w:p w:rsidR="00763980" w:rsidRDefault="00763980">
      <w:pPr>
        <w:rPr>
          <w:sz w:val="20"/>
        </w:rPr>
      </w:pPr>
    </w:p>
    <w:p w:rsidR="00763980" w:rsidRDefault="00763980">
      <w:pPr>
        <w:rPr>
          <w:sz w:val="20"/>
        </w:rPr>
      </w:pPr>
    </w:p>
    <w:p w:rsidR="00763980" w:rsidRDefault="00763980">
      <w:pPr>
        <w:rPr>
          <w:sz w:val="20"/>
        </w:rPr>
      </w:pPr>
    </w:p>
    <w:p w:rsidR="00763980" w:rsidRDefault="00763980">
      <w:pPr>
        <w:rPr>
          <w:sz w:val="20"/>
        </w:rPr>
      </w:pPr>
    </w:p>
    <w:p w:rsidR="00763980" w:rsidRDefault="00763980">
      <w:pPr>
        <w:rPr>
          <w:sz w:val="20"/>
        </w:rPr>
      </w:pPr>
    </w:p>
    <w:p w:rsidR="00763980" w:rsidRDefault="00FE4383">
      <w:pPr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4260850</wp:posOffset>
                </wp:positionH>
                <wp:positionV relativeFrom="paragraph">
                  <wp:posOffset>156210</wp:posOffset>
                </wp:positionV>
                <wp:extent cx="0" cy="0"/>
                <wp:effectExtent l="2565400" t="14605" r="2556510" b="13970"/>
                <wp:wrapTopAndBottom/>
                <wp:docPr id="5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E90A8" id="Line 11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5.5pt,12.3pt" to="335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" strokeweight="1pt">
                <w10:wrap type="topAndBottom" anchorx="page"/>
              </v:line>
            </w:pict>
          </mc:Fallback>
        </mc:AlternateContent>
      </w:r>
    </w:p>
    <w:p w:rsidR="00763980" w:rsidRDefault="00763980">
      <w:pPr>
        <w:rPr>
          <w:sz w:val="20"/>
        </w:rPr>
      </w:pPr>
    </w:p>
    <w:p w:rsidR="00763980" w:rsidRDefault="00763980">
      <w:pPr>
        <w:rPr>
          <w:sz w:val="20"/>
        </w:rPr>
      </w:pPr>
    </w:p>
    <w:p w:rsidR="00763980" w:rsidRDefault="00FE4383">
      <w:pPr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4260850</wp:posOffset>
                </wp:positionH>
                <wp:positionV relativeFrom="paragraph">
                  <wp:posOffset>241300</wp:posOffset>
                </wp:positionV>
                <wp:extent cx="0" cy="0"/>
                <wp:effectExtent l="2717800" t="10795" r="2708910" b="8255"/>
                <wp:wrapTopAndBottom/>
                <wp:docPr id="5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76DCC" id="Line 10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5.5pt,19pt" to="335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OvGAIAAD4EAAAOAAAAZHJzL2Uyb0RvYy54bWysU82O2jAQvlfqO1i+QxKa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" strokeweight="1pt">
                <w10:wrap type="topAndBottom" anchorx="page"/>
              </v:line>
            </w:pict>
          </mc:Fallback>
        </mc:AlternateContent>
      </w:r>
    </w:p>
    <w:p w:rsidR="00763980" w:rsidRDefault="00763980">
      <w:pPr>
        <w:rPr>
          <w:sz w:val="20"/>
        </w:rPr>
      </w:pPr>
    </w:p>
    <w:p w:rsidR="00763980" w:rsidRDefault="00763980">
      <w:pPr>
        <w:rPr>
          <w:sz w:val="20"/>
        </w:rPr>
      </w:pPr>
    </w:p>
    <w:p w:rsidR="00763980" w:rsidRDefault="00763980">
      <w:pPr>
        <w:rPr>
          <w:sz w:val="20"/>
        </w:rPr>
      </w:pPr>
    </w:p>
    <w:p w:rsidR="00763980" w:rsidRDefault="00763980">
      <w:pPr>
        <w:rPr>
          <w:sz w:val="20"/>
        </w:rPr>
        <w:sectPr w:rsidR="00763980">
          <w:type w:val="continuous"/>
          <w:pgSz w:w="11900" w:h="16820"/>
          <w:pgMar w:top="760" w:right="600" w:bottom="280" w:left="740" w:header="720" w:footer="720" w:gutter="0"/>
          <w:cols w:space="720"/>
        </w:sectPr>
      </w:pPr>
    </w:p>
    <w:p w:rsidR="00763980" w:rsidRDefault="00763980">
      <w:pPr>
        <w:rPr>
          <w:sz w:val="20"/>
        </w:rPr>
      </w:pPr>
    </w:p>
    <w:p w:rsidR="00763980" w:rsidRDefault="00763980">
      <w:pPr>
        <w:rPr>
          <w:sz w:val="20"/>
        </w:rPr>
      </w:pPr>
    </w:p>
    <w:p w:rsidR="00763980" w:rsidRDefault="00763980">
      <w:pPr>
        <w:spacing w:before="9"/>
        <w:rPr>
          <w:sz w:val="15"/>
        </w:rPr>
      </w:pPr>
    </w:p>
    <w:p w:rsidR="00763980" w:rsidRDefault="006F0964">
      <w:pPr>
        <w:ind w:left="549"/>
        <w:rPr>
          <w:sz w:val="18"/>
        </w:rPr>
      </w:pPr>
      <w:r>
        <w:rPr>
          <w:sz w:val="18"/>
        </w:rPr>
        <w:t>(ANTEPROYECTO)</w:t>
      </w:r>
    </w:p>
    <w:p w:rsidR="00763980" w:rsidRDefault="006F0964">
      <w:pPr>
        <w:rPr>
          <w:sz w:val="24"/>
        </w:rPr>
      </w:pPr>
      <w:r>
        <w:br w:type="column"/>
      </w:r>
    </w:p>
    <w:p w:rsidR="00763980" w:rsidRDefault="006F0964">
      <w:pPr>
        <w:ind w:left="980"/>
        <w:rPr>
          <w:b/>
          <w:sz w:val="17"/>
        </w:rPr>
      </w:pPr>
      <w:r>
        <w:rPr>
          <w:b/>
          <w:w w:val="105"/>
          <w:sz w:val="17"/>
          <w:u w:val="single"/>
        </w:rPr>
        <w:t>RESUMEN</w:t>
      </w:r>
    </w:p>
    <w:p w:rsidR="00763980" w:rsidRDefault="006F0964">
      <w:pPr>
        <w:spacing w:before="170"/>
        <w:ind w:left="548"/>
        <w:rPr>
          <w:sz w:val="18"/>
        </w:rPr>
      </w:pPr>
      <w:r>
        <w:rPr>
          <w:sz w:val="18"/>
        </w:rPr>
        <w:t>ESTADO DE INGRESOS</w:t>
      </w:r>
    </w:p>
    <w:p w:rsidR="00763980" w:rsidRDefault="00763980">
      <w:pPr>
        <w:rPr>
          <w:sz w:val="18"/>
        </w:rPr>
        <w:sectPr w:rsidR="00763980">
          <w:type w:val="continuous"/>
          <w:pgSz w:w="11900" w:h="16820"/>
          <w:pgMar w:top="760" w:right="600" w:bottom="280" w:left="740" w:header="720" w:footer="720" w:gutter="0"/>
          <w:cols w:num="2" w:space="720" w:equalWidth="0">
            <w:col w:w="2191" w:space="1919"/>
            <w:col w:w="6450"/>
          </w:cols>
        </w:sectPr>
      </w:pPr>
    </w:p>
    <w:p w:rsidR="00763980" w:rsidRDefault="00763980">
      <w:pPr>
        <w:spacing w:before="10" w:after="1"/>
        <w:rPr>
          <w:sz w:val="18"/>
        </w:rPr>
      </w:pPr>
    </w:p>
    <w:tbl>
      <w:tblPr>
        <w:tblStyle w:val="TableNormal"/>
        <w:tblW w:w="0" w:type="auto"/>
        <w:tblInd w:w="4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6615"/>
        <w:gridCol w:w="2025"/>
      </w:tblGrid>
      <w:tr w:rsidR="00763980">
        <w:trPr>
          <w:trHeight w:val="435"/>
        </w:trPr>
        <w:tc>
          <w:tcPr>
            <w:tcW w:w="1241" w:type="dxa"/>
          </w:tcPr>
          <w:p w:rsidR="00763980" w:rsidRDefault="006F0964">
            <w:pPr>
              <w:pStyle w:val="TableParagraph"/>
              <w:spacing w:before="128"/>
              <w:ind w:left="63"/>
              <w:rPr>
                <w:sz w:val="18"/>
              </w:rPr>
            </w:pPr>
            <w:r>
              <w:rPr>
                <w:sz w:val="18"/>
              </w:rPr>
              <w:t>CAPÍTULOS</w:t>
            </w:r>
          </w:p>
        </w:tc>
        <w:tc>
          <w:tcPr>
            <w:tcW w:w="6615" w:type="dxa"/>
          </w:tcPr>
          <w:p w:rsidR="00763980" w:rsidRDefault="006F0964">
            <w:pPr>
              <w:pStyle w:val="TableParagraph"/>
              <w:spacing w:before="128"/>
              <w:ind w:left="2588" w:right="2561"/>
              <w:jc w:val="center"/>
              <w:rPr>
                <w:sz w:val="18"/>
              </w:rPr>
            </w:pPr>
            <w:r>
              <w:rPr>
                <w:sz w:val="18"/>
              </w:rPr>
              <w:t>DENOMINACIÓN</w:t>
            </w:r>
          </w:p>
        </w:tc>
        <w:tc>
          <w:tcPr>
            <w:tcW w:w="2025" w:type="dxa"/>
          </w:tcPr>
          <w:p w:rsidR="00763980" w:rsidRDefault="006F0964">
            <w:pPr>
              <w:pStyle w:val="TableParagraph"/>
              <w:spacing w:before="134"/>
              <w:ind w:left="691" w:right="678"/>
              <w:jc w:val="center"/>
              <w:rPr>
                <w:sz w:val="18"/>
              </w:rPr>
            </w:pPr>
            <w:r>
              <w:rPr>
                <w:sz w:val="18"/>
              </w:rPr>
              <w:t>Importe</w:t>
            </w:r>
          </w:p>
        </w:tc>
      </w:tr>
      <w:tr w:rsidR="00763980">
        <w:trPr>
          <w:trHeight w:val="306"/>
        </w:trPr>
        <w:tc>
          <w:tcPr>
            <w:tcW w:w="1241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5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70"/>
              <w:ind w:left="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 OPERACIONES NO FINANCIERAS</w:t>
            </w:r>
          </w:p>
        </w:tc>
        <w:tc>
          <w:tcPr>
            <w:tcW w:w="2025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83"/>
        </w:trPr>
        <w:tc>
          <w:tcPr>
            <w:tcW w:w="124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763980" w:rsidRDefault="00FE4383">
            <w:pPr>
              <w:pStyle w:val="TableParagraph"/>
              <w:spacing w:line="20" w:lineRule="exact"/>
              <w:ind w:left="8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702560" cy="12700"/>
                      <wp:effectExtent l="7620" t="8890" r="13970" b="6985"/>
                      <wp:docPr id="4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02560" cy="12700"/>
                                <a:chOff x="0" y="0"/>
                                <a:chExt cx="4256" cy="20"/>
                              </a:xfrm>
                            </wpg:grpSpPr>
                            <wps:wsp>
                              <wps:cNvPr id="50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56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4604F7" id="Group 8" o:spid="_x0000_s1026" style="width:212.8pt;height:1pt;mso-position-horizontal-relative:char;mso-position-vertical-relative:line" coordsize="42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">
                      <v:line id="Line 9" o:spid="_x0000_s1027" style="position:absolute;visibility:visible;mso-wrap-style:square" from="4256,10" to="425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+I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Fs0X4jBAAAA2wAAAA8AAAAA&#10;AAAAAAAAAAAABwIAAGRycy9kb3ducmV2LnhtbFBLBQYAAAAAAwADALcAAAD1AgAAAAA=&#10;" strokeweight="1pt"/>
                      <w10:anchorlock/>
                    </v:group>
                  </w:pict>
                </mc:Fallback>
              </mc:AlternateContent>
            </w:r>
          </w:p>
          <w:p w:rsidR="00763980" w:rsidRDefault="006F0964">
            <w:pPr>
              <w:pStyle w:val="TableParagraph"/>
              <w:spacing w:before="43"/>
              <w:ind w:left="3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 OPERACIONES CORRIENTES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68"/>
        </w:trPr>
        <w:tc>
          <w:tcPr>
            <w:tcW w:w="124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7"/>
              <w:ind w:left="49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1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763980" w:rsidRDefault="00FE4383">
            <w:pPr>
              <w:pStyle w:val="TableParagraph"/>
              <w:spacing w:line="20" w:lineRule="exact"/>
              <w:ind w:left="32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50160" cy="12700"/>
                      <wp:effectExtent l="7620" t="7620" r="13970" b="8255"/>
                      <wp:docPr id="4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0160" cy="12700"/>
                                <a:chOff x="0" y="0"/>
                                <a:chExt cx="4016" cy="20"/>
                              </a:xfrm>
                            </wpg:grpSpPr>
                            <wps:wsp>
                              <wps:cNvPr id="4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6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1175E2" id="Group 6" o:spid="_x0000_s1026" style="width:200.8pt;height:1pt;mso-position-horizontal-relative:char;mso-position-vertical-relative:line" coordsize="40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">
                      <v:line id="Line 7" o:spid="_x0000_s1027" style="position:absolute;visibility:visible;mso-wrap-style:square" from="4016,10" to="401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VT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CCbxVPBAAAA2wAAAA8AAAAA&#10;AAAAAAAAAAAABwIAAGRycy9kb3ducmV2LnhtbFBLBQYAAAAAAwADALcAAAD1AgAAAAA=&#10;" strokeweight="1pt"/>
                      <w10:anchorlock/>
                    </v:group>
                  </w:pict>
                </mc:Fallback>
              </mc:AlternateContent>
            </w:r>
          </w:p>
          <w:p w:rsidR="00763980" w:rsidRDefault="006F0964">
            <w:pPr>
              <w:pStyle w:val="TableParagraph"/>
              <w:spacing w:before="23"/>
              <w:ind w:left="337"/>
              <w:rPr>
                <w:sz w:val="16"/>
              </w:rPr>
            </w:pPr>
            <w:r>
              <w:rPr>
                <w:sz w:val="16"/>
              </w:rPr>
              <w:t>IMPUESTOS DIRECTOS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7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2.043.000,00</w:t>
            </w:r>
          </w:p>
        </w:tc>
      </w:tr>
      <w:tr w:rsidR="00763980">
        <w:trPr>
          <w:trHeight w:val="250"/>
        </w:trPr>
        <w:tc>
          <w:tcPr>
            <w:tcW w:w="124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8"/>
              <w:ind w:left="49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2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4"/>
              <w:ind w:left="337"/>
              <w:rPr>
                <w:sz w:val="16"/>
              </w:rPr>
            </w:pPr>
            <w:r>
              <w:rPr>
                <w:sz w:val="16"/>
              </w:rPr>
              <w:t>IMPUESTOS INDIRECTOS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8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</w:tr>
      <w:tr w:rsidR="00763980">
        <w:trPr>
          <w:trHeight w:val="250"/>
        </w:trPr>
        <w:tc>
          <w:tcPr>
            <w:tcW w:w="124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8"/>
              <w:ind w:left="49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4"/>
              <w:ind w:left="337"/>
              <w:rPr>
                <w:sz w:val="16"/>
              </w:rPr>
            </w:pPr>
            <w:r>
              <w:rPr>
                <w:sz w:val="16"/>
              </w:rPr>
              <w:t>TASAS, PRECIOS PÚBLICOS Y OTROS INGRESOS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8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720.650,00</w:t>
            </w:r>
          </w:p>
        </w:tc>
      </w:tr>
      <w:tr w:rsidR="00763980">
        <w:trPr>
          <w:trHeight w:val="250"/>
        </w:trPr>
        <w:tc>
          <w:tcPr>
            <w:tcW w:w="124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8"/>
              <w:ind w:left="49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4"/>
              <w:ind w:left="337"/>
              <w:rPr>
                <w:sz w:val="16"/>
              </w:rPr>
            </w:pPr>
            <w:r>
              <w:rPr>
                <w:sz w:val="16"/>
              </w:rPr>
              <w:t>TRANSFERENCIAS CORRIENTES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8"/>
              <w:ind w:right="2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2.329.985,72</w:t>
            </w:r>
          </w:p>
        </w:tc>
      </w:tr>
      <w:tr w:rsidR="00763980">
        <w:trPr>
          <w:trHeight w:val="284"/>
        </w:trPr>
        <w:tc>
          <w:tcPr>
            <w:tcW w:w="124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8"/>
              <w:ind w:left="49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5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4"/>
              <w:ind w:left="337"/>
              <w:rPr>
                <w:sz w:val="16"/>
              </w:rPr>
            </w:pPr>
            <w:r>
              <w:rPr>
                <w:sz w:val="16"/>
              </w:rPr>
              <w:t>INGRESOS PATRIMONIALES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8"/>
              <w:ind w:right="2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95.484,64</w:t>
            </w:r>
          </w:p>
        </w:tc>
      </w:tr>
      <w:tr w:rsidR="00763980">
        <w:trPr>
          <w:trHeight w:val="278"/>
        </w:trPr>
        <w:tc>
          <w:tcPr>
            <w:tcW w:w="124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2"/>
              <w:ind w:left="3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1.2 OPERACIONES DE CAPITAL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305"/>
        </w:trPr>
        <w:tc>
          <w:tcPr>
            <w:tcW w:w="124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3"/>
              <w:ind w:left="49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7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763980" w:rsidRDefault="00FE4383">
            <w:pPr>
              <w:pStyle w:val="TableParagraph"/>
              <w:spacing w:line="20" w:lineRule="exact"/>
              <w:ind w:left="32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50160" cy="12700"/>
                      <wp:effectExtent l="7620" t="1270" r="13970" b="5080"/>
                      <wp:docPr id="4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0160" cy="12700"/>
                                <a:chOff x="0" y="0"/>
                                <a:chExt cx="4016" cy="20"/>
                              </a:xfrm>
                            </wpg:grpSpPr>
                            <wps:wsp>
                              <wps:cNvPr id="4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6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2F7529" id="Group 4" o:spid="_x0000_s1026" style="width:200.8pt;height:1pt;mso-position-horizontal-relative:char;mso-position-vertical-relative:line" coordsize="40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">
                      <v:line id="Line 5" o:spid="_x0000_s1027" style="position:absolute;visibility:visible;mso-wrap-style:square" from="4016,10" to="401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PS6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D5I9LrEAAAA2wAAAA8A&#10;AAAAAAAAAAAAAAAABwIAAGRycy9kb3ducmV2LnhtbFBLBQYAAAAAAwADALcAAAD4AgAAAAA=&#10;" strokeweight="1pt"/>
                      <w10:anchorlock/>
                    </v:group>
                  </w:pict>
                </mc:Fallback>
              </mc:AlternateContent>
            </w:r>
          </w:p>
          <w:p w:rsidR="00763980" w:rsidRDefault="006F0964">
            <w:pPr>
              <w:pStyle w:val="TableParagraph"/>
              <w:spacing w:before="19"/>
              <w:ind w:left="337"/>
              <w:rPr>
                <w:sz w:val="16"/>
              </w:rPr>
            </w:pPr>
            <w:r>
              <w:rPr>
                <w:sz w:val="16"/>
              </w:rPr>
              <w:t>TRANSFERENCIAS DE CAPITAL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3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253.806,21</w:t>
            </w:r>
          </w:p>
        </w:tc>
      </w:tr>
      <w:tr w:rsidR="00763980">
        <w:trPr>
          <w:trHeight w:val="281"/>
        </w:trPr>
        <w:tc>
          <w:tcPr>
            <w:tcW w:w="124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8"/>
              <w:ind w:left="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 OPERACIONES FINANCIERAS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61"/>
        </w:trPr>
        <w:tc>
          <w:tcPr>
            <w:tcW w:w="124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/>
              <w:ind w:left="49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8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763980" w:rsidRDefault="00FE4383">
            <w:pPr>
              <w:pStyle w:val="TableParagraph"/>
              <w:spacing w:line="20" w:lineRule="exact"/>
              <w:ind w:left="8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702560" cy="12700"/>
                      <wp:effectExtent l="7620" t="1905" r="13970" b="4445"/>
                      <wp:docPr id="4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02560" cy="12700"/>
                                <a:chOff x="0" y="0"/>
                                <a:chExt cx="4256" cy="20"/>
                              </a:xfrm>
                            </wpg:grpSpPr>
                            <wps:wsp>
                              <wps:cNvPr id="4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56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0E1371" id="Group 2" o:spid="_x0000_s1026" style="width:212.8pt;height:1pt;mso-position-horizontal-relative:char;mso-position-vertical-relative:line" coordsize="42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">
                      <v:line id="Line 3" o:spid="_x0000_s1027" style="position:absolute;visibility:visible;mso-wrap-style:square" from="4256,10" to="425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9WwwAAANsAAAAPAAAAZHJzL2Rvd25yZXYueG1sRI/dagIx&#10;FITvC75DOIJ3NauI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odbPVsMAAADbAAAADwAA&#10;AAAAAAAAAAAAAAAHAgAAZHJzL2Rvd25yZXYueG1sUEsFBgAAAAADAAMAtwAAAPcCAAAAAA==&#10;" strokeweight="1pt"/>
                      <w10:anchorlock/>
                    </v:group>
                  </w:pict>
                </mc:Fallback>
              </mc:AlternateContent>
            </w:r>
          </w:p>
          <w:p w:rsidR="00763980" w:rsidRDefault="006F0964">
            <w:pPr>
              <w:pStyle w:val="TableParagraph"/>
              <w:spacing w:before="15"/>
              <w:ind w:left="337"/>
              <w:rPr>
                <w:sz w:val="16"/>
              </w:rPr>
            </w:pPr>
            <w:r>
              <w:rPr>
                <w:sz w:val="16"/>
              </w:rPr>
              <w:t>ACTIVOS FINANCIEROS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</w:tr>
      <w:tr w:rsidR="00763980">
        <w:trPr>
          <w:trHeight w:val="286"/>
        </w:trPr>
        <w:tc>
          <w:tcPr>
            <w:tcW w:w="1241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48"/>
              <w:ind w:left="49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9</w:t>
            </w:r>
          </w:p>
        </w:tc>
        <w:tc>
          <w:tcPr>
            <w:tcW w:w="6615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24"/>
              <w:ind w:left="337"/>
              <w:rPr>
                <w:sz w:val="16"/>
              </w:rPr>
            </w:pPr>
            <w:r>
              <w:rPr>
                <w:sz w:val="16"/>
              </w:rPr>
              <w:t>PASIVOS FINANCIEROS</w:t>
            </w:r>
          </w:p>
        </w:tc>
        <w:tc>
          <w:tcPr>
            <w:tcW w:w="2025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48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230.923,55</w:t>
            </w:r>
          </w:p>
        </w:tc>
      </w:tr>
      <w:tr w:rsidR="00763980">
        <w:trPr>
          <w:trHeight w:val="355"/>
        </w:trPr>
        <w:tc>
          <w:tcPr>
            <w:tcW w:w="1241" w:type="dxa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5" w:type="dxa"/>
          </w:tcPr>
          <w:p w:rsidR="00763980" w:rsidRDefault="006F0964">
            <w:pPr>
              <w:pStyle w:val="TableParagraph"/>
              <w:spacing w:before="42"/>
              <w:ind w:left="2922"/>
              <w:rPr>
                <w:sz w:val="16"/>
              </w:rPr>
            </w:pPr>
            <w:r>
              <w:rPr>
                <w:sz w:val="16"/>
              </w:rPr>
              <w:t>TOTAL PRESUPUESTO DE INGRESOS¿</w:t>
            </w:r>
          </w:p>
        </w:tc>
        <w:tc>
          <w:tcPr>
            <w:tcW w:w="2025" w:type="dxa"/>
          </w:tcPr>
          <w:p w:rsidR="00763980" w:rsidRDefault="006F0964">
            <w:pPr>
              <w:pStyle w:val="TableParagraph"/>
              <w:spacing w:before="48"/>
              <w:ind w:right="23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5.708.850,12</w:t>
            </w:r>
          </w:p>
        </w:tc>
      </w:tr>
    </w:tbl>
    <w:p w:rsidR="00763980" w:rsidRDefault="00763980">
      <w:pPr>
        <w:jc w:val="right"/>
        <w:rPr>
          <w:sz w:val="17"/>
        </w:rPr>
        <w:sectPr w:rsidR="00763980">
          <w:type w:val="continuous"/>
          <w:pgSz w:w="11900" w:h="16820"/>
          <w:pgMar w:top="760" w:right="600" w:bottom="280" w:left="740" w:header="720" w:footer="720" w:gutter="0"/>
          <w:cols w:space="720"/>
        </w:sectPr>
      </w:pPr>
    </w:p>
    <w:p w:rsidR="00763980" w:rsidRDefault="006F0964">
      <w:pPr>
        <w:spacing w:before="6"/>
        <w:jc w:val="right"/>
        <w:rPr>
          <w:sz w:val="18"/>
        </w:rPr>
      </w:pPr>
      <w:bookmarkStart w:id="2" w:name="8.2_elaresingecomx1_res._ingresos_2018"/>
      <w:bookmarkEnd w:id="2"/>
      <w:r>
        <w:rPr>
          <w:w w:val="95"/>
          <w:sz w:val="18"/>
        </w:rPr>
        <w:lastRenderedPageBreak/>
        <w:t>(ANTEPROYECTO)</w:t>
      </w:r>
    </w:p>
    <w:p w:rsidR="00763980" w:rsidRDefault="006F0964">
      <w:pPr>
        <w:tabs>
          <w:tab w:val="right" w:pos="4524"/>
        </w:tabs>
        <w:spacing w:line="168" w:lineRule="exact"/>
        <w:ind w:left="3091"/>
        <w:rPr>
          <w:i/>
          <w:sz w:val="14"/>
        </w:rPr>
      </w:pPr>
      <w:r>
        <w:br w:type="column"/>
      </w:r>
      <w:r>
        <w:rPr>
          <w:i/>
          <w:w w:val="105"/>
          <w:position w:val="1"/>
          <w:sz w:val="14"/>
        </w:rPr>
        <w:t>Pág.</w:t>
      </w:r>
      <w:r>
        <w:rPr>
          <w:i/>
          <w:w w:val="105"/>
          <w:sz w:val="14"/>
        </w:rPr>
        <w:tab/>
        <w:t>1</w:t>
      </w:r>
    </w:p>
    <w:p w:rsidR="00763980" w:rsidRDefault="00763980">
      <w:pPr>
        <w:spacing w:line="168" w:lineRule="exact"/>
        <w:rPr>
          <w:sz w:val="14"/>
        </w:rPr>
        <w:sectPr w:rsidR="00763980">
          <w:headerReference w:type="default" r:id="rId6"/>
          <w:pgSz w:w="11900" w:h="16820"/>
          <w:pgMar w:top="1320" w:right="600" w:bottom="280" w:left="740" w:header="1086" w:footer="0" w:gutter="0"/>
          <w:cols w:num="2" w:space="720" w:equalWidth="0">
            <w:col w:w="5823" w:space="40"/>
            <w:col w:w="4697"/>
          </w:cols>
        </w:sectPr>
      </w:pPr>
    </w:p>
    <w:p w:rsidR="00763980" w:rsidRDefault="006F0964">
      <w:pPr>
        <w:tabs>
          <w:tab w:val="left" w:pos="7093"/>
          <w:tab w:val="left" w:pos="9989"/>
        </w:tabs>
        <w:spacing w:before="144"/>
        <w:ind w:left="186"/>
        <w:rPr>
          <w:b/>
          <w:sz w:val="17"/>
        </w:rPr>
      </w:pPr>
      <w:r>
        <w:rPr>
          <w:b/>
          <w:sz w:val="19"/>
        </w:rPr>
        <w:t>PRESUPUESTO DE INGRESOS Resumen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por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Capítulos</w:t>
      </w:r>
      <w:r>
        <w:rPr>
          <w:b/>
          <w:sz w:val="19"/>
        </w:rPr>
        <w:tab/>
      </w:r>
      <w:r>
        <w:rPr>
          <w:b/>
          <w:position w:val="1"/>
          <w:sz w:val="17"/>
        </w:rPr>
        <w:t>PRESUPUESTO</w:t>
      </w:r>
      <w:r>
        <w:rPr>
          <w:b/>
          <w:spacing w:val="16"/>
          <w:position w:val="1"/>
          <w:sz w:val="17"/>
        </w:rPr>
        <w:t xml:space="preserve"> </w:t>
      </w:r>
      <w:r>
        <w:rPr>
          <w:b/>
          <w:position w:val="1"/>
          <w:sz w:val="17"/>
        </w:rPr>
        <w:t>DE</w:t>
      </w:r>
      <w:r>
        <w:rPr>
          <w:b/>
          <w:spacing w:val="16"/>
          <w:position w:val="1"/>
          <w:sz w:val="17"/>
        </w:rPr>
        <w:t xml:space="preserve"> </w:t>
      </w:r>
      <w:r>
        <w:rPr>
          <w:b/>
          <w:position w:val="1"/>
          <w:sz w:val="17"/>
        </w:rPr>
        <w:t>INGRESOS</w:t>
      </w:r>
      <w:r>
        <w:rPr>
          <w:b/>
          <w:position w:val="1"/>
          <w:sz w:val="17"/>
        </w:rPr>
        <w:tab/>
        <w:t>2018</w:t>
      </w:r>
    </w:p>
    <w:p w:rsidR="00763980" w:rsidRDefault="00763980">
      <w:pPr>
        <w:spacing w:before="1" w:after="1"/>
        <w:rPr>
          <w:b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995"/>
        <w:gridCol w:w="4217"/>
        <w:gridCol w:w="2418"/>
        <w:gridCol w:w="1705"/>
      </w:tblGrid>
      <w:tr w:rsidR="00763980">
        <w:trPr>
          <w:trHeight w:val="63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80" w:rsidRDefault="006F0964">
            <w:pPr>
              <w:pStyle w:val="TableParagraph"/>
              <w:spacing w:before="175"/>
              <w:ind w:left="688" w:right="656"/>
              <w:jc w:val="center"/>
              <w:rPr>
                <w:sz w:val="16"/>
              </w:rPr>
            </w:pPr>
            <w:r>
              <w:rPr>
                <w:sz w:val="16"/>
              </w:rPr>
              <w:t>Capítulo</w:t>
            </w:r>
          </w:p>
        </w:tc>
        <w:tc>
          <w:tcPr>
            <w:tcW w:w="6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80" w:rsidRDefault="0076398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763980" w:rsidRDefault="006F0964">
            <w:pPr>
              <w:pStyle w:val="TableParagraph"/>
              <w:spacing w:before="1"/>
              <w:ind w:left="2877" w:right="2866"/>
              <w:jc w:val="center"/>
              <w:rPr>
                <w:sz w:val="16"/>
              </w:rPr>
            </w:pPr>
            <w:r>
              <w:rPr>
                <w:sz w:val="16"/>
              </w:rPr>
              <w:t>Descripción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80" w:rsidRDefault="0076398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763980" w:rsidRDefault="006F0964">
            <w:pPr>
              <w:pStyle w:val="TableParagraph"/>
              <w:spacing w:before="1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Previsiones Iniciales</w:t>
            </w:r>
          </w:p>
        </w:tc>
      </w:tr>
      <w:tr w:rsidR="00763980">
        <w:trPr>
          <w:trHeight w:val="344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980" w:rsidRDefault="006F0964">
            <w:pPr>
              <w:pStyle w:val="TableParagraph"/>
              <w:spacing w:before="62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1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</w:tcBorders>
          </w:tcPr>
          <w:p w:rsidR="00763980" w:rsidRDefault="006F0964">
            <w:pPr>
              <w:pStyle w:val="TableParagraph"/>
              <w:spacing w:before="97"/>
              <w:ind w:left="117"/>
              <w:rPr>
                <w:sz w:val="16"/>
              </w:rPr>
            </w:pPr>
            <w:r>
              <w:rPr>
                <w:sz w:val="16"/>
              </w:rPr>
              <w:t>IMPUESTOS DIRECTOS</w:t>
            </w:r>
          </w:p>
        </w:tc>
        <w:tc>
          <w:tcPr>
            <w:tcW w:w="2418" w:type="dxa"/>
            <w:tcBorders>
              <w:top w:val="single" w:sz="6" w:space="0" w:color="000000"/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980" w:rsidRDefault="006F0964">
            <w:pPr>
              <w:pStyle w:val="TableParagraph"/>
              <w:spacing w:before="62"/>
              <w:ind w:right="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2.043.000,00</w:t>
            </w:r>
          </w:p>
        </w:tc>
      </w:tr>
      <w:tr w:rsidR="00763980">
        <w:trPr>
          <w:trHeight w:val="345"/>
        </w:trPr>
        <w:tc>
          <w:tcPr>
            <w:tcW w:w="1995" w:type="dxa"/>
            <w:tcBorders>
              <w:left w:val="single" w:sz="6" w:space="0" w:color="000000"/>
              <w:right w:val="single" w:sz="6" w:space="0" w:color="000000"/>
            </w:tcBorders>
          </w:tcPr>
          <w:p w:rsidR="00763980" w:rsidRDefault="006F0964">
            <w:pPr>
              <w:pStyle w:val="TableParagraph"/>
              <w:spacing w:before="62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2</w:t>
            </w:r>
          </w:p>
        </w:tc>
        <w:tc>
          <w:tcPr>
            <w:tcW w:w="4217" w:type="dxa"/>
            <w:tcBorders>
              <w:left w:val="single" w:sz="6" w:space="0" w:color="000000"/>
            </w:tcBorders>
          </w:tcPr>
          <w:p w:rsidR="00763980" w:rsidRDefault="006F0964">
            <w:pPr>
              <w:pStyle w:val="TableParagraph"/>
              <w:spacing w:before="98"/>
              <w:ind w:left="117"/>
              <w:rPr>
                <w:sz w:val="16"/>
              </w:rPr>
            </w:pPr>
            <w:r>
              <w:rPr>
                <w:sz w:val="16"/>
              </w:rPr>
              <w:t>IMPUESTOS INDIRECTOS</w:t>
            </w:r>
          </w:p>
        </w:tc>
        <w:tc>
          <w:tcPr>
            <w:tcW w:w="2418" w:type="dxa"/>
            <w:tcBorders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</w:tcPr>
          <w:p w:rsidR="00763980" w:rsidRDefault="006F0964">
            <w:pPr>
              <w:pStyle w:val="TableParagraph"/>
              <w:spacing w:before="62"/>
              <w:ind w:right="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30.000,00</w:t>
            </w:r>
          </w:p>
        </w:tc>
      </w:tr>
      <w:tr w:rsidR="00763980">
        <w:trPr>
          <w:trHeight w:val="345"/>
        </w:trPr>
        <w:tc>
          <w:tcPr>
            <w:tcW w:w="1995" w:type="dxa"/>
            <w:tcBorders>
              <w:left w:val="single" w:sz="6" w:space="0" w:color="000000"/>
              <w:right w:val="single" w:sz="6" w:space="0" w:color="000000"/>
            </w:tcBorders>
          </w:tcPr>
          <w:p w:rsidR="00763980" w:rsidRDefault="006F0964">
            <w:pPr>
              <w:pStyle w:val="TableParagraph"/>
              <w:spacing w:before="62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4217" w:type="dxa"/>
            <w:tcBorders>
              <w:left w:val="single" w:sz="6" w:space="0" w:color="000000"/>
            </w:tcBorders>
          </w:tcPr>
          <w:p w:rsidR="00763980" w:rsidRDefault="006F0964">
            <w:pPr>
              <w:pStyle w:val="TableParagraph"/>
              <w:spacing w:before="98"/>
              <w:ind w:left="117"/>
              <w:rPr>
                <w:sz w:val="16"/>
              </w:rPr>
            </w:pPr>
            <w:r>
              <w:rPr>
                <w:sz w:val="16"/>
              </w:rPr>
              <w:t>TASAS, PRECIOS PÚBLICOS Y OTROS INGRESOS</w:t>
            </w:r>
          </w:p>
        </w:tc>
        <w:tc>
          <w:tcPr>
            <w:tcW w:w="2418" w:type="dxa"/>
            <w:tcBorders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</w:tcPr>
          <w:p w:rsidR="00763980" w:rsidRDefault="006F0964">
            <w:pPr>
              <w:pStyle w:val="TableParagraph"/>
              <w:spacing w:before="62"/>
              <w:ind w:right="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720.650,00</w:t>
            </w:r>
          </w:p>
        </w:tc>
      </w:tr>
      <w:tr w:rsidR="00763980">
        <w:trPr>
          <w:trHeight w:val="345"/>
        </w:trPr>
        <w:tc>
          <w:tcPr>
            <w:tcW w:w="1995" w:type="dxa"/>
            <w:tcBorders>
              <w:left w:val="single" w:sz="6" w:space="0" w:color="000000"/>
              <w:right w:val="single" w:sz="6" w:space="0" w:color="000000"/>
            </w:tcBorders>
          </w:tcPr>
          <w:p w:rsidR="00763980" w:rsidRDefault="006F0964">
            <w:pPr>
              <w:pStyle w:val="TableParagraph"/>
              <w:spacing w:before="62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4217" w:type="dxa"/>
            <w:tcBorders>
              <w:left w:val="single" w:sz="6" w:space="0" w:color="000000"/>
            </w:tcBorders>
          </w:tcPr>
          <w:p w:rsidR="00763980" w:rsidRDefault="006F0964">
            <w:pPr>
              <w:pStyle w:val="TableParagraph"/>
              <w:spacing w:before="98"/>
              <w:ind w:left="117"/>
              <w:rPr>
                <w:sz w:val="16"/>
              </w:rPr>
            </w:pPr>
            <w:r>
              <w:rPr>
                <w:sz w:val="16"/>
              </w:rPr>
              <w:t>TRANSFERENCIAS CORRIENTES</w:t>
            </w:r>
          </w:p>
        </w:tc>
        <w:tc>
          <w:tcPr>
            <w:tcW w:w="2418" w:type="dxa"/>
            <w:tcBorders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</w:tcPr>
          <w:p w:rsidR="00763980" w:rsidRDefault="006F0964">
            <w:pPr>
              <w:pStyle w:val="TableParagraph"/>
              <w:spacing w:before="62"/>
              <w:ind w:right="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2.329.985,72</w:t>
            </w:r>
          </w:p>
        </w:tc>
      </w:tr>
      <w:tr w:rsidR="00763980">
        <w:trPr>
          <w:trHeight w:val="330"/>
        </w:trPr>
        <w:tc>
          <w:tcPr>
            <w:tcW w:w="1995" w:type="dxa"/>
            <w:tcBorders>
              <w:left w:val="single" w:sz="6" w:space="0" w:color="000000"/>
              <w:right w:val="single" w:sz="6" w:space="0" w:color="000000"/>
            </w:tcBorders>
          </w:tcPr>
          <w:p w:rsidR="00763980" w:rsidRDefault="006F0964">
            <w:pPr>
              <w:pStyle w:val="TableParagraph"/>
              <w:spacing w:before="62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5</w:t>
            </w:r>
          </w:p>
        </w:tc>
        <w:tc>
          <w:tcPr>
            <w:tcW w:w="4217" w:type="dxa"/>
            <w:tcBorders>
              <w:left w:val="single" w:sz="6" w:space="0" w:color="000000"/>
            </w:tcBorders>
          </w:tcPr>
          <w:p w:rsidR="00763980" w:rsidRDefault="006F0964">
            <w:pPr>
              <w:pStyle w:val="TableParagraph"/>
              <w:spacing w:before="98"/>
              <w:ind w:left="117"/>
              <w:rPr>
                <w:sz w:val="16"/>
              </w:rPr>
            </w:pPr>
            <w:r>
              <w:rPr>
                <w:sz w:val="16"/>
              </w:rPr>
              <w:t>INGRESOS PATRIMONIALES</w:t>
            </w:r>
          </w:p>
        </w:tc>
        <w:tc>
          <w:tcPr>
            <w:tcW w:w="2418" w:type="dxa"/>
            <w:tcBorders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</w:tcPr>
          <w:p w:rsidR="00763980" w:rsidRDefault="006F0964">
            <w:pPr>
              <w:pStyle w:val="TableParagraph"/>
              <w:spacing w:before="62"/>
              <w:ind w:right="5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95.484,64</w:t>
            </w:r>
          </w:p>
        </w:tc>
      </w:tr>
      <w:tr w:rsidR="00763980">
        <w:trPr>
          <w:trHeight w:val="319"/>
        </w:trPr>
        <w:tc>
          <w:tcPr>
            <w:tcW w:w="1995" w:type="dxa"/>
            <w:tcBorders>
              <w:left w:val="single" w:sz="6" w:space="0" w:color="000000"/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7" w:type="dxa"/>
            <w:tcBorders>
              <w:left w:val="single" w:sz="6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  <w:tcBorders>
              <w:right w:val="single" w:sz="6" w:space="0" w:color="000000"/>
            </w:tcBorders>
          </w:tcPr>
          <w:p w:rsidR="00763980" w:rsidRDefault="006F0964">
            <w:pPr>
              <w:pStyle w:val="TableParagraph"/>
              <w:spacing w:before="47"/>
              <w:ind w:left="212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Operaciones Corrientes</w:t>
            </w: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</w:tcPr>
          <w:p w:rsidR="00763980" w:rsidRDefault="006F0964">
            <w:pPr>
              <w:pStyle w:val="TableParagraph"/>
              <w:spacing w:before="92"/>
              <w:ind w:right="58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5.219.120,36</w:t>
            </w:r>
          </w:p>
        </w:tc>
      </w:tr>
      <w:tr w:rsidR="00763980">
        <w:trPr>
          <w:trHeight w:val="336"/>
        </w:trPr>
        <w:tc>
          <w:tcPr>
            <w:tcW w:w="1995" w:type="dxa"/>
            <w:tcBorders>
              <w:left w:val="single" w:sz="6" w:space="0" w:color="000000"/>
              <w:right w:val="single" w:sz="6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7</w:t>
            </w:r>
          </w:p>
        </w:tc>
        <w:tc>
          <w:tcPr>
            <w:tcW w:w="4217" w:type="dxa"/>
            <w:tcBorders>
              <w:left w:val="single" w:sz="6" w:space="0" w:color="000000"/>
            </w:tcBorders>
          </w:tcPr>
          <w:p w:rsidR="00763980" w:rsidRDefault="006F0964">
            <w:pPr>
              <w:pStyle w:val="TableParagraph"/>
              <w:spacing w:before="89"/>
              <w:ind w:left="117"/>
              <w:rPr>
                <w:sz w:val="16"/>
              </w:rPr>
            </w:pPr>
            <w:r>
              <w:rPr>
                <w:sz w:val="16"/>
              </w:rPr>
              <w:t>TRANSFERENCIAS DE CAPITAL</w:t>
            </w:r>
          </w:p>
        </w:tc>
        <w:tc>
          <w:tcPr>
            <w:tcW w:w="2418" w:type="dxa"/>
            <w:tcBorders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253.806,21</w:t>
            </w:r>
          </w:p>
        </w:tc>
      </w:tr>
      <w:tr w:rsidR="00763980">
        <w:trPr>
          <w:trHeight w:val="345"/>
        </w:trPr>
        <w:tc>
          <w:tcPr>
            <w:tcW w:w="1995" w:type="dxa"/>
            <w:tcBorders>
              <w:left w:val="single" w:sz="6" w:space="0" w:color="000000"/>
              <w:right w:val="single" w:sz="6" w:space="0" w:color="000000"/>
            </w:tcBorders>
          </w:tcPr>
          <w:p w:rsidR="00763980" w:rsidRDefault="006F0964">
            <w:pPr>
              <w:pStyle w:val="TableParagraph"/>
              <w:spacing w:before="62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8</w:t>
            </w:r>
          </w:p>
        </w:tc>
        <w:tc>
          <w:tcPr>
            <w:tcW w:w="4217" w:type="dxa"/>
            <w:tcBorders>
              <w:left w:val="single" w:sz="6" w:space="0" w:color="000000"/>
            </w:tcBorders>
          </w:tcPr>
          <w:p w:rsidR="00763980" w:rsidRDefault="006F0964">
            <w:pPr>
              <w:pStyle w:val="TableParagraph"/>
              <w:spacing w:before="98"/>
              <w:ind w:left="117"/>
              <w:rPr>
                <w:sz w:val="16"/>
              </w:rPr>
            </w:pPr>
            <w:r>
              <w:rPr>
                <w:sz w:val="16"/>
              </w:rPr>
              <w:t>ACTIVOS FINANCIEROS</w:t>
            </w:r>
          </w:p>
        </w:tc>
        <w:tc>
          <w:tcPr>
            <w:tcW w:w="2418" w:type="dxa"/>
            <w:tcBorders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</w:tcPr>
          <w:p w:rsidR="00763980" w:rsidRDefault="006F0964">
            <w:pPr>
              <w:pStyle w:val="TableParagraph"/>
              <w:spacing w:before="62"/>
              <w:ind w:right="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</w:tr>
      <w:tr w:rsidR="00763980">
        <w:trPr>
          <w:trHeight w:val="330"/>
        </w:trPr>
        <w:tc>
          <w:tcPr>
            <w:tcW w:w="1995" w:type="dxa"/>
            <w:tcBorders>
              <w:left w:val="single" w:sz="6" w:space="0" w:color="000000"/>
              <w:right w:val="single" w:sz="6" w:space="0" w:color="000000"/>
            </w:tcBorders>
          </w:tcPr>
          <w:p w:rsidR="00763980" w:rsidRDefault="006F0964">
            <w:pPr>
              <w:pStyle w:val="TableParagraph"/>
              <w:spacing w:before="62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9</w:t>
            </w:r>
          </w:p>
        </w:tc>
        <w:tc>
          <w:tcPr>
            <w:tcW w:w="4217" w:type="dxa"/>
            <w:tcBorders>
              <w:left w:val="single" w:sz="6" w:space="0" w:color="000000"/>
            </w:tcBorders>
          </w:tcPr>
          <w:p w:rsidR="00763980" w:rsidRDefault="006F0964">
            <w:pPr>
              <w:pStyle w:val="TableParagraph"/>
              <w:spacing w:before="98"/>
              <w:ind w:left="117"/>
              <w:rPr>
                <w:sz w:val="16"/>
              </w:rPr>
            </w:pPr>
            <w:r>
              <w:rPr>
                <w:sz w:val="16"/>
              </w:rPr>
              <w:t>PASIVOS FINANCIEROS</w:t>
            </w:r>
          </w:p>
        </w:tc>
        <w:tc>
          <w:tcPr>
            <w:tcW w:w="2418" w:type="dxa"/>
            <w:tcBorders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</w:tcPr>
          <w:p w:rsidR="00763980" w:rsidRDefault="006F0964">
            <w:pPr>
              <w:pStyle w:val="TableParagraph"/>
              <w:spacing w:before="62"/>
              <w:ind w:right="5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230.923,55</w:t>
            </w:r>
          </w:p>
        </w:tc>
      </w:tr>
      <w:tr w:rsidR="00763980">
        <w:trPr>
          <w:trHeight w:val="311"/>
        </w:trPr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7" w:type="dxa"/>
            <w:tcBorders>
              <w:left w:val="single" w:sz="6" w:space="0" w:color="000000"/>
              <w:bottom w:val="single" w:sz="6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  <w:tcBorders>
              <w:bottom w:val="single" w:sz="6" w:space="0" w:color="000000"/>
              <w:right w:val="single" w:sz="6" w:space="0" w:color="000000"/>
            </w:tcBorders>
          </w:tcPr>
          <w:p w:rsidR="00763980" w:rsidRDefault="006F0964">
            <w:pPr>
              <w:pStyle w:val="TableParagraph"/>
              <w:spacing w:before="47"/>
              <w:ind w:left="212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Operaciones de Capital</w:t>
            </w:r>
          </w:p>
        </w:tc>
        <w:tc>
          <w:tcPr>
            <w:tcW w:w="1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80" w:rsidRDefault="006F0964">
            <w:pPr>
              <w:pStyle w:val="TableParagraph"/>
              <w:spacing w:before="92"/>
              <w:ind w:right="5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489.729,76</w:t>
            </w:r>
          </w:p>
        </w:tc>
      </w:tr>
      <w:tr w:rsidR="00763980">
        <w:trPr>
          <w:trHeight w:val="35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80" w:rsidRDefault="006F0964">
            <w:pPr>
              <w:pStyle w:val="TableParagraph"/>
              <w:spacing w:before="137"/>
              <w:ind w:right="122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 general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80" w:rsidRDefault="00763980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763980" w:rsidRDefault="006F0964">
            <w:pPr>
              <w:pStyle w:val="TableParagraph"/>
              <w:spacing w:before="1"/>
              <w:ind w:right="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5.708.850,12</w:t>
            </w:r>
          </w:p>
        </w:tc>
      </w:tr>
    </w:tbl>
    <w:p w:rsidR="00763980" w:rsidRDefault="00763980">
      <w:pPr>
        <w:jc w:val="right"/>
        <w:rPr>
          <w:sz w:val="15"/>
        </w:rPr>
        <w:sectPr w:rsidR="00763980">
          <w:type w:val="continuous"/>
          <w:pgSz w:w="11900" w:h="16820"/>
          <w:pgMar w:top="760" w:right="600" w:bottom="280" w:left="740" w:header="720" w:footer="72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057"/>
        <w:gridCol w:w="6780"/>
        <w:gridCol w:w="1620"/>
      </w:tblGrid>
      <w:tr w:rsidR="00763980">
        <w:trPr>
          <w:trHeight w:val="635"/>
        </w:trPr>
        <w:tc>
          <w:tcPr>
            <w:tcW w:w="878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44"/>
              <w:rPr>
                <w:sz w:val="14"/>
              </w:rPr>
            </w:pPr>
            <w:bookmarkStart w:id="3" w:name="8.3_elapringecomx1_ingresos_2018"/>
            <w:bookmarkEnd w:id="3"/>
            <w:r>
              <w:rPr>
                <w:sz w:val="14"/>
              </w:rPr>
              <w:t>Orgánica</w:t>
            </w:r>
          </w:p>
        </w:tc>
        <w:tc>
          <w:tcPr>
            <w:tcW w:w="1057" w:type="dxa"/>
          </w:tcPr>
          <w:p w:rsidR="00763980" w:rsidRDefault="00763980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763980" w:rsidRDefault="006F0964">
            <w:pPr>
              <w:pStyle w:val="TableParagraph"/>
              <w:spacing w:before="1"/>
              <w:ind w:left="133"/>
              <w:rPr>
                <w:sz w:val="16"/>
              </w:rPr>
            </w:pPr>
            <w:r>
              <w:rPr>
                <w:sz w:val="16"/>
              </w:rPr>
              <w:t>Económica</w:t>
            </w:r>
          </w:p>
        </w:tc>
        <w:tc>
          <w:tcPr>
            <w:tcW w:w="678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162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35"/>
              <w:rPr>
                <w:sz w:val="14"/>
              </w:rPr>
            </w:pPr>
            <w:r>
              <w:rPr>
                <w:sz w:val="14"/>
              </w:rPr>
              <w:t>Previsiones Iniciales</w:t>
            </w:r>
          </w:p>
        </w:tc>
      </w:tr>
      <w:tr w:rsidR="00763980">
        <w:trPr>
          <w:trHeight w:val="271"/>
        </w:trPr>
        <w:tc>
          <w:tcPr>
            <w:tcW w:w="878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22"/>
              <w:ind w:left="79"/>
              <w:rPr>
                <w:sz w:val="16"/>
              </w:rPr>
            </w:pPr>
            <w:r>
              <w:rPr>
                <w:sz w:val="16"/>
              </w:rPr>
              <w:t>11200</w:t>
            </w:r>
          </w:p>
        </w:tc>
        <w:tc>
          <w:tcPr>
            <w:tcW w:w="6780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22"/>
              <w:ind w:left="72"/>
              <w:rPr>
                <w:sz w:val="16"/>
              </w:rPr>
            </w:pPr>
            <w:r>
              <w:rPr>
                <w:sz w:val="16"/>
              </w:rPr>
              <w:t>I.B.I. Rústica</w:t>
            </w:r>
          </w:p>
        </w:tc>
        <w:tc>
          <w:tcPr>
            <w:tcW w:w="1620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22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</w:tr>
      <w:tr w:rsidR="00763980">
        <w:trPr>
          <w:trHeight w:val="311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11300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I.B.I. Urbana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1.375.000,00</w:t>
            </w:r>
          </w:p>
        </w:tc>
      </w:tr>
      <w:tr w:rsidR="00763980">
        <w:trPr>
          <w:trHeight w:val="310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11400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I.B.I. caract. especiales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82.000,00</w:t>
            </w:r>
          </w:p>
        </w:tc>
      </w:tr>
      <w:tr w:rsidR="00763980">
        <w:trPr>
          <w:trHeight w:val="310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11500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I.V.T.M.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275.000,00</w:t>
            </w:r>
          </w:p>
        </w:tc>
      </w:tr>
      <w:tr w:rsidR="00763980">
        <w:trPr>
          <w:trHeight w:val="311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11600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I.I.V.T.N.U.(Plusvalía)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  <w:tr w:rsidR="00763980">
        <w:trPr>
          <w:trHeight w:val="311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I.A.E.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</w:tr>
      <w:tr w:rsidR="00763980">
        <w:trPr>
          <w:trHeight w:val="310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29000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ICIO (Imp. sobre Constr)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763980">
        <w:trPr>
          <w:trHeight w:val="310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30200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Serv. recogida de basuras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</w:tr>
      <w:tr w:rsidR="00763980">
        <w:trPr>
          <w:trHeight w:val="310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30901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Tasa de Cementerio Munic.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763980">
        <w:trPr>
          <w:trHeight w:val="311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32100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Licencias urbanísticas.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763980">
        <w:trPr>
          <w:trHeight w:val="311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32301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Tasa Lic. Aperturas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763980">
        <w:trPr>
          <w:trHeight w:val="310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32500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Tasa expedición de docume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763980">
        <w:trPr>
          <w:trHeight w:val="310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32901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Tasa pruebas selectivas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311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32902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Tasa Matrimonios Civiles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310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32903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Tasa Lic. Autotaxis e out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 w:rsidR="00763980">
        <w:trPr>
          <w:trHeight w:val="310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32904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Taxa servicio biblioteca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763980">
        <w:trPr>
          <w:trHeight w:val="311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33100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Tasa por entrada de vehíc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</w:tr>
      <w:tr w:rsidR="00763980">
        <w:trPr>
          <w:trHeight w:val="310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33200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T.utiliz.priv.serv.sumini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</w:tr>
      <w:tr w:rsidR="00763980">
        <w:trPr>
          <w:trHeight w:val="311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33400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Tasa apert. calas y zanja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763980">
        <w:trPr>
          <w:trHeight w:val="310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33500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T. ocup.vía púb.c/ terraz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 w:rsidR="00763980">
        <w:trPr>
          <w:trHeight w:val="310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33800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Compensación de Telefónic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763980">
        <w:trPr>
          <w:trHeight w:val="311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33901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Tasa Util. Instalac. depo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</w:tr>
      <w:tr w:rsidR="00763980">
        <w:trPr>
          <w:trHeight w:val="310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33902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Tasa ocupacion con puesto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</w:tr>
      <w:tr w:rsidR="00763980">
        <w:trPr>
          <w:trHeight w:val="311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33903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Tasa ocupacion con vallas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</w:tr>
      <w:tr w:rsidR="00763980">
        <w:trPr>
          <w:trHeight w:val="310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33904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Tasa Util. Instalac. cult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</w:tr>
      <w:tr w:rsidR="00763980">
        <w:trPr>
          <w:trHeight w:val="311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33905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Otras Tasas ocupacion dominio público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763980">
        <w:trPr>
          <w:trHeight w:val="311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34101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Precio Púb. Axuda Fogar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</w:tr>
      <w:tr w:rsidR="00763980">
        <w:trPr>
          <w:trHeight w:val="310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39100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Multas por infracciones urbanísticas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311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39120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M. infrac.Ordenanza circu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</w:tr>
      <w:tr w:rsidR="00763980">
        <w:trPr>
          <w:trHeight w:val="310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39211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Recargo de apremio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763980">
        <w:trPr>
          <w:trHeight w:val="311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39300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Intereses de demora.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763980">
        <w:trPr>
          <w:trHeight w:val="311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42000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Particip.Tributos Estado.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1.250.000,00</w:t>
            </w:r>
          </w:p>
        </w:tc>
      </w:tr>
      <w:tr w:rsidR="00763980">
        <w:trPr>
          <w:trHeight w:val="310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45000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Particip. tributos CC.AA.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</w:tr>
      <w:tr w:rsidR="00763980">
        <w:trPr>
          <w:trHeight w:val="311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45002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Transferencias corrientes en cumplimiento de los convenios 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327.000,00</w:t>
            </w:r>
          </w:p>
        </w:tc>
      </w:tr>
      <w:tr w:rsidR="00763980">
        <w:trPr>
          <w:trHeight w:val="311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45050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Transf.conv. Empleo y Des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7.746,00</w:t>
            </w:r>
          </w:p>
        </w:tc>
      </w:tr>
      <w:tr w:rsidR="00763980">
        <w:trPr>
          <w:trHeight w:val="310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45060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Otras transferencias corrientes en cumplimiento de convenios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36.291,62</w:t>
            </w:r>
          </w:p>
        </w:tc>
      </w:tr>
      <w:tr w:rsidR="00763980">
        <w:trPr>
          <w:trHeight w:val="311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45080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Otr.subv.Admón Gral CC.AA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30.365,28</w:t>
            </w:r>
          </w:p>
        </w:tc>
      </w:tr>
      <w:tr w:rsidR="00763980">
        <w:trPr>
          <w:trHeight w:val="310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46101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POS Gastos Correntes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260.403,15</w:t>
            </w:r>
          </w:p>
        </w:tc>
      </w:tr>
      <w:tr w:rsidR="00763980">
        <w:trPr>
          <w:trHeight w:val="310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46102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POS Pago proveedores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1.683,67</w:t>
            </w:r>
          </w:p>
        </w:tc>
      </w:tr>
      <w:tr w:rsidR="00763980">
        <w:trPr>
          <w:trHeight w:val="311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46107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Subv. Dip. Desenvolv. Ser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66.496,00</w:t>
            </w:r>
          </w:p>
        </w:tc>
      </w:tr>
      <w:tr w:rsidR="00763980">
        <w:trPr>
          <w:trHeight w:val="358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52000</w:t>
            </w:r>
          </w:p>
        </w:tc>
        <w:tc>
          <w:tcPr>
            <w:tcW w:w="678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Intereses de depósitos.</w:t>
            </w:r>
          </w:p>
        </w:tc>
        <w:tc>
          <w:tcPr>
            <w:tcW w:w="162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6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headerReference w:type="default" r:id="rId7"/>
          <w:pgSz w:w="11900" w:h="16820"/>
          <w:pgMar w:top="1900" w:right="600" w:bottom="280" w:left="740" w:header="1086" w:footer="0" w:gutter="0"/>
          <w:pgNumType w:start="1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057"/>
        <w:gridCol w:w="6780"/>
        <w:gridCol w:w="1620"/>
      </w:tblGrid>
      <w:tr w:rsidR="00763980">
        <w:trPr>
          <w:trHeight w:val="635"/>
        </w:trPr>
        <w:tc>
          <w:tcPr>
            <w:tcW w:w="878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44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1057" w:type="dxa"/>
          </w:tcPr>
          <w:p w:rsidR="00763980" w:rsidRDefault="00763980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763980" w:rsidRDefault="006F0964">
            <w:pPr>
              <w:pStyle w:val="TableParagraph"/>
              <w:spacing w:before="1"/>
              <w:ind w:left="133"/>
              <w:rPr>
                <w:sz w:val="16"/>
              </w:rPr>
            </w:pPr>
            <w:r>
              <w:rPr>
                <w:sz w:val="16"/>
              </w:rPr>
              <w:t>Económica</w:t>
            </w:r>
          </w:p>
        </w:tc>
        <w:tc>
          <w:tcPr>
            <w:tcW w:w="678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162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35"/>
              <w:rPr>
                <w:sz w:val="14"/>
              </w:rPr>
            </w:pPr>
            <w:r>
              <w:rPr>
                <w:sz w:val="14"/>
              </w:rPr>
              <w:t>Previsiones Iniciales</w:t>
            </w:r>
          </w:p>
        </w:tc>
      </w:tr>
      <w:tr w:rsidR="00763980">
        <w:trPr>
          <w:trHeight w:val="271"/>
        </w:trPr>
        <w:tc>
          <w:tcPr>
            <w:tcW w:w="878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22"/>
              <w:ind w:left="79"/>
              <w:rPr>
                <w:sz w:val="16"/>
              </w:rPr>
            </w:pPr>
            <w:r>
              <w:rPr>
                <w:sz w:val="16"/>
              </w:rPr>
              <w:t>55001</w:t>
            </w:r>
          </w:p>
        </w:tc>
        <w:tc>
          <w:tcPr>
            <w:tcW w:w="6780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22"/>
              <w:ind w:left="72"/>
              <w:rPr>
                <w:sz w:val="16"/>
              </w:rPr>
            </w:pPr>
            <w:r>
              <w:rPr>
                <w:sz w:val="16"/>
              </w:rPr>
              <w:t>Aprovechamientos Esp. Par</w:t>
            </w:r>
          </w:p>
        </w:tc>
        <w:tc>
          <w:tcPr>
            <w:tcW w:w="1620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22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89.250,44</w:t>
            </w:r>
          </w:p>
        </w:tc>
      </w:tr>
      <w:tr w:rsidR="00763980">
        <w:trPr>
          <w:trHeight w:val="311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55002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Explot. Local P. Marítimo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1.234,20</w:t>
            </w:r>
          </w:p>
        </w:tc>
      </w:tr>
      <w:tr w:rsidR="00763980">
        <w:trPr>
          <w:trHeight w:val="310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55400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Producto de explot.forest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763980">
        <w:trPr>
          <w:trHeight w:val="310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76101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Aport. Diput. Obras POS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253.806,21</w:t>
            </w:r>
          </w:p>
        </w:tc>
      </w:tr>
      <w:tr w:rsidR="00763980">
        <w:trPr>
          <w:trHeight w:val="311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83000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R.prést. no s.público c/p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763980">
        <w:trPr>
          <w:trHeight w:val="365"/>
        </w:trPr>
        <w:tc>
          <w:tcPr>
            <w:tcW w:w="878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91100</w:t>
            </w:r>
          </w:p>
        </w:tc>
        <w:tc>
          <w:tcPr>
            <w:tcW w:w="678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Prést. l/p de entes s.púb</w:t>
            </w:r>
          </w:p>
        </w:tc>
        <w:tc>
          <w:tcPr>
            <w:tcW w:w="162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61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230.923,55</w:t>
            </w:r>
          </w:p>
        </w:tc>
      </w:tr>
      <w:tr w:rsidR="00763980">
        <w:trPr>
          <w:trHeight w:val="350"/>
        </w:trPr>
        <w:tc>
          <w:tcPr>
            <w:tcW w:w="878" w:type="dxa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0" w:type="dxa"/>
          </w:tcPr>
          <w:p w:rsidR="00763980" w:rsidRDefault="006F0964">
            <w:pPr>
              <w:pStyle w:val="TableParagraph"/>
              <w:spacing w:before="62"/>
              <w:ind w:right="127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 general</w:t>
            </w:r>
          </w:p>
        </w:tc>
        <w:tc>
          <w:tcPr>
            <w:tcW w:w="1620" w:type="dxa"/>
          </w:tcPr>
          <w:p w:rsidR="00763980" w:rsidRDefault="006F0964">
            <w:pPr>
              <w:pStyle w:val="TableParagraph"/>
              <w:spacing w:before="62"/>
              <w:ind w:right="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5.708.850,12</w:t>
            </w:r>
          </w:p>
        </w:tc>
      </w:tr>
    </w:tbl>
    <w:p w:rsidR="00763980" w:rsidRDefault="00763980">
      <w:pPr>
        <w:jc w:val="right"/>
        <w:rPr>
          <w:sz w:val="15"/>
        </w:rPr>
        <w:sectPr w:rsidR="00763980">
          <w:pgSz w:w="11900" w:h="16820"/>
          <w:pgMar w:top="1900" w:right="600" w:bottom="280" w:left="740" w:header="1086" w:footer="0" w:gutter="0"/>
          <w:cols w:space="720"/>
        </w:sectPr>
      </w:pPr>
    </w:p>
    <w:p w:rsidR="00763980" w:rsidRDefault="006F0964">
      <w:pPr>
        <w:spacing w:before="97"/>
        <w:ind w:left="209"/>
        <w:rPr>
          <w:b/>
          <w:sz w:val="17"/>
        </w:rPr>
      </w:pPr>
      <w:bookmarkStart w:id="4" w:name="8.4_elacomparting_comparativo_ingresos_2"/>
      <w:bookmarkEnd w:id="4"/>
      <w:r>
        <w:rPr>
          <w:b/>
          <w:w w:val="105"/>
          <w:sz w:val="17"/>
        </w:rPr>
        <w:t>Concello de Cedeira</w:t>
      </w:r>
    </w:p>
    <w:p w:rsidR="00763980" w:rsidRDefault="00763980">
      <w:pPr>
        <w:spacing w:before="1"/>
        <w:rPr>
          <w:b/>
          <w:sz w:val="16"/>
        </w:rPr>
      </w:pPr>
    </w:p>
    <w:p w:rsidR="00763980" w:rsidRDefault="006F0964">
      <w:pPr>
        <w:ind w:left="209"/>
        <w:rPr>
          <w:sz w:val="18"/>
        </w:rPr>
      </w:pPr>
      <w:r>
        <w:rPr>
          <w:sz w:val="18"/>
        </w:rPr>
        <w:t>PRESUPUESTO DE INGRESOS COMPARATIVO POR ARTÍCULOS</w:t>
      </w:r>
    </w:p>
    <w:p w:rsidR="00763980" w:rsidRDefault="006F0964">
      <w:pPr>
        <w:tabs>
          <w:tab w:val="left" w:pos="1978"/>
          <w:tab w:val="left" w:pos="3148"/>
        </w:tabs>
        <w:spacing w:before="80"/>
        <w:ind w:left="209"/>
        <w:rPr>
          <w:i/>
          <w:sz w:val="16"/>
        </w:rPr>
      </w:pPr>
      <w:r>
        <w:br w:type="column"/>
      </w:r>
      <w:r>
        <w:rPr>
          <w:i/>
          <w:position w:val="1"/>
          <w:sz w:val="16"/>
        </w:rPr>
        <w:t>Fecha</w:t>
      </w:r>
      <w:r>
        <w:rPr>
          <w:i/>
          <w:spacing w:val="3"/>
          <w:position w:val="1"/>
          <w:sz w:val="16"/>
        </w:rPr>
        <w:t xml:space="preserve"> </w:t>
      </w:r>
      <w:r>
        <w:rPr>
          <w:i/>
          <w:position w:val="1"/>
          <w:sz w:val="16"/>
        </w:rPr>
        <w:t>Obtención</w:t>
      </w:r>
      <w:r>
        <w:rPr>
          <w:i/>
          <w:position w:val="1"/>
          <w:sz w:val="16"/>
        </w:rPr>
        <w:tab/>
      </w:r>
      <w:r>
        <w:rPr>
          <w:i/>
          <w:sz w:val="16"/>
        </w:rPr>
        <w:t>19/04/2018</w:t>
      </w:r>
      <w:r>
        <w:rPr>
          <w:i/>
          <w:sz w:val="16"/>
        </w:rPr>
        <w:tab/>
        <w:t>10:46:27</w:t>
      </w:r>
    </w:p>
    <w:p w:rsidR="00763980" w:rsidRDefault="00763980">
      <w:pPr>
        <w:rPr>
          <w:sz w:val="16"/>
        </w:rPr>
        <w:sectPr w:rsidR="00763980">
          <w:headerReference w:type="default" r:id="rId8"/>
          <w:pgSz w:w="16820" w:h="11900" w:orient="landscape"/>
          <w:pgMar w:top="900" w:right="800" w:bottom="280" w:left="1060" w:header="0" w:footer="0" w:gutter="0"/>
          <w:cols w:num="2" w:space="720" w:equalWidth="0">
            <w:col w:w="5780" w:space="4649"/>
            <w:col w:w="4531"/>
          </w:cols>
        </w:sectPr>
      </w:pPr>
    </w:p>
    <w:p w:rsidR="00763980" w:rsidRDefault="00763980">
      <w:pPr>
        <w:spacing w:before="2" w:after="1"/>
        <w:rPr>
          <w:i/>
          <w:sz w:val="10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301"/>
        <w:gridCol w:w="177"/>
        <w:gridCol w:w="4608"/>
        <w:gridCol w:w="1516"/>
        <w:gridCol w:w="1032"/>
        <w:gridCol w:w="693"/>
        <w:gridCol w:w="1512"/>
        <w:gridCol w:w="683"/>
        <w:gridCol w:w="1079"/>
        <w:gridCol w:w="671"/>
        <w:gridCol w:w="1590"/>
        <w:gridCol w:w="852"/>
      </w:tblGrid>
      <w:tr w:rsidR="00763980">
        <w:trPr>
          <w:trHeight w:val="495"/>
        </w:trPr>
        <w:tc>
          <w:tcPr>
            <w:tcW w:w="50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980" w:rsidRDefault="00763980">
            <w:pPr>
              <w:pStyle w:val="TableParagraph"/>
              <w:spacing w:before="6"/>
              <w:rPr>
                <w:i/>
                <w:sz w:val="20"/>
              </w:rPr>
            </w:pPr>
          </w:p>
          <w:p w:rsidR="00763980" w:rsidRDefault="006F0964">
            <w:pPr>
              <w:pStyle w:val="TableParagraph"/>
              <w:ind w:left="504"/>
              <w:rPr>
                <w:sz w:val="18"/>
              </w:rPr>
            </w:pPr>
            <w:r>
              <w:rPr>
                <w:sz w:val="18"/>
              </w:rPr>
              <w:t>ARTÍCULO</w:t>
            </w:r>
          </w:p>
        </w:tc>
        <w:tc>
          <w:tcPr>
            <w:tcW w:w="1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11" w:line="264" w:lineRule="auto"/>
              <w:ind w:left="53"/>
              <w:rPr>
                <w:b/>
                <w:sz w:val="17"/>
              </w:rPr>
            </w:pPr>
            <w:r>
              <w:rPr>
                <w:sz w:val="18"/>
              </w:rPr>
              <w:t xml:space="preserve">Previsiones Iniciales </w:t>
            </w:r>
            <w:r>
              <w:rPr>
                <w:b/>
                <w:sz w:val="17"/>
              </w:rPr>
              <w:t>2018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63980" w:rsidRDefault="006F0964">
            <w:pPr>
              <w:pStyle w:val="TableParagraph"/>
              <w:spacing w:before="11" w:line="264" w:lineRule="auto"/>
              <w:ind w:left="52"/>
              <w:rPr>
                <w:sz w:val="18"/>
              </w:rPr>
            </w:pPr>
            <w:r>
              <w:rPr>
                <w:w w:val="95"/>
                <w:sz w:val="18"/>
              </w:rPr>
              <w:t xml:space="preserve">Previsiones </w:t>
            </w:r>
            <w:r>
              <w:rPr>
                <w:sz w:val="18"/>
              </w:rPr>
              <w:t>Iniciales</w:t>
            </w:r>
          </w:p>
        </w:tc>
        <w:tc>
          <w:tcPr>
            <w:tcW w:w="693" w:type="dxa"/>
            <w:tcBorders>
              <w:top w:val="single" w:sz="12" w:space="0" w:color="000000"/>
              <w:bottom w:val="single" w:sz="1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i/>
                <w:sz w:val="21"/>
              </w:rPr>
            </w:pPr>
          </w:p>
          <w:p w:rsidR="00763980" w:rsidRDefault="006F0964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2017</w:t>
            </w:r>
          </w:p>
        </w:tc>
        <w:tc>
          <w:tcPr>
            <w:tcW w:w="219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980" w:rsidRDefault="00763980">
            <w:pPr>
              <w:pStyle w:val="TableParagraph"/>
              <w:spacing w:before="8"/>
              <w:rPr>
                <w:i/>
                <w:sz w:val="20"/>
              </w:rPr>
            </w:pPr>
          </w:p>
          <w:p w:rsidR="00763980" w:rsidRDefault="006F0964">
            <w:pPr>
              <w:pStyle w:val="TableParagraph"/>
              <w:tabs>
                <w:tab w:val="left" w:pos="1822"/>
              </w:tabs>
              <w:ind w:left="214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z w:val="18"/>
              </w:rPr>
              <w:tab/>
              <w:t>%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63980" w:rsidRDefault="006F0964">
            <w:pPr>
              <w:pStyle w:val="TableParagraph"/>
              <w:spacing w:before="11" w:line="264" w:lineRule="auto"/>
              <w:ind w:left="47"/>
              <w:rPr>
                <w:sz w:val="18"/>
              </w:rPr>
            </w:pPr>
            <w:r>
              <w:rPr>
                <w:w w:val="95"/>
                <w:sz w:val="18"/>
              </w:rPr>
              <w:t xml:space="preserve">Previsiones </w:t>
            </w:r>
            <w:r>
              <w:rPr>
                <w:sz w:val="18"/>
              </w:rPr>
              <w:t>Definitivas</w:t>
            </w:r>
          </w:p>
        </w:tc>
        <w:tc>
          <w:tcPr>
            <w:tcW w:w="671" w:type="dxa"/>
            <w:tcBorders>
              <w:top w:val="single" w:sz="12" w:space="0" w:color="000000"/>
              <w:bottom w:val="single" w:sz="1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i/>
                <w:sz w:val="21"/>
              </w:rPr>
            </w:pPr>
          </w:p>
          <w:p w:rsidR="00763980" w:rsidRDefault="006F0964">
            <w:pPr>
              <w:pStyle w:val="TableParagraph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2017</w:t>
            </w:r>
          </w:p>
        </w:tc>
        <w:tc>
          <w:tcPr>
            <w:tcW w:w="244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980" w:rsidRDefault="00763980">
            <w:pPr>
              <w:pStyle w:val="TableParagraph"/>
              <w:spacing w:before="8"/>
              <w:rPr>
                <w:i/>
                <w:sz w:val="20"/>
              </w:rPr>
            </w:pPr>
          </w:p>
          <w:p w:rsidR="00763980" w:rsidRDefault="006F0964">
            <w:pPr>
              <w:pStyle w:val="TableParagraph"/>
              <w:tabs>
                <w:tab w:val="left" w:pos="1867"/>
              </w:tabs>
              <w:ind w:left="142"/>
              <w:rPr>
                <w:sz w:val="18"/>
              </w:rPr>
            </w:pPr>
            <w:r>
              <w:rPr>
                <w:sz w:val="18"/>
              </w:rPr>
              <w:t>DIFERENCIA</w:t>
            </w:r>
            <w:r>
              <w:rPr>
                <w:sz w:val="18"/>
              </w:rPr>
              <w:tab/>
              <w:t>%</w:t>
            </w:r>
          </w:p>
        </w:tc>
      </w:tr>
      <w:tr w:rsidR="00763980">
        <w:trPr>
          <w:trHeight w:val="242"/>
        </w:trPr>
        <w:tc>
          <w:tcPr>
            <w:tcW w:w="508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13" w:line="210" w:lineRule="exact"/>
              <w:ind w:left="80"/>
              <w:rPr>
                <w:sz w:val="16"/>
              </w:rPr>
            </w:pPr>
            <w:r>
              <w:rPr>
                <w:sz w:val="16"/>
              </w:rPr>
              <w:t xml:space="preserve">11 </w:t>
            </w:r>
            <w:r>
              <w:rPr>
                <w:position w:val="-2"/>
                <w:sz w:val="18"/>
              </w:rPr>
              <w:t xml:space="preserve">.- </w:t>
            </w:r>
            <w:r>
              <w:rPr>
                <w:sz w:val="16"/>
              </w:rPr>
              <w:t>Impuestos sobre el capital</w:t>
            </w:r>
          </w:p>
        </w:tc>
        <w:tc>
          <w:tcPr>
            <w:tcW w:w="15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1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1.944.000,00</w:t>
            </w:r>
          </w:p>
        </w:tc>
        <w:tc>
          <w:tcPr>
            <w:tcW w:w="1725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13"/>
              <w:ind w:left="559"/>
              <w:rPr>
                <w:sz w:val="16"/>
              </w:rPr>
            </w:pPr>
            <w:r>
              <w:rPr>
                <w:sz w:val="16"/>
              </w:rPr>
              <w:t>1.912.000,00</w:t>
            </w:r>
          </w:p>
        </w:tc>
        <w:tc>
          <w:tcPr>
            <w:tcW w:w="1512" w:type="dxa"/>
            <w:tcBorders>
              <w:top w:val="single" w:sz="12" w:space="0" w:color="000000"/>
            </w:tcBorders>
          </w:tcPr>
          <w:p w:rsidR="00763980" w:rsidRDefault="006F0964">
            <w:pPr>
              <w:pStyle w:val="TableParagraph"/>
              <w:spacing w:before="13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683" w:type="dxa"/>
            <w:tcBorders>
              <w:top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43" w:line="180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1,67</w:t>
            </w:r>
          </w:p>
        </w:tc>
        <w:tc>
          <w:tcPr>
            <w:tcW w:w="1750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13"/>
              <w:ind w:left="644"/>
              <w:rPr>
                <w:sz w:val="16"/>
              </w:rPr>
            </w:pPr>
            <w:r>
              <w:rPr>
                <w:sz w:val="16"/>
              </w:rPr>
              <w:t>1.912.000,00</w:t>
            </w:r>
          </w:p>
        </w:tc>
        <w:tc>
          <w:tcPr>
            <w:tcW w:w="1590" w:type="dxa"/>
            <w:tcBorders>
              <w:top w:val="single" w:sz="12" w:space="0" w:color="000000"/>
            </w:tcBorders>
          </w:tcPr>
          <w:p w:rsidR="00763980" w:rsidRDefault="006F0964">
            <w:pPr>
              <w:pStyle w:val="TableParagraph"/>
              <w:spacing w:before="30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852" w:type="dxa"/>
            <w:tcBorders>
              <w:top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43" w:line="180" w:lineRule="exact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1,67</w:t>
            </w:r>
          </w:p>
        </w:tc>
      </w:tr>
      <w:tr w:rsidR="00763980">
        <w:trPr>
          <w:trHeight w:val="237"/>
        </w:trPr>
        <w:tc>
          <w:tcPr>
            <w:tcW w:w="508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 w:line="210" w:lineRule="exact"/>
              <w:ind w:left="80"/>
              <w:rPr>
                <w:sz w:val="16"/>
              </w:rPr>
            </w:pPr>
            <w:r>
              <w:rPr>
                <w:sz w:val="16"/>
              </w:rPr>
              <w:t xml:space="preserve">13 </w:t>
            </w:r>
            <w:r>
              <w:rPr>
                <w:position w:val="-2"/>
                <w:sz w:val="18"/>
              </w:rPr>
              <w:t xml:space="preserve">.- </w:t>
            </w:r>
            <w:r>
              <w:rPr>
                <w:sz w:val="16"/>
              </w:rPr>
              <w:t>Impuesto sobre las Actividades Económicas</w:t>
            </w:r>
          </w:p>
        </w:tc>
        <w:tc>
          <w:tcPr>
            <w:tcW w:w="1516" w:type="dxa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725" w:type="dxa"/>
            <w:gridSpan w:val="2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781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512" w:type="dxa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0" w:type="dxa"/>
            <w:gridSpan w:val="2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866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590" w:type="dxa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63980">
        <w:trPr>
          <w:trHeight w:val="238"/>
        </w:trPr>
        <w:tc>
          <w:tcPr>
            <w:tcW w:w="508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 w:line="210" w:lineRule="exact"/>
              <w:ind w:left="80"/>
              <w:rPr>
                <w:sz w:val="16"/>
              </w:rPr>
            </w:pPr>
            <w:r>
              <w:rPr>
                <w:sz w:val="16"/>
              </w:rPr>
              <w:t xml:space="preserve">29 </w:t>
            </w:r>
            <w:r>
              <w:rPr>
                <w:position w:val="-2"/>
                <w:sz w:val="18"/>
              </w:rPr>
              <w:t xml:space="preserve">.- </w:t>
            </w:r>
            <w:r>
              <w:rPr>
                <w:sz w:val="16"/>
              </w:rPr>
              <w:t>Otros impuestos indirectos</w:t>
            </w:r>
          </w:p>
        </w:tc>
        <w:tc>
          <w:tcPr>
            <w:tcW w:w="1516" w:type="dxa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25" w:type="dxa"/>
            <w:gridSpan w:val="2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781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512" w:type="dxa"/>
          </w:tcPr>
          <w:p w:rsidR="00763980" w:rsidRDefault="006F0964">
            <w:pPr>
              <w:pStyle w:val="TableParagraph"/>
              <w:spacing w:before="8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683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87,50</w:t>
            </w:r>
          </w:p>
        </w:tc>
        <w:tc>
          <w:tcPr>
            <w:tcW w:w="1750" w:type="dxa"/>
            <w:gridSpan w:val="2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866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590" w:type="dxa"/>
          </w:tcPr>
          <w:p w:rsidR="00763980" w:rsidRDefault="006F0964">
            <w:pPr>
              <w:pStyle w:val="TableParagraph"/>
              <w:spacing w:before="25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852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87,50</w:t>
            </w:r>
          </w:p>
        </w:tc>
      </w:tr>
      <w:tr w:rsidR="00763980">
        <w:trPr>
          <w:trHeight w:val="237"/>
        </w:trPr>
        <w:tc>
          <w:tcPr>
            <w:tcW w:w="508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 w:line="210" w:lineRule="exact"/>
              <w:ind w:left="80"/>
              <w:rPr>
                <w:sz w:val="16"/>
              </w:rPr>
            </w:pPr>
            <w:r>
              <w:rPr>
                <w:sz w:val="16"/>
              </w:rPr>
              <w:t xml:space="preserve">30 </w:t>
            </w:r>
            <w:r>
              <w:rPr>
                <w:position w:val="-2"/>
                <w:sz w:val="18"/>
              </w:rPr>
              <w:t xml:space="preserve">.- </w:t>
            </w:r>
            <w:r>
              <w:rPr>
                <w:sz w:val="16"/>
              </w:rPr>
              <w:t>Tasas por la prestación de servicios públicos básicos</w:t>
            </w:r>
          </w:p>
        </w:tc>
        <w:tc>
          <w:tcPr>
            <w:tcW w:w="1516" w:type="dxa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406.000,00</w:t>
            </w:r>
          </w:p>
        </w:tc>
        <w:tc>
          <w:tcPr>
            <w:tcW w:w="1725" w:type="dxa"/>
            <w:gridSpan w:val="2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692"/>
              <w:rPr>
                <w:sz w:val="16"/>
              </w:rPr>
            </w:pPr>
            <w:r>
              <w:rPr>
                <w:sz w:val="16"/>
              </w:rPr>
              <w:t>448.000,00</w:t>
            </w:r>
          </w:p>
        </w:tc>
        <w:tc>
          <w:tcPr>
            <w:tcW w:w="1512" w:type="dxa"/>
          </w:tcPr>
          <w:p w:rsidR="00763980" w:rsidRDefault="006F0964">
            <w:pPr>
              <w:pStyle w:val="TableParagraph"/>
              <w:spacing w:before="8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-42.000,00</w:t>
            </w:r>
          </w:p>
        </w:tc>
        <w:tc>
          <w:tcPr>
            <w:tcW w:w="683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-9,38</w:t>
            </w:r>
          </w:p>
        </w:tc>
        <w:tc>
          <w:tcPr>
            <w:tcW w:w="1750" w:type="dxa"/>
            <w:gridSpan w:val="2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777"/>
              <w:rPr>
                <w:sz w:val="16"/>
              </w:rPr>
            </w:pPr>
            <w:r>
              <w:rPr>
                <w:sz w:val="16"/>
              </w:rPr>
              <w:t>448.000,00</w:t>
            </w:r>
          </w:p>
        </w:tc>
        <w:tc>
          <w:tcPr>
            <w:tcW w:w="1590" w:type="dxa"/>
          </w:tcPr>
          <w:p w:rsidR="00763980" w:rsidRDefault="006F0964">
            <w:pPr>
              <w:pStyle w:val="TableParagraph"/>
              <w:spacing w:before="25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-42.000,00</w:t>
            </w:r>
          </w:p>
        </w:tc>
        <w:tc>
          <w:tcPr>
            <w:tcW w:w="852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-9,38</w:t>
            </w:r>
          </w:p>
        </w:tc>
      </w:tr>
      <w:tr w:rsidR="00763980">
        <w:trPr>
          <w:trHeight w:val="237"/>
        </w:trPr>
        <w:tc>
          <w:tcPr>
            <w:tcW w:w="508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 w:line="210" w:lineRule="exact"/>
              <w:ind w:left="80"/>
              <w:rPr>
                <w:sz w:val="16"/>
              </w:rPr>
            </w:pPr>
            <w:r>
              <w:rPr>
                <w:sz w:val="16"/>
              </w:rPr>
              <w:t xml:space="preserve">32 </w:t>
            </w:r>
            <w:r>
              <w:rPr>
                <w:position w:val="-2"/>
                <w:sz w:val="18"/>
              </w:rPr>
              <w:t xml:space="preserve">.- </w:t>
            </w:r>
            <w:r>
              <w:rPr>
                <w:sz w:val="16"/>
              </w:rPr>
              <w:t>Tasas por la realización de actividades de competencia</w:t>
            </w:r>
          </w:p>
        </w:tc>
        <w:tc>
          <w:tcPr>
            <w:tcW w:w="1516" w:type="dxa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29.650,00</w:t>
            </w:r>
          </w:p>
        </w:tc>
        <w:tc>
          <w:tcPr>
            <w:tcW w:w="1725" w:type="dxa"/>
            <w:gridSpan w:val="2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781"/>
              <w:rPr>
                <w:sz w:val="16"/>
              </w:rPr>
            </w:pPr>
            <w:r>
              <w:rPr>
                <w:sz w:val="16"/>
              </w:rPr>
              <w:t>25.900,00</w:t>
            </w:r>
          </w:p>
        </w:tc>
        <w:tc>
          <w:tcPr>
            <w:tcW w:w="1512" w:type="dxa"/>
          </w:tcPr>
          <w:p w:rsidR="00763980" w:rsidRDefault="006F0964">
            <w:pPr>
              <w:pStyle w:val="TableParagraph"/>
              <w:spacing w:before="8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3.750,00</w:t>
            </w:r>
          </w:p>
        </w:tc>
        <w:tc>
          <w:tcPr>
            <w:tcW w:w="683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14,48</w:t>
            </w:r>
          </w:p>
        </w:tc>
        <w:tc>
          <w:tcPr>
            <w:tcW w:w="1750" w:type="dxa"/>
            <w:gridSpan w:val="2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866"/>
              <w:rPr>
                <w:sz w:val="16"/>
              </w:rPr>
            </w:pPr>
            <w:r>
              <w:rPr>
                <w:sz w:val="16"/>
              </w:rPr>
              <w:t>26.065,00</w:t>
            </w:r>
          </w:p>
        </w:tc>
        <w:tc>
          <w:tcPr>
            <w:tcW w:w="1590" w:type="dxa"/>
          </w:tcPr>
          <w:p w:rsidR="00763980" w:rsidRDefault="006F0964">
            <w:pPr>
              <w:pStyle w:val="TableParagraph"/>
              <w:spacing w:before="25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3.585,00</w:t>
            </w:r>
          </w:p>
        </w:tc>
        <w:tc>
          <w:tcPr>
            <w:tcW w:w="852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13,75</w:t>
            </w:r>
          </w:p>
        </w:tc>
      </w:tr>
      <w:tr w:rsidR="00763980">
        <w:trPr>
          <w:trHeight w:val="238"/>
        </w:trPr>
        <w:tc>
          <w:tcPr>
            <w:tcW w:w="508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 w:line="210" w:lineRule="exact"/>
              <w:ind w:left="80"/>
              <w:rPr>
                <w:sz w:val="16"/>
              </w:rPr>
            </w:pPr>
            <w:r>
              <w:rPr>
                <w:sz w:val="16"/>
              </w:rPr>
              <w:t xml:space="preserve">33 </w:t>
            </w:r>
            <w:r>
              <w:rPr>
                <w:position w:val="-2"/>
                <w:sz w:val="18"/>
              </w:rPr>
              <w:t xml:space="preserve">.- </w:t>
            </w:r>
            <w:r>
              <w:rPr>
                <w:sz w:val="16"/>
              </w:rPr>
              <w:t>Tasas por la utilización privativa o el aprovechamiento e</w:t>
            </w:r>
          </w:p>
        </w:tc>
        <w:tc>
          <w:tcPr>
            <w:tcW w:w="1516" w:type="dxa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725" w:type="dxa"/>
            <w:gridSpan w:val="2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692"/>
              <w:rPr>
                <w:sz w:val="16"/>
              </w:rPr>
            </w:pPr>
            <w:r>
              <w:rPr>
                <w:sz w:val="16"/>
              </w:rPr>
              <w:t>166.900,00</w:t>
            </w:r>
          </w:p>
        </w:tc>
        <w:tc>
          <w:tcPr>
            <w:tcW w:w="1512" w:type="dxa"/>
          </w:tcPr>
          <w:p w:rsidR="00763980" w:rsidRDefault="006F0964">
            <w:pPr>
              <w:pStyle w:val="TableParagraph"/>
              <w:spacing w:before="8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-6.900,00</w:t>
            </w:r>
          </w:p>
        </w:tc>
        <w:tc>
          <w:tcPr>
            <w:tcW w:w="683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-4,13</w:t>
            </w:r>
          </w:p>
        </w:tc>
        <w:tc>
          <w:tcPr>
            <w:tcW w:w="1750" w:type="dxa"/>
            <w:gridSpan w:val="2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777"/>
              <w:rPr>
                <w:sz w:val="16"/>
              </w:rPr>
            </w:pPr>
            <w:r>
              <w:rPr>
                <w:sz w:val="16"/>
              </w:rPr>
              <w:t>166.900,00</w:t>
            </w:r>
          </w:p>
        </w:tc>
        <w:tc>
          <w:tcPr>
            <w:tcW w:w="1590" w:type="dxa"/>
          </w:tcPr>
          <w:p w:rsidR="00763980" w:rsidRDefault="006F0964">
            <w:pPr>
              <w:pStyle w:val="TableParagraph"/>
              <w:spacing w:before="25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-6.900,00</w:t>
            </w:r>
          </w:p>
        </w:tc>
        <w:tc>
          <w:tcPr>
            <w:tcW w:w="852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-4,13</w:t>
            </w:r>
          </w:p>
        </w:tc>
      </w:tr>
      <w:tr w:rsidR="00763980">
        <w:trPr>
          <w:trHeight w:val="237"/>
        </w:trPr>
        <w:tc>
          <w:tcPr>
            <w:tcW w:w="301" w:type="dxa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62" w:right="6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77" w:type="dxa"/>
          </w:tcPr>
          <w:p w:rsidR="00763980" w:rsidRDefault="006F0964">
            <w:pPr>
              <w:pStyle w:val="TableParagraph"/>
              <w:spacing w:before="19" w:line="198" w:lineRule="exact"/>
              <w:ind w:left="44"/>
              <w:rPr>
                <w:sz w:val="18"/>
              </w:rPr>
            </w:pPr>
            <w:r>
              <w:rPr>
                <w:sz w:val="18"/>
              </w:rPr>
              <w:t>.-</w:t>
            </w:r>
          </w:p>
        </w:tc>
        <w:tc>
          <w:tcPr>
            <w:tcW w:w="4608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41"/>
              <w:rPr>
                <w:sz w:val="16"/>
              </w:rPr>
            </w:pPr>
            <w:r>
              <w:rPr>
                <w:sz w:val="16"/>
              </w:rPr>
              <w:t>Precios públicos</w:t>
            </w:r>
          </w:p>
        </w:tc>
        <w:tc>
          <w:tcPr>
            <w:tcW w:w="1516" w:type="dxa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1725" w:type="dxa"/>
            <w:gridSpan w:val="2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781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512" w:type="dxa"/>
          </w:tcPr>
          <w:p w:rsidR="00763980" w:rsidRDefault="006F0964">
            <w:pPr>
              <w:pStyle w:val="TableParagraph"/>
              <w:spacing w:before="8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683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26,42</w:t>
            </w:r>
          </w:p>
        </w:tc>
        <w:tc>
          <w:tcPr>
            <w:tcW w:w="1750" w:type="dxa"/>
            <w:gridSpan w:val="2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866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590" w:type="dxa"/>
          </w:tcPr>
          <w:p w:rsidR="00763980" w:rsidRDefault="006F0964">
            <w:pPr>
              <w:pStyle w:val="TableParagraph"/>
              <w:spacing w:before="25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852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26,42</w:t>
            </w:r>
          </w:p>
        </w:tc>
      </w:tr>
      <w:tr w:rsidR="00763980">
        <w:trPr>
          <w:trHeight w:val="238"/>
        </w:trPr>
        <w:tc>
          <w:tcPr>
            <w:tcW w:w="508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 w:line="210" w:lineRule="exact"/>
              <w:ind w:left="80"/>
              <w:rPr>
                <w:sz w:val="16"/>
              </w:rPr>
            </w:pPr>
            <w:r>
              <w:rPr>
                <w:sz w:val="16"/>
              </w:rPr>
              <w:t xml:space="preserve">38 </w:t>
            </w:r>
            <w:r>
              <w:rPr>
                <w:position w:val="-2"/>
                <w:sz w:val="18"/>
              </w:rPr>
              <w:t xml:space="preserve">.- </w:t>
            </w:r>
            <w:r>
              <w:rPr>
                <w:sz w:val="16"/>
              </w:rPr>
              <w:t>Reintegros de operaciones corrientes</w:t>
            </w:r>
          </w:p>
        </w:tc>
        <w:tc>
          <w:tcPr>
            <w:tcW w:w="1516" w:type="dxa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gridSpan w:val="2"/>
            <w:tcBorders>
              <w:left w:val="single" w:sz="1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0" w:type="dxa"/>
            <w:gridSpan w:val="2"/>
            <w:tcBorders>
              <w:left w:val="single" w:sz="1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63980">
        <w:trPr>
          <w:trHeight w:val="237"/>
        </w:trPr>
        <w:tc>
          <w:tcPr>
            <w:tcW w:w="301" w:type="dxa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62" w:right="6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77" w:type="dxa"/>
          </w:tcPr>
          <w:p w:rsidR="00763980" w:rsidRDefault="006F0964">
            <w:pPr>
              <w:pStyle w:val="TableParagraph"/>
              <w:spacing w:before="19" w:line="198" w:lineRule="exact"/>
              <w:ind w:left="44"/>
              <w:rPr>
                <w:sz w:val="18"/>
              </w:rPr>
            </w:pPr>
            <w:r>
              <w:rPr>
                <w:sz w:val="18"/>
              </w:rPr>
              <w:t>.-</w:t>
            </w:r>
          </w:p>
        </w:tc>
        <w:tc>
          <w:tcPr>
            <w:tcW w:w="4608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41"/>
              <w:rPr>
                <w:sz w:val="16"/>
              </w:rPr>
            </w:pPr>
            <w:r>
              <w:rPr>
                <w:sz w:val="16"/>
              </w:rPr>
              <w:t>Otros ingresos</w:t>
            </w:r>
          </w:p>
        </w:tc>
        <w:tc>
          <w:tcPr>
            <w:tcW w:w="1516" w:type="dxa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1725" w:type="dxa"/>
            <w:gridSpan w:val="2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781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512" w:type="dxa"/>
          </w:tcPr>
          <w:p w:rsidR="00763980" w:rsidRDefault="006F0964">
            <w:pPr>
              <w:pStyle w:val="TableParagraph"/>
              <w:spacing w:before="8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683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18,37</w:t>
            </w:r>
          </w:p>
        </w:tc>
        <w:tc>
          <w:tcPr>
            <w:tcW w:w="1750" w:type="dxa"/>
            <w:gridSpan w:val="2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866"/>
              <w:rPr>
                <w:sz w:val="16"/>
              </w:rPr>
            </w:pPr>
            <w:r>
              <w:rPr>
                <w:sz w:val="16"/>
              </w:rPr>
              <w:t>89.342,79</w:t>
            </w:r>
          </w:p>
        </w:tc>
        <w:tc>
          <w:tcPr>
            <w:tcW w:w="1590" w:type="dxa"/>
          </w:tcPr>
          <w:p w:rsidR="00763980" w:rsidRDefault="006F0964">
            <w:pPr>
              <w:pStyle w:val="TableParagraph"/>
              <w:spacing w:before="25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-31.342,79</w:t>
            </w:r>
          </w:p>
        </w:tc>
        <w:tc>
          <w:tcPr>
            <w:tcW w:w="852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-35,08</w:t>
            </w:r>
          </w:p>
        </w:tc>
      </w:tr>
      <w:tr w:rsidR="00763980">
        <w:trPr>
          <w:trHeight w:val="237"/>
        </w:trPr>
        <w:tc>
          <w:tcPr>
            <w:tcW w:w="508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 w:line="210" w:lineRule="exact"/>
              <w:ind w:left="80"/>
              <w:rPr>
                <w:sz w:val="16"/>
              </w:rPr>
            </w:pPr>
            <w:r>
              <w:rPr>
                <w:sz w:val="16"/>
              </w:rPr>
              <w:t xml:space="preserve">42 </w:t>
            </w:r>
            <w:r>
              <w:rPr>
                <w:position w:val="-2"/>
                <w:sz w:val="18"/>
              </w:rPr>
              <w:t xml:space="preserve">.- </w:t>
            </w:r>
            <w:r>
              <w:rPr>
                <w:sz w:val="16"/>
              </w:rPr>
              <w:t>De la Administración del Estado</w:t>
            </w:r>
          </w:p>
        </w:tc>
        <w:tc>
          <w:tcPr>
            <w:tcW w:w="1516" w:type="dxa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1.250.000,00</w:t>
            </w:r>
          </w:p>
        </w:tc>
        <w:tc>
          <w:tcPr>
            <w:tcW w:w="1725" w:type="dxa"/>
            <w:gridSpan w:val="2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559"/>
              <w:rPr>
                <w:sz w:val="16"/>
              </w:rPr>
            </w:pPr>
            <w:r>
              <w:rPr>
                <w:sz w:val="16"/>
              </w:rPr>
              <w:t>1.235.000,00</w:t>
            </w:r>
          </w:p>
        </w:tc>
        <w:tc>
          <w:tcPr>
            <w:tcW w:w="1512" w:type="dxa"/>
          </w:tcPr>
          <w:p w:rsidR="00763980" w:rsidRDefault="006F0964">
            <w:pPr>
              <w:pStyle w:val="TableParagraph"/>
              <w:spacing w:before="8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683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1,21</w:t>
            </w:r>
          </w:p>
        </w:tc>
        <w:tc>
          <w:tcPr>
            <w:tcW w:w="1750" w:type="dxa"/>
            <w:gridSpan w:val="2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644"/>
              <w:rPr>
                <w:sz w:val="16"/>
              </w:rPr>
            </w:pPr>
            <w:r>
              <w:rPr>
                <w:sz w:val="16"/>
              </w:rPr>
              <w:t>1.235.000,00</w:t>
            </w:r>
          </w:p>
        </w:tc>
        <w:tc>
          <w:tcPr>
            <w:tcW w:w="1590" w:type="dxa"/>
          </w:tcPr>
          <w:p w:rsidR="00763980" w:rsidRDefault="006F0964">
            <w:pPr>
              <w:pStyle w:val="TableParagraph"/>
              <w:spacing w:before="25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52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1,21</w:t>
            </w:r>
          </w:p>
        </w:tc>
      </w:tr>
      <w:tr w:rsidR="00763980">
        <w:trPr>
          <w:trHeight w:val="238"/>
        </w:trPr>
        <w:tc>
          <w:tcPr>
            <w:tcW w:w="508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 w:line="210" w:lineRule="exact"/>
              <w:ind w:left="80"/>
              <w:rPr>
                <w:sz w:val="16"/>
              </w:rPr>
            </w:pPr>
            <w:r>
              <w:rPr>
                <w:sz w:val="16"/>
              </w:rPr>
              <w:t xml:space="preserve">45 </w:t>
            </w:r>
            <w:r>
              <w:rPr>
                <w:position w:val="-2"/>
                <w:sz w:val="18"/>
              </w:rPr>
              <w:t xml:space="preserve">.- </w:t>
            </w:r>
            <w:r>
              <w:rPr>
                <w:sz w:val="16"/>
              </w:rPr>
              <w:t>De Comunidades Autónomas</w:t>
            </w:r>
          </w:p>
        </w:tc>
        <w:tc>
          <w:tcPr>
            <w:tcW w:w="1516" w:type="dxa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751.402,90</w:t>
            </w:r>
          </w:p>
        </w:tc>
        <w:tc>
          <w:tcPr>
            <w:tcW w:w="1725" w:type="dxa"/>
            <w:gridSpan w:val="2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692"/>
              <w:rPr>
                <w:sz w:val="16"/>
              </w:rPr>
            </w:pPr>
            <w:r>
              <w:rPr>
                <w:sz w:val="16"/>
              </w:rPr>
              <w:t>766.850,74</w:t>
            </w:r>
          </w:p>
        </w:tc>
        <w:tc>
          <w:tcPr>
            <w:tcW w:w="1512" w:type="dxa"/>
          </w:tcPr>
          <w:p w:rsidR="00763980" w:rsidRDefault="006F0964">
            <w:pPr>
              <w:pStyle w:val="TableParagraph"/>
              <w:spacing w:before="8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-15.447,84</w:t>
            </w:r>
          </w:p>
        </w:tc>
        <w:tc>
          <w:tcPr>
            <w:tcW w:w="683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-2,01</w:t>
            </w:r>
          </w:p>
        </w:tc>
        <w:tc>
          <w:tcPr>
            <w:tcW w:w="1750" w:type="dxa"/>
            <w:gridSpan w:val="2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777"/>
              <w:rPr>
                <w:sz w:val="16"/>
              </w:rPr>
            </w:pPr>
            <w:r>
              <w:rPr>
                <w:sz w:val="16"/>
              </w:rPr>
              <w:t>882.300,35</w:t>
            </w:r>
          </w:p>
        </w:tc>
        <w:tc>
          <w:tcPr>
            <w:tcW w:w="1590" w:type="dxa"/>
          </w:tcPr>
          <w:p w:rsidR="00763980" w:rsidRDefault="006F0964">
            <w:pPr>
              <w:pStyle w:val="TableParagraph"/>
              <w:spacing w:before="25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-130.897,45</w:t>
            </w:r>
          </w:p>
        </w:tc>
        <w:tc>
          <w:tcPr>
            <w:tcW w:w="852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-14,84</w:t>
            </w:r>
          </w:p>
        </w:tc>
      </w:tr>
      <w:tr w:rsidR="00763980">
        <w:trPr>
          <w:trHeight w:val="237"/>
        </w:trPr>
        <w:tc>
          <w:tcPr>
            <w:tcW w:w="508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 w:line="210" w:lineRule="exact"/>
              <w:ind w:left="80"/>
              <w:rPr>
                <w:sz w:val="16"/>
              </w:rPr>
            </w:pPr>
            <w:r>
              <w:rPr>
                <w:sz w:val="16"/>
              </w:rPr>
              <w:t xml:space="preserve">46 </w:t>
            </w:r>
            <w:r>
              <w:rPr>
                <w:position w:val="-2"/>
                <w:sz w:val="18"/>
              </w:rPr>
              <w:t xml:space="preserve">.- </w:t>
            </w:r>
            <w:r>
              <w:rPr>
                <w:sz w:val="16"/>
              </w:rPr>
              <w:t>De Entidades locales</w:t>
            </w:r>
          </w:p>
        </w:tc>
        <w:tc>
          <w:tcPr>
            <w:tcW w:w="1516" w:type="dxa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328.582,82</w:t>
            </w:r>
          </w:p>
        </w:tc>
        <w:tc>
          <w:tcPr>
            <w:tcW w:w="1725" w:type="dxa"/>
            <w:gridSpan w:val="2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692"/>
              <w:rPr>
                <w:sz w:val="16"/>
              </w:rPr>
            </w:pPr>
            <w:r>
              <w:rPr>
                <w:sz w:val="16"/>
              </w:rPr>
              <w:t>349.461,73</w:t>
            </w:r>
          </w:p>
        </w:tc>
        <w:tc>
          <w:tcPr>
            <w:tcW w:w="1512" w:type="dxa"/>
          </w:tcPr>
          <w:p w:rsidR="00763980" w:rsidRDefault="006F0964">
            <w:pPr>
              <w:pStyle w:val="TableParagraph"/>
              <w:spacing w:before="8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-20.878,91</w:t>
            </w:r>
          </w:p>
        </w:tc>
        <w:tc>
          <w:tcPr>
            <w:tcW w:w="683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-5,97</w:t>
            </w:r>
          </w:p>
        </w:tc>
        <w:tc>
          <w:tcPr>
            <w:tcW w:w="1750" w:type="dxa"/>
            <w:gridSpan w:val="2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777"/>
              <w:rPr>
                <w:sz w:val="16"/>
              </w:rPr>
            </w:pPr>
            <w:r>
              <w:rPr>
                <w:sz w:val="16"/>
              </w:rPr>
              <w:t>505.243,51</w:t>
            </w:r>
          </w:p>
        </w:tc>
        <w:tc>
          <w:tcPr>
            <w:tcW w:w="1590" w:type="dxa"/>
          </w:tcPr>
          <w:p w:rsidR="00763980" w:rsidRDefault="006F0964">
            <w:pPr>
              <w:pStyle w:val="TableParagraph"/>
              <w:spacing w:before="25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-176.660,69</w:t>
            </w:r>
          </w:p>
        </w:tc>
        <w:tc>
          <w:tcPr>
            <w:tcW w:w="852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-34,97</w:t>
            </w:r>
          </w:p>
        </w:tc>
      </w:tr>
      <w:tr w:rsidR="00763980">
        <w:trPr>
          <w:trHeight w:val="238"/>
        </w:trPr>
        <w:tc>
          <w:tcPr>
            <w:tcW w:w="508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 w:line="210" w:lineRule="exact"/>
              <w:ind w:left="80"/>
              <w:rPr>
                <w:sz w:val="16"/>
              </w:rPr>
            </w:pPr>
            <w:r>
              <w:rPr>
                <w:sz w:val="16"/>
              </w:rPr>
              <w:t xml:space="preserve">48 </w:t>
            </w:r>
            <w:r>
              <w:rPr>
                <w:position w:val="-2"/>
                <w:sz w:val="18"/>
              </w:rPr>
              <w:t xml:space="preserve">.- </w:t>
            </w:r>
            <w:r>
              <w:rPr>
                <w:sz w:val="16"/>
              </w:rPr>
              <w:t>De familias e Instituciones sin fines de lucro</w:t>
            </w:r>
          </w:p>
        </w:tc>
        <w:tc>
          <w:tcPr>
            <w:tcW w:w="1516" w:type="dxa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gridSpan w:val="2"/>
            <w:tcBorders>
              <w:left w:val="single" w:sz="1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0" w:type="dxa"/>
            <w:gridSpan w:val="2"/>
            <w:tcBorders>
              <w:left w:val="single" w:sz="1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63980">
        <w:trPr>
          <w:trHeight w:val="237"/>
        </w:trPr>
        <w:tc>
          <w:tcPr>
            <w:tcW w:w="508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 w:line="210" w:lineRule="exact"/>
              <w:ind w:left="80"/>
              <w:rPr>
                <w:sz w:val="16"/>
              </w:rPr>
            </w:pPr>
            <w:r>
              <w:rPr>
                <w:sz w:val="16"/>
              </w:rPr>
              <w:t xml:space="preserve">51 </w:t>
            </w:r>
            <w:r>
              <w:rPr>
                <w:position w:val="-2"/>
                <w:sz w:val="18"/>
              </w:rPr>
              <w:t xml:space="preserve">.- </w:t>
            </w:r>
            <w:r>
              <w:rPr>
                <w:sz w:val="16"/>
              </w:rPr>
              <w:t>Intereses de anticipos y préstamos concedidos</w:t>
            </w:r>
          </w:p>
        </w:tc>
        <w:tc>
          <w:tcPr>
            <w:tcW w:w="1516" w:type="dxa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gridSpan w:val="2"/>
            <w:tcBorders>
              <w:left w:val="single" w:sz="1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0" w:type="dxa"/>
            <w:gridSpan w:val="2"/>
            <w:tcBorders>
              <w:left w:val="single" w:sz="1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63980">
        <w:trPr>
          <w:trHeight w:val="237"/>
        </w:trPr>
        <w:tc>
          <w:tcPr>
            <w:tcW w:w="508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 w:line="210" w:lineRule="exact"/>
              <w:ind w:left="80"/>
              <w:rPr>
                <w:sz w:val="16"/>
              </w:rPr>
            </w:pPr>
            <w:r>
              <w:rPr>
                <w:sz w:val="16"/>
              </w:rPr>
              <w:t xml:space="preserve">52 </w:t>
            </w:r>
            <w:r>
              <w:rPr>
                <w:position w:val="-2"/>
                <w:sz w:val="18"/>
              </w:rPr>
              <w:t xml:space="preserve">.- </w:t>
            </w:r>
            <w:r>
              <w:rPr>
                <w:sz w:val="16"/>
              </w:rPr>
              <w:t>Intereses de depósitos</w:t>
            </w:r>
          </w:p>
        </w:tc>
        <w:tc>
          <w:tcPr>
            <w:tcW w:w="1516" w:type="dxa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25" w:type="dxa"/>
            <w:gridSpan w:val="2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870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512" w:type="dxa"/>
          </w:tcPr>
          <w:p w:rsidR="00763980" w:rsidRDefault="006F0964">
            <w:pPr>
              <w:pStyle w:val="TableParagraph"/>
              <w:spacing w:before="8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683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-55,56</w:t>
            </w:r>
          </w:p>
        </w:tc>
        <w:tc>
          <w:tcPr>
            <w:tcW w:w="1750" w:type="dxa"/>
            <w:gridSpan w:val="2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955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590" w:type="dxa"/>
          </w:tcPr>
          <w:p w:rsidR="00763980" w:rsidRDefault="006F0964">
            <w:pPr>
              <w:pStyle w:val="TableParagraph"/>
              <w:spacing w:before="25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852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-55,56</w:t>
            </w:r>
          </w:p>
        </w:tc>
      </w:tr>
      <w:tr w:rsidR="00763980">
        <w:trPr>
          <w:trHeight w:val="238"/>
        </w:trPr>
        <w:tc>
          <w:tcPr>
            <w:tcW w:w="508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 w:line="210" w:lineRule="exact"/>
              <w:ind w:left="80"/>
              <w:rPr>
                <w:sz w:val="16"/>
              </w:rPr>
            </w:pPr>
            <w:r>
              <w:rPr>
                <w:sz w:val="16"/>
              </w:rPr>
              <w:t xml:space="preserve">55 </w:t>
            </w:r>
            <w:r>
              <w:rPr>
                <w:position w:val="-2"/>
                <w:sz w:val="18"/>
              </w:rPr>
              <w:t xml:space="preserve">.- </w:t>
            </w:r>
            <w:r>
              <w:rPr>
                <w:sz w:val="16"/>
              </w:rPr>
              <w:t>Productos de concesiones y aprovechamientos especia</w:t>
            </w:r>
          </w:p>
        </w:tc>
        <w:tc>
          <w:tcPr>
            <w:tcW w:w="1516" w:type="dxa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93.484,64</w:t>
            </w:r>
          </w:p>
        </w:tc>
        <w:tc>
          <w:tcPr>
            <w:tcW w:w="1725" w:type="dxa"/>
            <w:gridSpan w:val="2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781"/>
              <w:rPr>
                <w:sz w:val="16"/>
              </w:rPr>
            </w:pPr>
            <w:r>
              <w:rPr>
                <w:sz w:val="16"/>
              </w:rPr>
              <w:t>91.234,20</w:t>
            </w:r>
          </w:p>
        </w:tc>
        <w:tc>
          <w:tcPr>
            <w:tcW w:w="1512" w:type="dxa"/>
          </w:tcPr>
          <w:p w:rsidR="00763980" w:rsidRDefault="006F0964">
            <w:pPr>
              <w:pStyle w:val="TableParagraph"/>
              <w:spacing w:before="8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2.250,44</w:t>
            </w:r>
          </w:p>
        </w:tc>
        <w:tc>
          <w:tcPr>
            <w:tcW w:w="683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2,47</w:t>
            </w:r>
          </w:p>
        </w:tc>
        <w:tc>
          <w:tcPr>
            <w:tcW w:w="1750" w:type="dxa"/>
            <w:gridSpan w:val="2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866"/>
              <w:rPr>
                <w:sz w:val="16"/>
              </w:rPr>
            </w:pPr>
            <w:r>
              <w:rPr>
                <w:sz w:val="16"/>
              </w:rPr>
              <w:t>91.234,20</w:t>
            </w:r>
          </w:p>
        </w:tc>
        <w:tc>
          <w:tcPr>
            <w:tcW w:w="1590" w:type="dxa"/>
          </w:tcPr>
          <w:p w:rsidR="00763980" w:rsidRDefault="006F0964">
            <w:pPr>
              <w:pStyle w:val="TableParagraph"/>
              <w:spacing w:before="25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2.250,44</w:t>
            </w:r>
          </w:p>
        </w:tc>
        <w:tc>
          <w:tcPr>
            <w:tcW w:w="852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2,47</w:t>
            </w:r>
          </w:p>
        </w:tc>
      </w:tr>
      <w:tr w:rsidR="00763980">
        <w:trPr>
          <w:trHeight w:val="238"/>
        </w:trPr>
        <w:tc>
          <w:tcPr>
            <w:tcW w:w="508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 w:line="210" w:lineRule="exact"/>
              <w:ind w:left="80"/>
              <w:rPr>
                <w:sz w:val="16"/>
              </w:rPr>
            </w:pPr>
            <w:r>
              <w:rPr>
                <w:sz w:val="16"/>
              </w:rPr>
              <w:t xml:space="preserve">72 </w:t>
            </w:r>
            <w:r>
              <w:rPr>
                <w:position w:val="-2"/>
                <w:sz w:val="18"/>
              </w:rPr>
              <w:t xml:space="preserve">.- </w:t>
            </w:r>
            <w:r>
              <w:rPr>
                <w:sz w:val="16"/>
              </w:rPr>
              <w:t>De la Administración del Estado</w:t>
            </w:r>
          </w:p>
        </w:tc>
        <w:tc>
          <w:tcPr>
            <w:tcW w:w="1516" w:type="dxa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gridSpan w:val="2"/>
            <w:tcBorders>
              <w:left w:val="single" w:sz="1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0" w:type="dxa"/>
            <w:gridSpan w:val="2"/>
            <w:tcBorders>
              <w:left w:val="single" w:sz="1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63980">
        <w:trPr>
          <w:trHeight w:val="237"/>
        </w:trPr>
        <w:tc>
          <w:tcPr>
            <w:tcW w:w="508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 w:line="210" w:lineRule="exact"/>
              <w:ind w:left="80"/>
              <w:rPr>
                <w:sz w:val="16"/>
              </w:rPr>
            </w:pPr>
            <w:r>
              <w:rPr>
                <w:sz w:val="16"/>
              </w:rPr>
              <w:t xml:space="preserve">75 </w:t>
            </w:r>
            <w:r>
              <w:rPr>
                <w:position w:val="-2"/>
                <w:sz w:val="18"/>
              </w:rPr>
              <w:t xml:space="preserve">.- </w:t>
            </w:r>
            <w:r>
              <w:rPr>
                <w:sz w:val="16"/>
              </w:rPr>
              <w:t>De Comunidades Autónomas</w:t>
            </w:r>
          </w:p>
        </w:tc>
        <w:tc>
          <w:tcPr>
            <w:tcW w:w="1516" w:type="dxa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gridSpan w:val="2"/>
            <w:tcBorders>
              <w:left w:val="single" w:sz="1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0" w:type="dxa"/>
            <w:gridSpan w:val="2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866"/>
              <w:rPr>
                <w:sz w:val="16"/>
              </w:rPr>
            </w:pPr>
            <w:r>
              <w:rPr>
                <w:sz w:val="16"/>
              </w:rPr>
              <w:t>63.856,86</w:t>
            </w:r>
          </w:p>
        </w:tc>
        <w:tc>
          <w:tcPr>
            <w:tcW w:w="1590" w:type="dxa"/>
          </w:tcPr>
          <w:p w:rsidR="00763980" w:rsidRDefault="006F0964">
            <w:pPr>
              <w:pStyle w:val="TableParagraph"/>
              <w:spacing w:before="25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-63.856,86</w:t>
            </w:r>
          </w:p>
        </w:tc>
        <w:tc>
          <w:tcPr>
            <w:tcW w:w="852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</w:tr>
      <w:tr w:rsidR="00763980">
        <w:trPr>
          <w:trHeight w:val="237"/>
        </w:trPr>
        <w:tc>
          <w:tcPr>
            <w:tcW w:w="508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 w:line="210" w:lineRule="exact"/>
              <w:ind w:left="80"/>
              <w:rPr>
                <w:sz w:val="16"/>
              </w:rPr>
            </w:pPr>
            <w:r>
              <w:rPr>
                <w:sz w:val="16"/>
              </w:rPr>
              <w:t xml:space="preserve">76 </w:t>
            </w:r>
            <w:r>
              <w:rPr>
                <w:position w:val="-2"/>
                <w:sz w:val="18"/>
              </w:rPr>
              <w:t xml:space="preserve">.- </w:t>
            </w:r>
            <w:r>
              <w:rPr>
                <w:sz w:val="16"/>
              </w:rPr>
              <w:t>De Entidades locales</w:t>
            </w:r>
          </w:p>
        </w:tc>
        <w:tc>
          <w:tcPr>
            <w:tcW w:w="1516" w:type="dxa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253.806,21</w:t>
            </w:r>
          </w:p>
        </w:tc>
        <w:tc>
          <w:tcPr>
            <w:tcW w:w="1725" w:type="dxa"/>
            <w:gridSpan w:val="2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692"/>
              <w:rPr>
                <w:sz w:val="16"/>
              </w:rPr>
            </w:pPr>
            <w:r>
              <w:rPr>
                <w:sz w:val="16"/>
              </w:rPr>
              <w:t>223.124,63</w:t>
            </w:r>
          </w:p>
        </w:tc>
        <w:tc>
          <w:tcPr>
            <w:tcW w:w="1512" w:type="dxa"/>
          </w:tcPr>
          <w:p w:rsidR="00763980" w:rsidRDefault="006F0964">
            <w:pPr>
              <w:pStyle w:val="TableParagraph"/>
              <w:spacing w:before="8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30.681,58</w:t>
            </w:r>
          </w:p>
        </w:tc>
        <w:tc>
          <w:tcPr>
            <w:tcW w:w="683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13,75</w:t>
            </w:r>
          </w:p>
        </w:tc>
        <w:tc>
          <w:tcPr>
            <w:tcW w:w="1750" w:type="dxa"/>
            <w:gridSpan w:val="2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777"/>
              <w:rPr>
                <w:sz w:val="16"/>
              </w:rPr>
            </w:pPr>
            <w:r>
              <w:rPr>
                <w:sz w:val="16"/>
              </w:rPr>
              <w:t>663.274,06</w:t>
            </w:r>
          </w:p>
        </w:tc>
        <w:tc>
          <w:tcPr>
            <w:tcW w:w="1590" w:type="dxa"/>
          </w:tcPr>
          <w:p w:rsidR="00763980" w:rsidRDefault="006F0964">
            <w:pPr>
              <w:pStyle w:val="TableParagraph"/>
              <w:spacing w:before="25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-409.467,85</w:t>
            </w:r>
          </w:p>
        </w:tc>
        <w:tc>
          <w:tcPr>
            <w:tcW w:w="852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-61,73</w:t>
            </w:r>
          </w:p>
        </w:tc>
      </w:tr>
      <w:tr w:rsidR="00763980">
        <w:trPr>
          <w:trHeight w:val="238"/>
        </w:trPr>
        <w:tc>
          <w:tcPr>
            <w:tcW w:w="508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 w:line="210" w:lineRule="exact"/>
              <w:ind w:left="80"/>
              <w:rPr>
                <w:sz w:val="16"/>
              </w:rPr>
            </w:pPr>
            <w:r>
              <w:rPr>
                <w:sz w:val="16"/>
              </w:rPr>
              <w:t xml:space="preserve">78 </w:t>
            </w:r>
            <w:r>
              <w:rPr>
                <w:position w:val="-2"/>
                <w:sz w:val="18"/>
              </w:rPr>
              <w:t xml:space="preserve">.- </w:t>
            </w:r>
            <w:r>
              <w:rPr>
                <w:sz w:val="16"/>
              </w:rPr>
              <w:t>De familias e instituciones sin fines de lucro</w:t>
            </w:r>
          </w:p>
        </w:tc>
        <w:tc>
          <w:tcPr>
            <w:tcW w:w="1516" w:type="dxa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gridSpan w:val="2"/>
            <w:tcBorders>
              <w:left w:val="single" w:sz="1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0" w:type="dxa"/>
            <w:gridSpan w:val="2"/>
            <w:tcBorders>
              <w:left w:val="single" w:sz="1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63980">
        <w:trPr>
          <w:trHeight w:val="237"/>
        </w:trPr>
        <w:tc>
          <w:tcPr>
            <w:tcW w:w="508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 w:line="210" w:lineRule="exact"/>
              <w:ind w:left="80"/>
              <w:rPr>
                <w:sz w:val="16"/>
              </w:rPr>
            </w:pPr>
            <w:r>
              <w:rPr>
                <w:sz w:val="16"/>
              </w:rPr>
              <w:t xml:space="preserve">83 </w:t>
            </w:r>
            <w:r>
              <w:rPr>
                <w:position w:val="-2"/>
                <w:sz w:val="18"/>
              </w:rPr>
              <w:t xml:space="preserve">.- </w:t>
            </w:r>
            <w:r>
              <w:rPr>
                <w:sz w:val="16"/>
              </w:rPr>
              <w:t>Reintegro de préstamos de fuera del sector público</w:t>
            </w:r>
          </w:p>
        </w:tc>
        <w:tc>
          <w:tcPr>
            <w:tcW w:w="1516" w:type="dxa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25" w:type="dxa"/>
            <w:gridSpan w:val="2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87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12" w:type="dxa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0" w:type="dxa"/>
            <w:gridSpan w:val="2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95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90" w:type="dxa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763980">
        <w:trPr>
          <w:trHeight w:val="237"/>
        </w:trPr>
        <w:tc>
          <w:tcPr>
            <w:tcW w:w="508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 w:line="210" w:lineRule="exact"/>
              <w:ind w:left="80"/>
              <w:rPr>
                <w:sz w:val="16"/>
              </w:rPr>
            </w:pPr>
            <w:r>
              <w:rPr>
                <w:sz w:val="16"/>
              </w:rPr>
              <w:t xml:space="preserve">87 </w:t>
            </w:r>
            <w:r>
              <w:rPr>
                <w:position w:val="-2"/>
                <w:sz w:val="18"/>
              </w:rPr>
              <w:t xml:space="preserve">.- </w:t>
            </w:r>
            <w:r>
              <w:rPr>
                <w:sz w:val="16"/>
              </w:rPr>
              <w:t>Remanente de tesorería</w:t>
            </w:r>
          </w:p>
        </w:tc>
        <w:tc>
          <w:tcPr>
            <w:tcW w:w="1516" w:type="dxa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gridSpan w:val="2"/>
            <w:tcBorders>
              <w:left w:val="single" w:sz="1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0" w:type="dxa"/>
            <w:gridSpan w:val="2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777"/>
              <w:rPr>
                <w:sz w:val="16"/>
              </w:rPr>
            </w:pPr>
            <w:r>
              <w:rPr>
                <w:sz w:val="16"/>
              </w:rPr>
              <w:t>635.084,73</w:t>
            </w:r>
          </w:p>
        </w:tc>
        <w:tc>
          <w:tcPr>
            <w:tcW w:w="1590" w:type="dxa"/>
          </w:tcPr>
          <w:p w:rsidR="00763980" w:rsidRDefault="006F0964">
            <w:pPr>
              <w:pStyle w:val="TableParagraph"/>
              <w:spacing w:before="25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-635.084,73</w:t>
            </w:r>
          </w:p>
        </w:tc>
        <w:tc>
          <w:tcPr>
            <w:tcW w:w="852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 w:line="180" w:lineRule="exact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</w:tr>
      <w:tr w:rsidR="00763980">
        <w:trPr>
          <w:trHeight w:val="248"/>
        </w:trPr>
        <w:tc>
          <w:tcPr>
            <w:tcW w:w="508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sz w:val="16"/>
              </w:rPr>
              <w:t xml:space="preserve">91 </w:t>
            </w:r>
            <w:r>
              <w:rPr>
                <w:position w:val="-2"/>
                <w:sz w:val="18"/>
              </w:rPr>
              <w:t xml:space="preserve">.- </w:t>
            </w:r>
            <w:r>
              <w:rPr>
                <w:sz w:val="16"/>
              </w:rPr>
              <w:t>Préstamos recibidos en euros</w:t>
            </w:r>
          </w:p>
        </w:tc>
        <w:tc>
          <w:tcPr>
            <w:tcW w:w="1516" w:type="dxa"/>
            <w:tcBorders>
              <w:left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230.923,55</w:t>
            </w:r>
          </w:p>
        </w:tc>
        <w:tc>
          <w:tcPr>
            <w:tcW w:w="1725" w:type="dxa"/>
            <w:gridSpan w:val="2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692"/>
              <w:rPr>
                <w:sz w:val="16"/>
              </w:rPr>
            </w:pPr>
            <w:r>
              <w:rPr>
                <w:sz w:val="16"/>
              </w:rPr>
              <w:t>213.396,25</w:t>
            </w:r>
          </w:p>
        </w:tc>
        <w:tc>
          <w:tcPr>
            <w:tcW w:w="1512" w:type="dxa"/>
          </w:tcPr>
          <w:p w:rsidR="00763980" w:rsidRDefault="006F0964">
            <w:pPr>
              <w:pStyle w:val="TableParagraph"/>
              <w:spacing w:before="8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17.527,30</w:t>
            </w:r>
          </w:p>
        </w:tc>
        <w:tc>
          <w:tcPr>
            <w:tcW w:w="683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8,21</w:t>
            </w:r>
          </w:p>
        </w:tc>
        <w:tc>
          <w:tcPr>
            <w:tcW w:w="1750" w:type="dxa"/>
            <w:gridSpan w:val="2"/>
            <w:tcBorders>
              <w:left w:val="single" w:sz="12" w:space="0" w:color="000000"/>
            </w:tcBorders>
          </w:tcPr>
          <w:p w:rsidR="00763980" w:rsidRDefault="006F0964">
            <w:pPr>
              <w:pStyle w:val="TableParagraph"/>
              <w:spacing w:before="8"/>
              <w:ind w:left="777"/>
              <w:rPr>
                <w:sz w:val="16"/>
              </w:rPr>
            </w:pPr>
            <w:r>
              <w:rPr>
                <w:sz w:val="16"/>
              </w:rPr>
              <w:t>425.512,11</w:t>
            </w:r>
          </w:p>
        </w:tc>
        <w:tc>
          <w:tcPr>
            <w:tcW w:w="1590" w:type="dxa"/>
          </w:tcPr>
          <w:p w:rsidR="00763980" w:rsidRDefault="006F0964">
            <w:pPr>
              <w:pStyle w:val="TableParagraph"/>
              <w:spacing w:before="25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-194.588,56</w:t>
            </w:r>
          </w:p>
        </w:tc>
        <w:tc>
          <w:tcPr>
            <w:tcW w:w="852" w:type="dxa"/>
            <w:tcBorders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38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-45,73</w:t>
            </w:r>
          </w:p>
        </w:tc>
      </w:tr>
      <w:tr w:rsidR="00763980">
        <w:trPr>
          <w:trHeight w:val="298"/>
        </w:trPr>
        <w:tc>
          <w:tcPr>
            <w:tcW w:w="508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58"/>
              <w:ind w:left="195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 Presupuesto . . .</w:t>
            </w:r>
          </w:p>
        </w:tc>
        <w:tc>
          <w:tcPr>
            <w:tcW w:w="15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52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5.708.850,12</w:t>
            </w:r>
          </w:p>
        </w:tc>
        <w:tc>
          <w:tcPr>
            <w:tcW w:w="1725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763980" w:rsidRDefault="006F0964">
            <w:pPr>
              <w:pStyle w:val="TableParagraph"/>
              <w:spacing w:before="56"/>
              <w:ind w:left="56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5.658.367,55</w:t>
            </w:r>
          </w:p>
        </w:tc>
        <w:tc>
          <w:tcPr>
            <w:tcW w:w="1512" w:type="dxa"/>
            <w:tcBorders>
              <w:bottom w:val="single" w:sz="1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2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50.482,57</w:t>
            </w:r>
          </w:p>
        </w:tc>
        <w:tc>
          <w:tcPr>
            <w:tcW w:w="683" w:type="dxa"/>
            <w:tcBorders>
              <w:bottom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51"/>
              <w:ind w:right="-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0,89</w:t>
            </w:r>
          </w:p>
        </w:tc>
        <w:tc>
          <w:tcPr>
            <w:tcW w:w="1750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763980" w:rsidRDefault="006F0964">
            <w:pPr>
              <w:pStyle w:val="TableParagraph"/>
              <w:spacing w:before="22"/>
              <w:ind w:left="65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7.321.313,61</w:t>
            </w:r>
          </w:p>
        </w:tc>
        <w:tc>
          <w:tcPr>
            <w:tcW w:w="1590" w:type="dxa"/>
            <w:tcBorders>
              <w:bottom w:val="single" w:sz="12" w:space="0" w:color="000000"/>
            </w:tcBorders>
          </w:tcPr>
          <w:p w:rsidR="00763980" w:rsidRDefault="006F0964">
            <w:pPr>
              <w:pStyle w:val="TableParagraph"/>
              <w:spacing w:before="22"/>
              <w:ind w:right="1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-1.612.463,49</w:t>
            </w:r>
          </w:p>
        </w:tc>
        <w:tc>
          <w:tcPr>
            <w:tcW w:w="852" w:type="dxa"/>
            <w:tcBorders>
              <w:bottom w:val="single" w:sz="12" w:space="0" w:color="000000"/>
              <w:right w:val="single" w:sz="12" w:space="0" w:color="000000"/>
            </w:tcBorders>
          </w:tcPr>
          <w:p w:rsidR="00763980" w:rsidRDefault="006F0964">
            <w:pPr>
              <w:pStyle w:val="TableParagraph"/>
              <w:spacing w:before="24"/>
              <w:ind w:right="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-22,02</w:t>
            </w:r>
          </w:p>
        </w:tc>
      </w:tr>
    </w:tbl>
    <w:p w:rsidR="00763980" w:rsidRDefault="00763980">
      <w:pPr>
        <w:jc w:val="right"/>
        <w:rPr>
          <w:sz w:val="15"/>
        </w:rPr>
        <w:sectPr w:rsidR="00763980">
          <w:type w:val="continuous"/>
          <w:pgSz w:w="16820" w:h="11900" w:orient="landscape"/>
          <w:pgMar w:top="760" w:right="800" w:bottom="280" w:left="1060" w:header="720" w:footer="720" w:gutter="0"/>
          <w:cols w:space="720"/>
        </w:sectPr>
      </w:pPr>
    </w:p>
    <w:p w:rsidR="00763980" w:rsidRDefault="006F0964">
      <w:pPr>
        <w:pStyle w:val="Textoindependiente"/>
        <w:spacing w:before="133"/>
        <w:ind w:left="186"/>
      </w:pPr>
      <w:bookmarkStart w:id="5" w:name="8.5_elaresgasecomx1_res._cap_2018"/>
      <w:bookmarkEnd w:id="5"/>
      <w:r>
        <w:t>Concello de Cedeira</w:t>
      </w:r>
    </w:p>
    <w:p w:rsidR="00763980" w:rsidRDefault="006F0964">
      <w:pPr>
        <w:spacing w:before="10"/>
        <w:rPr>
          <w:b/>
          <w:sz w:val="28"/>
        </w:rPr>
      </w:pPr>
      <w:r>
        <w:br w:type="column"/>
      </w:r>
    </w:p>
    <w:p w:rsidR="00763980" w:rsidRDefault="006F0964">
      <w:pPr>
        <w:ind w:left="186"/>
        <w:rPr>
          <w:sz w:val="18"/>
        </w:rPr>
      </w:pPr>
      <w:r>
        <w:rPr>
          <w:sz w:val="18"/>
        </w:rPr>
        <w:t>(ANTEPROYECTO)</w:t>
      </w:r>
    </w:p>
    <w:p w:rsidR="00763980" w:rsidRDefault="006F0964">
      <w:pPr>
        <w:spacing w:before="84"/>
        <w:ind w:left="186"/>
        <w:rPr>
          <w:i/>
          <w:sz w:val="14"/>
        </w:rPr>
      </w:pPr>
      <w:r>
        <w:br w:type="column"/>
      </w:r>
      <w:r>
        <w:rPr>
          <w:i/>
          <w:w w:val="105"/>
          <w:sz w:val="14"/>
        </w:rPr>
        <w:t>Fecha</w:t>
      </w:r>
      <w:r>
        <w:rPr>
          <w:i/>
          <w:spacing w:val="-23"/>
          <w:w w:val="105"/>
          <w:sz w:val="14"/>
        </w:rPr>
        <w:t xml:space="preserve"> </w:t>
      </w:r>
      <w:r>
        <w:rPr>
          <w:i/>
          <w:w w:val="105"/>
          <w:sz w:val="14"/>
        </w:rPr>
        <w:t>Obtención</w:t>
      </w:r>
    </w:p>
    <w:p w:rsidR="00763980" w:rsidRDefault="006F0964">
      <w:pPr>
        <w:spacing w:before="92"/>
        <w:ind w:left="125"/>
        <w:rPr>
          <w:i/>
          <w:sz w:val="14"/>
        </w:rPr>
      </w:pPr>
      <w:r>
        <w:br w:type="column"/>
      </w:r>
      <w:r>
        <w:rPr>
          <w:i/>
          <w:w w:val="105"/>
          <w:sz w:val="14"/>
        </w:rPr>
        <w:t>19/04/2018</w:t>
      </w:r>
    </w:p>
    <w:p w:rsidR="00763980" w:rsidRDefault="006F0964">
      <w:pPr>
        <w:spacing w:before="71"/>
        <w:ind w:left="572"/>
        <w:rPr>
          <w:i/>
          <w:sz w:val="14"/>
        </w:rPr>
      </w:pPr>
      <w:r>
        <w:rPr>
          <w:i/>
          <w:w w:val="105"/>
          <w:sz w:val="14"/>
        </w:rPr>
        <w:t>Pág.</w:t>
      </w:r>
    </w:p>
    <w:p w:rsidR="00763980" w:rsidRDefault="006F0964">
      <w:pPr>
        <w:spacing w:before="92"/>
        <w:ind w:right="193"/>
        <w:jc w:val="right"/>
        <w:rPr>
          <w:i/>
          <w:sz w:val="14"/>
        </w:rPr>
      </w:pPr>
      <w:r>
        <w:br w:type="column"/>
      </w:r>
      <w:r>
        <w:rPr>
          <w:i/>
          <w:sz w:val="14"/>
        </w:rPr>
        <w:t>10:51:46</w:t>
      </w:r>
    </w:p>
    <w:p w:rsidR="00763980" w:rsidRDefault="006F0964">
      <w:pPr>
        <w:spacing w:before="79"/>
        <w:ind w:right="200"/>
        <w:jc w:val="right"/>
        <w:rPr>
          <w:i/>
          <w:sz w:val="14"/>
        </w:rPr>
      </w:pPr>
      <w:r>
        <w:rPr>
          <w:i/>
          <w:w w:val="102"/>
          <w:sz w:val="14"/>
        </w:rPr>
        <w:t>1</w:t>
      </w:r>
    </w:p>
    <w:p w:rsidR="00763980" w:rsidRDefault="00763980">
      <w:pPr>
        <w:jc w:val="right"/>
        <w:rPr>
          <w:sz w:val="14"/>
        </w:rPr>
        <w:sectPr w:rsidR="00763980">
          <w:headerReference w:type="default" r:id="rId9"/>
          <w:pgSz w:w="11900" w:h="16820"/>
          <w:pgMar w:top="1000" w:right="600" w:bottom="280" w:left="740" w:header="0" w:footer="0" w:gutter="0"/>
          <w:cols w:num="5" w:space="720" w:equalWidth="0">
            <w:col w:w="2082" w:space="2298"/>
            <w:col w:w="1828" w:space="851"/>
            <w:col w:w="1283" w:space="40"/>
            <w:col w:w="909" w:space="327"/>
            <w:col w:w="942"/>
          </w:cols>
        </w:sectPr>
      </w:pPr>
    </w:p>
    <w:p w:rsidR="00763980" w:rsidRDefault="006F0964">
      <w:pPr>
        <w:tabs>
          <w:tab w:val="left" w:pos="7196"/>
          <w:tab w:val="left" w:pos="9959"/>
        </w:tabs>
        <w:spacing w:before="144"/>
        <w:ind w:left="186"/>
        <w:rPr>
          <w:b/>
          <w:sz w:val="17"/>
        </w:rPr>
      </w:pPr>
      <w:r>
        <w:rPr>
          <w:b/>
          <w:sz w:val="19"/>
        </w:rPr>
        <w:t>PRESUPUESTO DE GASTOS Resumen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por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Capítulos</w:t>
      </w:r>
      <w:r>
        <w:rPr>
          <w:b/>
          <w:sz w:val="19"/>
        </w:rPr>
        <w:tab/>
      </w:r>
      <w:r>
        <w:rPr>
          <w:b/>
          <w:position w:val="1"/>
          <w:sz w:val="17"/>
        </w:rPr>
        <w:t>PRESUPUESTO</w:t>
      </w:r>
      <w:r>
        <w:rPr>
          <w:b/>
          <w:spacing w:val="15"/>
          <w:position w:val="1"/>
          <w:sz w:val="17"/>
        </w:rPr>
        <w:t xml:space="preserve"> </w:t>
      </w:r>
      <w:r>
        <w:rPr>
          <w:b/>
          <w:position w:val="1"/>
          <w:sz w:val="17"/>
        </w:rPr>
        <w:t>DE</w:t>
      </w:r>
      <w:r>
        <w:rPr>
          <w:b/>
          <w:spacing w:val="15"/>
          <w:position w:val="1"/>
          <w:sz w:val="17"/>
        </w:rPr>
        <w:t xml:space="preserve"> </w:t>
      </w:r>
      <w:r>
        <w:rPr>
          <w:b/>
          <w:position w:val="1"/>
          <w:sz w:val="17"/>
        </w:rPr>
        <w:t>GASTOS</w:t>
      </w:r>
      <w:r>
        <w:rPr>
          <w:b/>
          <w:position w:val="1"/>
          <w:sz w:val="17"/>
        </w:rPr>
        <w:tab/>
        <w:t>2018</w:t>
      </w:r>
    </w:p>
    <w:p w:rsidR="00763980" w:rsidRDefault="00763980">
      <w:pPr>
        <w:spacing w:before="1" w:after="1"/>
        <w:rPr>
          <w:b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995"/>
        <w:gridCol w:w="4159"/>
        <w:gridCol w:w="2537"/>
        <w:gridCol w:w="1646"/>
      </w:tblGrid>
      <w:tr w:rsidR="00763980">
        <w:trPr>
          <w:trHeight w:val="63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80" w:rsidRDefault="00763980">
            <w:pPr>
              <w:pStyle w:val="TableParagraph"/>
              <w:spacing w:before="1"/>
              <w:rPr>
                <w:b/>
                <w:sz w:val="19"/>
              </w:rPr>
            </w:pPr>
          </w:p>
          <w:p w:rsidR="00763980" w:rsidRDefault="006F0964">
            <w:pPr>
              <w:pStyle w:val="TableParagraph"/>
              <w:spacing w:before="1"/>
              <w:ind w:left="688" w:right="656"/>
              <w:jc w:val="center"/>
              <w:rPr>
                <w:sz w:val="16"/>
              </w:rPr>
            </w:pPr>
            <w:r>
              <w:rPr>
                <w:sz w:val="16"/>
              </w:rPr>
              <w:t>Capítulo</w:t>
            </w:r>
          </w:p>
        </w:tc>
        <w:tc>
          <w:tcPr>
            <w:tcW w:w="6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80" w:rsidRDefault="00763980">
            <w:pPr>
              <w:pStyle w:val="TableParagraph"/>
              <w:spacing w:before="1"/>
              <w:rPr>
                <w:b/>
                <w:sz w:val="19"/>
              </w:rPr>
            </w:pPr>
          </w:p>
          <w:p w:rsidR="00763980" w:rsidRDefault="006F0964">
            <w:pPr>
              <w:pStyle w:val="TableParagraph"/>
              <w:spacing w:before="1"/>
              <w:ind w:left="2912" w:right="2892"/>
              <w:jc w:val="center"/>
              <w:rPr>
                <w:sz w:val="16"/>
              </w:rPr>
            </w:pPr>
            <w:r>
              <w:rPr>
                <w:sz w:val="16"/>
              </w:rPr>
              <w:t>Descripción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80" w:rsidRDefault="00763980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63980" w:rsidRDefault="006F0964">
            <w:pPr>
              <w:pStyle w:val="TableParagraph"/>
              <w:ind w:left="229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633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b/>
                <w:sz w:val="16"/>
              </w:rPr>
            </w:pPr>
          </w:p>
          <w:p w:rsidR="00763980" w:rsidRDefault="006F0964">
            <w:pPr>
              <w:pStyle w:val="TableParagraph"/>
              <w:spacing w:before="108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1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763980" w:rsidRDefault="006F0964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GASTOS DE PERSONAL</w:t>
            </w:r>
          </w:p>
        </w:tc>
        <w:tc>
          <w:tcPr>
            <w:tcW w:w="2537" w:type="dxa"/>
            <w:tcBorders>
              <w:top w:val="single" w:sz="6" w:space="0" w:color="000000"/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b/>
                <w:sz w:val="16"/>
              </w:rPr>
            </w:pPr>
          </w:p>
          <w:p w:rsidR="00763980" w:rsidRDefault="006F0964">
            <w:pPr>
              <w:pStyle w:val="TableParagraph"/>
              <w:spacing w:before="108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2.331.400,00</w:t>
            </w:r>
          </w:p>
        </w:tc>
      </w:tr>
      <w:tr w:rsidR="00763980">
        <w:trPr>
          <w:trHeight w:val="526"/>
        </w:trPr>
        <w:tc>
          <w:tcPr>
            <w:tcW w:w="1995" w:type="dxa"/>
            <w:tcBorders>
              <w:left w:val="single" w:sz="6" w:space="0" w:color="000000"/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b/>
                <w:sz w:val="16"/>
              </w:rPr>
            </w:pPr>
          </w:p>
          <w:p w:rsidR="00763980" w:rsidRDefault="006F0964">
            <w:pPr>
              <w:pStyle w:val="TableParagraph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2</w:t>
            </w:r>
          </w:p>
        </w:tc>
        <w:tc>
          <w:tcPr>
            <w:tcW w:w="4159" w:type="dxa"/>
            <w:tcBorders>
              <w:left w:val="single" w:sz="6" w:space="0" w:color="000000"/>
            </w:tcBorders>
          </w:tcPr>
          <w:p w:rsidR="00763980" w:rsidRDefault="00763980">
            <w:pPr>
              <w:pStyle w:val="TableParagraph"/>
              <w:spacing w:before="3"/>
              <w:rPr>
                <w:b/>
                <w:sz w:val="14"/>
              </w:rPr>
            </w:pPr>
          </w:p>
          <w:p w:rsidR="00763980" w:rsidRDefault="006F0964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GASTOS CORRIENTES EN BIENES Y SERVICIOS</w:t>
            </w:r>
          </w:p>
        </w:tc>
        <w:tc>
          <w:tcPr>
            <w:tcW w:w="2537" w:type="dxa"/>
            <w:tcBorders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  <w:tcBorders>
              <w:left w:val="single" w:sz="6" w:space="0" w:color="000000"/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b/>
                <w:sz w:val="16"/>
              </w:rPr>
            </w:pPr>
          </w:p>
          <w:p w:rsidR="00763980" w:rsidRDefault="006F0964">
            <w:pPr>
              <w:pStyle w:val="TableParagraph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2.102.295,69</w:t>
            </w:r>
          </w:p>
        </w:tc>
      </w:tr>
      <w:tr w:rsidR="00763980">
        <w:trPr>
          <w:trHeight w:val="525"/>
        </w:trPr>
        <w:tc>
          <w:tcPr>
            <w:tcW w:w="1995" w:type="dxa"/>
            <w:tcBorders>
              <w:left w:val="single" w:sz="6" w:space="0" w:color="000000"/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b/>
                <w:sz w:val="16"/>
              </w:rPr>
            </w:pPr>
          </w:p>
          <w:p w:rsidR="00763980" w:rsidRDefault="006F0964">
            <w:pPr>
              <w:pStyle w:val="TableParagraph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4159" w:type="dxa"/>
            <w:tcBorders>
              <w:left w:val="single" w:sz="6" w:space="0" w:color="000000"/>
            </w:tcBorders>
          </w:tcPr>
          <w:p w:rsidR="00763980" w:rsidRDefault="00763980">
            <w:pPr>
              <w:pStyle w:val="TableParagraph"/>
              <w:spacing w:before="3"/>
              <w:rPr>
                <w:b/>
                <w:sz w:val="14"/>
              </w:rPr>
            </w:pPr>
          </w:p>
          <w:p w:rsidR="00763980" w:rsidRDefault="006F0964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GASTOS FINANCIEROS</w:t>
            </w:r>
          </w:p>
        </w:tc>
        <w:tc>
          <w:tcPr>
            <w:tcW w:w="2537" w:type="dxa"/>
            <w:tcBorders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  <w:tcBorders>
              <w:left w:val="single" w:sz="6" w:space="0" w:color="000000"/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b/>
                <w:sz w:val="16"/>
              </w:rPr>
            </w:pPr>
          </w:p>
          <w:p w:rsidR="00763980" w:rsidRDefault="006F0964">
            <w:pPr>
              <w:pStyle w:val="TableParagraph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5.300,00</w:t>
            </w:r>
          </w:p>
        </w:tc>
      </w:tr>
      <w:tr w:rsidR="00763980">
        <w:trPr>
          <w:trHeight w:val="418"/>
        </w:trPr>
        <w:tc>
          <w:tcPr>
            <w:tcW w:w="1995" w:type="dxa"/>
            <w:tcBorders>
              <w:left w:val="single" w:sz="6" w:space="0" w:color="000000"/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b/>
                <w:sz w:val="16"/>
              </w:rPr>
            </w:pPr>
          </w:p>
          <w:p w:rsidR="00763980" w:rsidRDefault="006F0964">
            <w:pPr>
              <w:pStyle w:val="TableParagraph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4159" w:type="dxa"/>
            <w:tcBorders>
              <w:left w:val="single" w:sz="6" w:space="0" w:color="000000"/>
            </w:tcBorders>
          </w:tcPr>
          <w:p w:rsidR="00763980" w:rsidRDefault="00763980">
            <w:pPr>
              <w:pStyle w:val="TableParagraph"/>
              <w:spacing w:before="3"/>
              <w:rPr>
                <w:b/>
                <w:sz w:val="14"/>
              </w:rPr>
            </w:pPr>
          </w:p>
          <w:p w:rsidR="00763980" w:rsidRDefault="006F0964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TRANSFERENCIAS CORRIENTES</w:t>
            </w:r>
          </w:p>
        </w:tc>
        <w:tc>
          <w:tcPr>
            <w:tcW w:w="2537" w:type="dxa"/>
            <w:tcBorders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  <w:tcBorders>
              <w:left w:val="single" w:sz="6" w:space="0" w:color="000000"/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b/>
                <w:sz w:val="16"/>
              </w:rPr>
            </w:pPr>
          </w:p>
          <w:p w:rsidR="00763980" w:rsidRDefault="006F0964">
            <w:pPr>
              <w:pStyle w:val="TableParagraph"/>
              <w:ind w:right="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339.397,51</w:t>
            </w:r>
          </w:p>
        </w:tc>
      </w:tr>
      <w:tr w:rsidR="00763980">
        <w:trPr>
          <w:trHeight w:val="403"/>
        </w:trPr>
        <w:tc>
          <w:tcPr>
            <w:tcW w:w="1995" w:type="dxa"/>
            <w:tcBorders>
              <w:left w:val="single" w:sz="6" w:space="0" w:color="000000"/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9" w:type="dxa"/>
            <w:tcBorders>
              <w:left w:val="single" w:sz="6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7" w:type="dxa"/>
            <w:tcBorders>
              <w:right w:val="single" w:sz="6" w:space="0" w:color="000000"/>
            </w:tcBorders>
          </w:tcPr>
          <w:p w:rsidR="00763980" w:rsidRDefault="006F0964">
            <w:pPr>
              <w:pStyle w:val="TableParagraph"/>
              <w:spacing w:before="76"/>
              <w:ind w:left="27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Operaciones Corrientes</w:t>
            </w:r>
          </w:p>
        </w:tc>
        <w:tc>
          <w:tcPr>
            <w:tcW w:w="1646" w:type="dxa"/>
            <w:tcBorders>
              <w:left w:val="single" w:sz="6" w:space="0" w:color="000000"/>
              <w:right w:val="single" w:sz="6" w:space="0" w:color="000000"/>
            </w:tcBorders>
          </w:tcPr>
          <w:p w:rsidR="00763980" w:rsidRDefault="006F0964">
            <w:pPr>
              <w:pStyle w:val="TableParagraph"/>
              <w:spacing w:before="61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4.778.393,20</w:t>
            </w:r>
          </w:p>
        </w:tc>
      </w:tr>
      <w:tr w:rsidR="00763980">
        <w:trPr>
          <w:trHeight w:val="511"/>
        </w:trPr>
        <w:tc>
          <w:tcPr>
            <w:tcW w:w="1995" w:type="dxa"/>
            <w:tcBorders>
              <w:left w:val="single" w:sz="6" w:space="0" w:color="000000"/>
              <w:right w:val="single" w:sz="6" w:space="0" w:color="000000"/>
            </w:tcBorders>
          </w:tcPr>
          <w:p w:rsidR="00763980" w:rsidRDefault="00763980">
            <w:pPr>
              <w:pStyle w:val="TableParagraph"/>
              <w:spacing w:before="8"/>
              <w:rPr>
                <w:b/>
                <w:sz w:val="14"/>
              </w:rPr>
            </w:pPr>
          </w:p>
          <w:p w:rsidR="00763980" w:rsidRDefault="006F0964">
            <w:pPr>
              <w:pStyle w:val="TableParagraph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4159" w:type="dxa"/>
            <w:tcBorders>
              <w:left w:val="single" w:sz="6" w:space="0" w:color="000000"/>
            </w:tcBorders>
          </w:tcPr>
          <w:p w:rsidR="00763980" w:rsidRDefault="006F0964">
            <w:pPr>
              <w:pStyle w:val="TableParagraph"/>
              <w:spacing w:before="149"/>
              <w:ind w:left="117"/>
              <w:rPr>
                <w:sz w:val="16"/>
              </w:rPr>
            </w:pPr>
            <w:r>
              <w:rPr>
                <w:sz w:val="16"/>
              </w:rPr>
              <w:t>INVERSIONES REALES</w:t>
            </w:r>
          </w:p>
        </w:tc>
        <w:tc>
          <w:tcPr>
            <w:tcW w:w="2537" w:type="dxa"/>
            <w:tcBorders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  <w:tcBorders>
              <w:left w:val="single" w:sz="6" w:space="0" w:color="000000"/>
              <w:right w:val="single" w:sz="6" w:space="0" w:color="000000"/>
            </w:tcBorders>
          </w:tcPr>
          <w:p w:rsidR="00763980" w:rsidRDefault="00763980">
            <w:pPr>
              <w:pStyle w:val="TableParagraph"/>
              <w:spacing w:before="8"/>
              <w:rPr>
                <w:b/>
                <w:sz w:val="14"/>
              </w:rPr>
            </w:pPr>
          </w:p>
          <w:p w:rsidR="00763980" w:rsidRDefault="006F0964">
            <w:pPr>
              <w:pStyle w:val="TableParagraph"/>
              <w:ind w:right="8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823.244,35</w:t>
            </w:r>
          </w:p>
        </w:tc>
      </w:tr>
      <w:tr w:rsidR="00763980">
        <w:trPr>
          <w:trHeight w:val="525"/>
        </w:trPr>
        <w:tc>
          <w:tcPr>
            <w:tcW w:w="1995" w:type="dxa"/>
            <w:tcBorders>
              <w:left w:val="single" w:sz="6" w:space="0" w:color="000000"/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b/>
                <w:sz w:val="16"/>
              </w:rPr>
            </w:pPr>
          </w:p>
          <w:p w:rsidR="00763980" w:rsidRDefault="006F0964">
            <w:pPr>
              <w:pStyle w:val="TableParagraph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7</w:t>
            </w:r>
          </w:p>
        </w:tc>
        <w:tc>
          <w:tcPr>
            <w:tcW w:w="4159" w:type="dxa"/>
            <w:tcBorders>
              <w:left w:val="single" w:sz="6" w:space="0" w:color="000000"/>
            </w:tcBorders>
          </w:tcPr>
          <w:p w:rsidR="00763980" w:rsidRDefault="00763980">
            <w:pPr>
              <w:pStyle w:val="TableParagraph"/>
              <w:spacing w:before="3"/>
              <w:rPr>
                <w:b/>
                <w:sz w:val="14"/>
              </w:rPr>
            </w:pPr>
          </w:p>
          <w:p w:rsidR="00763980" w:rsidRDefault="006F0964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TRANSFERENCIAS DE CAPITAL</w:t>
            </w:r>
          </w:p>
        </w:tc>
        <w:tc>
          <w:tcPr>
            <w:tcW w:w="2537" w:type="dxa"/>
            <w:tcBorders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  <w:tcBorders>
              <w:left w:val="single" w:sz="6" w:space="0" w:color="000000"/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b/>
                <w:sz w:val="16"/>
              </w:rPr>
            </w:pPr>
          </w:p>
          <w:p w:rsidR="00763980" w:rsidRDefault="006F0964">
            <w:pPr>
              <w:pStyle w:val="TableParagraph"/>
              <w:ind w:right="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80.212,57</w:t>
            </w:r>
          </w:p>
        </w:tc>
      </w:tr>
      <w:tr w:rsidR="00763980">
        <w:trPr>
          <w:trHeight w:val="525"/>
        </w:trPr>
        <w:tc>
          <w:tcPr>
            <w:tcW w:w="1995" w:type="dxa"/>
            <w:tcBorders>
              <w:left w:val="single" w:sz="6" w:space="0" w:color="000000"/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b/>
                <w:sz w:val="16"/>
              </w:rPr>
            </w:pPr>
          </w:p>
          <w:p w:rsidR="00763980" w:rsidRDefault="006F0964">
            <w:pPr>
              <w:pStyle w:val="TableParagraph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8</w:t>
            </w:r>
          </w:p>
        </w:tc>
        <w:tc>
          <w:tcPr>
            <w:tcW w:w="4159" w:type="dxa"/>
            <w:tcBorders>
              <w:left w:val="single" w:sz="6" w:space="0" w:color="000000"/>
            </w:tcBorders>
          </w:tcPr>
          <w:p w:rsidR="00763980" w:rsidRDefault="00763980">
            <w:pPr>
              <w:pStyle w:val="TableParagraph"/>
              <w:spacing w:before="3"/>
              <w:rPr>
                <w:b/>
                <w:sz w:val="14"/>
              </w:rPr>
            </w:pPr>
          </w:p>
          <w:p w:rsidR="00763980" w:rsidRDefault="006F0964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ACTIVOS FINANCIEROS</w:t>
            </w:r>
          </w:p>
        </w:tc>
        <w:tc>
          <w:tcPr>
            <w:tcW w:w="2537" w:type="dxa"/>
            <w:tcBorders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  <w:tcBorders>
              <w:left w:val="single" w:sz="6" w:space="0" w:color="000000"/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b/>
                <w:sz w:val="16"/>
              </w:rPr>
            </w:pPr>
          </w:p>
          <w:p w:rsidR="00763980" w:rsidRDefault="006F0964">
            <w:pPr>
              <w:pStyle w:val="TableParagraph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5.000,00</w:t>
            </w:r>
          </w:p>
        </w:tc>
      </w:tr>
      <w:tr w:rsidR="00763980">
        <w:trPr>
          <w:trHeight w:val="418"/>
        </w:trPr>
        <w:tc>
          <w:tcPr>
            <w:tcW w:w="1995" w:type="dxa"/>
            <w:tcBorders>
              <w:left w:val="single" w:sz="6" w:space="0" w:color="000000"/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b/>
                <w:sz w:val="16"/>
              </w:rPr>
            </w:pPr>
          </w:p>
          <w:p w:rsidR="00763980" w:rsidRDefault="006F0964">
            <w:pPr>
              <w:pStyle w:val="TableParagraph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9</w:t>
            </w:r>
          </w:p>
        </w:tc>
        <w:tc>
          <w:tcPr>
            <w:tcW w:w="4159" w:type="dxa"/>
            <w:tcBorders>
              <w:left w:val="single" w:sz="6" w:space="0" w:color="000000"/>
            </w:tcBorders>
          </w:tcPr>
          <w:p w:rsidR="00763980" w:rsidRDefault="00763980">
            <w:pPr>
              <w:pStyle w:val="TableParagraph"/>
              <w:spacing w:before="3"/>
              <w:rPr>
                <w:b/>
                <w:sz w:val="14"/>
              </w:rPr>
            </w:pPr>
          </w:p>
          <w:p w:rsidR="00763980" w:rsidRDefault="006F0964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PASIVOS FINANCIEROS</w:t>
            </w:r>
          </w:p>
        </w:tc>
        <w:tc>
          <w:tcPr>
            <w:tcW w:w="2537" w:type="dxa"/>
            <w:tcBorders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  <w:tcBorders>
              <w:left w:val="single" w:sz="6" w:space="0" w:color="000000"/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b/>
                <w:sz w:val="16"/>
              </w:rPr>
            </w:pPr>
          </w:p>
          <w:p w:rsidR="00763980" w:rsidRDefault="006F0964">
            <w:pPr>
              <w:pStyle w:val="TableParagraph"/>
              <w:ind w:right="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22.000,00</w:t>
            </w:r>
          </w:p>
        </w:tc>
      </w:tr>
      <w:tr w:rsidR="00763980">
        <w:trPr>
          <w:trHeight w:val="280"/>
        </w:trPr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9" w:type="dxa"/>
            <w:tcBorders>
              <w:left w:val="single" w:sz="6" w:space="0" w:color="000000"/>
              <w:bottom w:val="single" w:sz="6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7" w:type="dxa"/>
            <w:tcBorders>
              <w:bottom w:val="single" w:sz="6" w:space="0" w:color="000000"/>
              <w:right w:val="single" w:sz="6" w:space="0" w:color="000000"/>
            </w:tcBorders>
          </w:tcPr>
          <w:p w:rsidR="00763980" w:rsidRDefault="006F0964">
            <w:pPr>
              <w:pStyle w:val="TableParagraph"/>
              <w:spacing w:before="76"/>
              <w:ind w:left="27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Operaciones de Capital</w:t>
            </w:r>
          </w:p>
        </w:tc>
        <w:tc>
          <w:tcPr>
            <w:tcW w:w="1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80" w:rsidRDefault="006F0964">
            <w:pPr>
              <w:pStyle w:val="TableParagraph"/>
              <w:spacing w:before="61"/>
              <w:ind w:right="88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930.456,92</w:t>
            </w:r>
          </w:p>
        </w:tc>
      </w:tr>
      <w:tr w:rsidR="00763980">
        <w:trPr>
          <w:trHeight w:val="35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80" w:rsidRDefault="00763980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763980" w:rsidRDefault="006F0964">
            <w:pPr>
              <w:pStyle w:val="TableParagraph"/>
              <w:spacing w:before="1"/>
              <w:ind w:left="44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 general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80" w:rsidRDefault="00763980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763980" w:rsidRDefault="006F0964">
            <w:pPr>
              <w:pStyle w:val="TableParagraph"/>
              <w:spacing w:before="1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5.708.850,12</w:t>
            </w:r>
          </w:p>
        </w:tc>
      </w:tr>
    </w:tbl>
    <w:p w:rsidR="00763980" w:rsidRDefault="00763980">
      <w:pPr>
        <w:jc w:val="right"/>
        <w:rPr>
          <w:sz w:val="15"/>
        </w:rPr>
        <w:sectPr w:rsidR="00763980">
          <w:type w:val="continuous"/>
          <w:pgSz w:w="11900" w:h="16820"/>
          <w:pgMar w:top="760" w:right="600" w:bottom="280" w:left="740" w:header="720" w:footer="72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6147"/>
        <w:gridCol w:w="2763"/>
        <w:gridCol w:w="2280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bookmarkStart w:id="6" w:name="8.6_elaprgasecomx1_eco_2018"/>
            <w:bookmarkEnd w:id="6"/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10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8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6147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ÓRGANOS DE GOBIERNO.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Retribuciones básicas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968"/>
              </w:tabs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Órganos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ab/>
              <w:t>Retribuciones básicas.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66.500,00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Retribuciones básicas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left="382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10000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66.500,00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12000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URBANISMO: PLANEAMIENTO, GESTIÓN, EJECUCIÓN Y DISCIPLINA URB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Sueldos del Grupo A1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644"/>
              </w:tabs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Urbanismo</w:t>
            </w:r>
            <w:r>
              <w:rPr>
                <w:sz w:val="16"/>
              </w:rPr>
              <w:tab/>
              <w:t>Func. Retribuc. basicas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15.500,00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12000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Sueldos del Grupo A1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Func. Retribuc. basicas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12000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POLÍTICA ECONÓMICA Y FISCAL.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Sueldos del Grupo A1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Política econom. y fiscal Func. Retribuc. basicas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Sueldos del Grupo A1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left="382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12000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63.500,00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12001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POLÍTICA ECONÓMICA Y FISCAL.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Sueldos del Grupo A2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Política econom. y fiscal Sueldos del Grupo A2.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14.500,00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Sueldos del Grupo A2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left="382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12001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14.500,00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12003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SEGURIDAD Y ORDEN PÚBLICO.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Sueldos del Grupo C1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Seguridad y orden público Sueldos del Grupo C1.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64.000,00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12003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Sueldos del Grupo C1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Sueldos del Grupo C1.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35.500,00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12003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POLÍTICA ECONÓMICA Y FISCAL.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Sueldos del Grupo C1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Política econom. y fiscal Sueldos del Grupo C1.</w:t>
            </w:r>
          </w:p>
        </w:tc>
        <w:tc>
          <w:tcPr>
            <w:tcW w:w="2763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headerReference w:type="default" r:id="rId10"/>
          <w:pgSz w:w="16820" w:h="11900" w:orient="landscape"/>
          <w:pgMar w:top="1940" w:right="1620" w:bottom="280" w:left="1160" w:header="1125" w:footer="0" w:gutter="0"/>
          <w:pgNumType w:start="1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6147"/>
        <w:gridCol w:w="2763"/>
        <w:gridCol w:w="2280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10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8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37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00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Sueldos del Grupo C1</w:t>
            </w:r>
          </w:p>
        </w:tc>
        <w:tc>
          <w:tcPr>
            <w:tcW w:w="2763" w:type="dxa"/>
            <w:tcBorders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100"/>
              <w:ind w:left="382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12003</w:t>
            </w:r>
          </w:p>
        </w:tc>
        <w:tc>
          <w:tcPr>
            <w:tcW w:w="2280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100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132.500,00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3321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12004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BIBLIOTECAS PÚBLICAS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Sueldos del Grupo C2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Bibliotecas Sueldos del Grupo C2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9.700,00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12004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Sueldos del Grupo C2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Sueldos del Grupo C2.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23.500,00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Sueldos del Grupo C2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left="382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12004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33.200,00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12005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Sueldos del Grupo E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 Sueldos del Grupo E.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8.200,00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Sueldos del Grupo E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left="382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12005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8.200,00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12006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SEGURIDAD Y ORDEN PÚBLICO.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Trienios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Seguridad y orden público Trienios.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12006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URBANISMO: PLANEAMIENTO, GESTIÓN, EJECUCIÓN Y DISCIPLINA URB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Trienios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644"/>
              </w:tabs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Urbanismo</w:t>
            </w:r>
            <w:r>
              <w:rPr>
                <w:sz w:val="16"/>
              </w:rPr>
              <w:tab/>
              <w:t>Trienios.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850,00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3321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12006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BIBLIOTECAS PÚBLICAS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Trienios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Bibliotecas Trienios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12006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Trienios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 Trienios.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12006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Trienios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Trienios.</w:t>
            </w:r>
          </w:p>
        </w:tc>
        <w:tc>
          <w:tcPr>
            <w:tcW w:w="2763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6147"/>
        <w:gridCol w:w="2763"/>
        <w:gridCol w:w="2280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10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8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12006</w:t>
            </w:r>
          </w:p>
        </w:tc>
        <w:tc>
          <w:tcPr>
            <w:tcW w:w="6147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POLÍTICA ECONÓMICA Y FISCAL.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Trienios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Política econom. y fiscal Trienios.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Trienios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left="382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12006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29.100,00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12100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SEGURIDAD Y ORDEN PÚBLICO.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Complemento de destino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Seguridad y orden público Complemento de destino.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12100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URBANISMO: PLANEAMIENTO, GESTIÓN, EJECUCIÓN Y DISCIPLINA URB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Complemento de destino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644"/>
              </w:tabs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Urbanismo</w:t>
            </w:r>
            <w:r>
              <w:rPr>
                <w:sz w:val="16"/>
              </w:rPr>
              <w:tab/>
              <w:t>Complemento de destino.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8.600,00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3321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12100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BIBLIOTECAS PÚBLICAS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Complemento de destino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Bibliotecas Complemento de destino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12100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Complemento de destino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 Complemento de destino.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12100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Complemento de destino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Complemento de destino.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12100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POLÍTICA ECONÓMICA Y FISCAL.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Complemento de destino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Política econom. y fiscal Complemento de destino.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Complemento de destino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left="382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12100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138.600,00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12101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SEGURIDAD Y ORDEN PÚBLICO.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Complemento específico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Seguridad y orden público Complemento específico.</w:t>
            </w:r>
          </w:p>
        </w:tc>
        <w:tc>
          <w:tcPr>
            <w:tcW w:w="2763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6147"/>
        <w:gridCol w:w="2763"/>
        <w:gridCol w:w="2280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10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8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12101</w:t>
            </w:r>
          </w:p>
        </w:tc>
        <w:tc>
          <w:tcPr>
            <w:tcW w:w="6147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URBANISMO: PLANEAMIENTO, GESTIÓN, EJECUCIÓN Y DISCIPLINA URB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Complemento específico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644"/>
              </w:tabs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Urbanismo</w:t>
            </w:r>
            <w:r>
              <w:rPr>
                <w:sz w:val="16"/>
              </w:rPr>
              <w:tab/>
              <w:t>Complemento específico.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3321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12101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BIBLIOTECAS PÚBLICAS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Complemento específico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Bibliotecas Complemento específico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12101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Complemento específico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 Complemento específico.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12101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Complemento específico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Complemento específico.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56.500,00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12101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POLÍTICA ECONÓMICA Y FISCAL.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Complemento específico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Política econom. y fiscal Complemento específico.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Complemento específico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left="382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12101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166.500,00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URBANISMO: PLANEAMIENTO, GESTIÓN, EJECUCIÓN Y DISCIPLINA URB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Retribuciones básicas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Retribuciones básicas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Gastos Funcionamento Ed. Preescolar e Infantil (Colegio)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Retribuciones básicas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Enseñanza infantil y primaria Retribuciones básicas.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3321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BIBLIOTECAS PÚBLICAS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Retribuciones básicas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Bibliotecas Retribuciones básicas</w:t>
            </w:r>
          </w:p>
        </w:tc>
        <w:tc>
          <w:tcPr>
            <w:tcW w:w="2763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5454"/>
        <w:gridCol w:w="3457"/>
        <w:gridCol w:w="2281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11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81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7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5454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Retribuciones básicas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depor Retribuciones básicas.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INFORMACIÓN Y PROMOCIÓN TURÍSTICA.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Retribuciones básicas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Ordenac y promoc. turisti Retribuciones básicas.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Retribuciones básicas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Admon Geral Infraestruras Retribuciones básicas.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92.000,00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Retribuciones básicas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13000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8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238.000,00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13100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Laboral temporal.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primaria.Laboral temporal.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525.000,00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13100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Laboral temporal.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 Laboral temporal.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13100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Laboral temporal.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Admon Geral Infraestructura Laboral temporal.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13100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Laboral temporal.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Laboral temporal.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136.500,00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Laboral temporal.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13100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8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742.500,00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14300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SEGURIDAD Y ORDEN PÚBLICO.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 personal.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Seguridad y orden público Otro personal.</w:t>
            </w:r>
          </w:p>
        </w:tc>
        <w:tc>
          <w:tcPr>
            <w:tcW w:w="3457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5454"/>
        <w:gridCol w:w="3457"/>
        <w:gridCol w:w="2281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11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81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7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14300</w:t>
            </w:r>
          </w:p>
        </w:tc>
        <w:tc>
          <w:tcPr>
            <w:tcW w:w="5454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DEL MEDIO AMBIENTE.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 personal.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Otro personal.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14300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 personal.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primaria. Otro personal.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14300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FOMENTO DEL EMPLEO.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 personal.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932"/>
              </w:tabs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Fomento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empleo</w:t>
            </w:r>
            <w:r>
              <w:rPr>
                <w:sz w:val="16"/>
              </w:rPr>
              <w:tab/>
              <w:t>Otro personal.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14300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 personal.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depor Otro personal.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14300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INFORMACIÓN Y PROMOCIÓN TURÍSTICA.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 personal.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Otro personal.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14300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 personal.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Otro personal.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14300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 personal.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Otro personal.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Otro personal.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left="107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14300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8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166.500,00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15000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Productividad.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Productividad.</w:t>
            </w:r>
          </w:p>
        </w:tc>
        <w:tc>
          <w:tcPr>
            <w:tcW w:w="3457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4910"/>
        <w:gridCol w:w="4000"/>
        <w:gridCol w:w="2280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10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8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15000</w:t>
            </w:r>
          </w:p>
        </w:tc>
        <w:tc>
          <w:tcPr>
            <w:tcW w:w="4910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0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POLÍTICA ECONÓMICA Y FISCAL.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Productividad.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Productividad.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Productividad.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15000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14.000,00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15001</w:t>
            </w: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Productividad específica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Productividad específica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15001</w:t>
            </w: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POLÍTICA ECONÓMICA Y FISCAL.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Productividad específica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Productividad específica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Productividad específica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15001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4.400,00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15100</w:t>
            </w: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2" w:lineRule="exact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Gratificaciones.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Gratificaciones.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3321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15100</w:t>
            </w: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BIBLIOTECAS PÚBLICAS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Gratificaciones.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Gratificaciones.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15100</w:t>
            </w: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Gratificaciones.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Gratificaciones.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15100</w:t>
            </w: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2" w:lineRule="exact"/>
              <w:ind w:left="95"/>
              <w:rPr>
                <w:sz w:val="16"/>
              </w:rPr>
            </w:pPr>
            <w:r>
              <w:rPr>
                <w:sz w:val="16"/>
              </w:rPr>
              <w:t>POLÍTICA ECONÓMICA Y FISCAL.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Gratificaciones.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Gratificaciones.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Gratificaciones.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15100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7.100,00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SEGURIDAD Y ORDEN PÚBLICO.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Seguridad Social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0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Seguridad y orden público Seguridad Social.</w:t>
            </w:r>
          </w:p>
        </w:tc>
        <w:tc>
          <w:tcPr>
            <w:tcW w:w="4000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8910"/>
        <w:gridCol w:w="2280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8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891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URBANISMO: PLANEAMIENTO, GESTIÓN, EJECUCIÓN Y DISCIPLINA URB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Seguridad Social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tabs>
                <w:tab w:val="left" w:pos="1599"/>
              </w:tabs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Urbanismo</w:t>
            </w:r>
            <w:r>
              <w:rPr>
                <w:sz w:val="16"/>
              </w:rPr>
              <w:tab/>
              <w:t>Seguridad Social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Seguridad Social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primaria. Seguridad Social.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FOMENTO DEL EMPLEO.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Seguridad Social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tabs>
                <w:tab w:val="left" w:pos="1932"/>
              </w:tabs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Fomento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empleo</w:t>
            </w:r>
            <w:r>
              <w:rPr>
                <w:sz w:val="16"/>
              </w:rPr>
              <w:tab/>
              <w:t>Seguridad Social.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Gastos Funcionamento Ed. Preescolar e Infantil (Colegio)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Seguridad Social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Enseñanza infantil y primaria Seguridad Social.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3321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BIBLIOTECAS PÚBLICAS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Seguridad Social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Bibliotecas Seguridad Social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Seguridad Social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depor Seguridad Social.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INFORMACIÓN Y PROMOCIÓN TURÍSTICA.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Seguridad Social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Ordenac y promoc. turisti Seguridad Social.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Seguridad Social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Admon Geral Infraestructuras Seguridad Social.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ÓRGANOS DE GOBIERNO.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Seguridad Social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</w:tcBorders>
          </w:tcPr>
          <w:p w:rsidR="00763980" w:rsidRDefault="006F0964">
            <w:pPr>
              <w:pStyle w:val="TableParagraph"/>
              <w:tabs>
                <w:tab w:val="left" w:pos="1968"/>
              </w:tabs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Órganos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Seguridad Social.</w:t>
            </w:r>
          </w:p>
        </w:tc>
        <w:tc>
          <w:tcPr>
            <w:tcW w:w="228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5454"/>
        <w:gridCol w:w="3457"/>
        <w:gridCol w:w="2281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11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81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7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5454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Seguridad Social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Seguridad Social.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89.000,00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POLÍTICA ECONÓMICA Y FISCAL.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Seguridad Social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Política econom. y fiscal Seguridad Social.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Seguridad Social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16000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8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501.500,00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16200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Formación y perfeccionamiento del personal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Admon Geral Infraestructura Formac.y perfec.del perso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16200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Formación y perfeccionamiento del personal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Formac.y perfec.del perso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Formación y perfeccionamiento del personal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16200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800,00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16205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Seguros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Seguros.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Seguros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16205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4.000,00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20200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Arrend.edif.y otras const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primaria. Arrend.edif.y otras const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Arrend.edif.y otras const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20200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1.500,00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20300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Arrend.maq, instalac.y ut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Admon Geral Infraestructura Arrend.maq, instalac.y ut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763980">
        <w:trPr>
          <w:trHeight w:val="363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Arrend.maq, instalac.y ut</w:t>
            </w:r>
          </w:p>
        </w:tc>
        <w:tc>
          <w:tcPr>
            <w:tcW w:w="3457" w:type="dxa"/>
            <w:tcBorders>
              <w:top w:val="nil"/>
              <w:left w:val="nil"/>
            </w:tcBorders>
          </w:tcPr>
          <w:p w:rsidR="00763980" w:rsidRDefault="006F0964">
            <w:pPr>
              <w:pStyle w:val="TableParagraph"/>
              <w:spacing w:before="57"/>
              <w:ind w:right="64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20300</w:t>
            </w:r>
          </w:p>
        </w:tc>
        <w:tc>
          <w:tcPr>
            <w:tcW w:w="2281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57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2.000,00</w:t>
            </w:r>
          </w:p>
        </w:tc>
      </w:tr>
    </w:tbl>
    <w:p w:rsidR="00763980" w:rsidRDefault="00763980">
      <w:pPr>
        <w:jc w:val="right"/>
        <w:rPr>
          <w:sz w:val="15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5454"/>
        <w:gridCol w:w="3457"/>
        <w:gridCol w:w="2281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11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81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7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20400</w:t>
            </w:r>
          </w:p>
        </w:tc>
        <w:tc>
          <w:tcPr>
            <w:tcW w:w="5454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SEGURIDAD Y ORDEN PÚBLICO.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Arrendamientos de material de transporte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Arrendamientos de material de transporte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Arrendamientos de material de transporte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20400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800,00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20601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Renting equip. multifunc.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Renting equip. multifunc.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Renting equip. multifunc.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20601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7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11.000,00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3321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20900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BIBLIOTECAS PÚBLICAS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Cánones.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Cánones.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20900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2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CULTURAL.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Cánones.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797"/>
              </w:tabs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Promoción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ab/>
              <w:t>Cánones.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Cánones.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20900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7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15.250,00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21000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Infraestr.y bienes natura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Admon Geral Infraestructura Infraestr.y bienes natura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Infraestr.y bienes natura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21000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7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10.000,00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21200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Gastos Funcionamento Ed. Preescolar e Infantil (Colegio)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Edificios y otras constru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Enseñanza infantil y primaria Edificios y otras constru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21200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Edificios y otras constru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depor Edificios y otras constru</w:t>
            </w:r>
          </w:p>
        </w:tc>
        <w:tc>
          <w:tcPr>
            <w:tcW w:w="3457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5454"/>
        <w:gridCol w:w="3457"/>
        <w:gridCol w:w="2281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11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81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7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21200</w:t>
            </w:r>
          </w:p>
        </w:tc>
        <w:tc>
          <w:tcPr>
            <w:tcW w:w="5454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Edificios y otras constru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Edificios y otras constru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Edificios y otras constru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21200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8.300,00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21300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PARQUES Y JARDINES.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Maqu., instalac.y utillaj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Parques y Jardines Maqu., instalac.y utillaj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21300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Maqu., instalac.y utillaj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depor Maqu., instalac.y utillaj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21300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Maqu., instalac.y utillaj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Admon Geral Infraestructura Maqu., instalac.y utillaj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21300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SOCIEDAD DE LA INFORMACIÓN.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Maqu., instalac.y utillaj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Maqu., instalac.y utillaj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21300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Maqu., instalac.y utillaj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Maqu., instalac.y utillaj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Maqu., instalac.y utillaj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21300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7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25.200,00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21302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2" w:lineRule="exact"/>
              <w:ind w:left="95"/>
              <w:rPr>
                <w:sz w:val="16"/>
              </w:rPr>
            </w:pPr>
            <w:r>
              <w:rPr>
                <w:sz w:val="16"/>
              </w:rPr>
              <w:t>Gastos Funcionamento Ed. preescolar (Guardería)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Maq., instalacions-ascens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Ed. preescolar Maq., instalacions-ascens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21302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Gastos Funcionamento Ed. Preescolar e Infantil (Colegio)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Maq., instalacions-ascens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Enseñanza infantil y primaria Maq., instalacions-ascens</w:t>
            </w:r>
          </w:p>
        </w:tc>
        <w:tc>
          <w:tcPr>
            <w:tcW w:w="3457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5454"/>
        <w:gridCol w:w="3457"/>
        <w:gridCol w:w="2281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11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81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7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21302</w:t>
            </w:r>
          </w:p>
        </w:tc>
        <w:tc>
          <w:tcPr>
            <w:tcW w:w="5454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Maq., instalacions-ascens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Maq., instalacions-ascens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Maq., instalacions-ascens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21302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6.500,00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21303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Maq., instalacions-climat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depor Maq., instalacions-climat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21303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Maq., instalacions-climat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Maq., instalacions-climat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Maq., instalacions-climat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21303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4.500,00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21400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2" w:lineRule="exact"/>
              <w:ind w:left="95"/>
              <w:rPr>
                <w:sz w:val="16"/>
              </w:rPr>
            </w:pPr>
            <w:r>
              <w:rPr>
                <w:sz w:val="16"/>
              </w:rPr>
              <w:t>SEGURIDAD Y ORDEN PÚBLICO.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Elementos de transporte.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Seguridad y orden público Elementos de transporte.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21400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MOVILIDAD URBANA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Elementos de transporte.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Movilidad urbana.Mantemento Servizo de Bicicletas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21400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PROTECCIÓN CIVIL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Elementos de transporte.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625"/>
              </w:tabs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Protección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  <w:r>
              <w:rPr>
                <w:sz w:val="16"/>
              </w:rPr>
              <w:tab/>
              <w:t>Elementos de transporte.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21400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2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Elementos de transporte.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Admon Geral Infraestructura Elementos de transporte.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21400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Elementos de transporte.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Elementos de transporte.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 w:rsidR="00763980">
        <w:trPr>
          <w:trHeight w:val="363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Elementos de transporte.</w:t>
            </w:r>
          </w:p>
        </w:tc>
        <w:tc>
          <w:tcPr>
            <w:tcW w:w="3457" w:type="dxa"/>
            <w:tcBorders>
              <w:top w:val="nil"/>
              <w:left w:val="nil"/>
            </w:tcBorders>
          </w:tcPr>
          <w:p w:rsidR="00763980" w:rsidRDefault="006F0964">
            <w:pPr>
              <w:pStyle w:val="TableParagraph"/>
              <w:spacing w:before="57"/>
              <w:ind w:right="64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21400</w:t>
            </w:r>
          </w:p>
        </w:tc>
        <w:tc>
          <w:tcPr>
            <w:tcW w:w="2281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57"/>
              <w:ind w:right="117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33.400,00</w:t>
            </w:r>
          </w:p>
        </w:tc>
      </w:tr>
    </w:tbl>
    <w:p w:rsidR="00763980" w:rsidRDefault="00763980">
      <w:pPr>
        <w:jc w:val="right"/>
        <w:rPr>
          <w:sz w:val="15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5382"/>
        <w:gridCol w:w="3527"/>
        <w:gridCol w:w="2279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09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79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9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21500</w:t>
            </w:r>
          </w:p>
        </w:tc>
        <w:tc>
          <w:tcPr>
            <w:tcW w:w="5382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7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Mobiliario.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Mobiliario.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Mobiliario.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21500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0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500,00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21600</w:t>
            </w: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Equip.proceso información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Equip.proceso información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Equip.proceso información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21600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0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250,00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22000</w:t>
            </w: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Ordinario no inventariable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primaria. Ordinario no inventariabl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3321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22000</w:t>
            </w: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2" w:lineRule="exact"/>
              <w:ind w:left="95"/>
              <w:rPr>
                <w:sz w:val="16"/>
              </w:rPr>
            </w:pPr>
            <w:r>
              <w:rPr>
                <w:sz w:val="16"/>
              </w:rPr>
              <w:t>BIBLIOTECAS PÚBLICAS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Ordinario no inventariable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Bibliotecas Ordinario no inventariable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22000</w:t>
            </w: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Ordinario no inventariable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Ordinario no inventariabl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Ordinario no inventariable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22000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2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3.150,00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22001</w:t>
            </w: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Gastos Funcionamento Ed. Preescolar e Infantil (Colegio)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Prensa, revistas, libros y otras publicaciones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Prensa, revistas, libros y otras publicaciones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3321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22001</w:t>
            </w: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BIBLIOTECAS PÚBLICAS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Prensa, revistas, libros y otras publicaciones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Bibliotecas Prensa, revistas, libros y otras publicaciones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22001</w:t>
            </w: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Prensa, revistas, libros y otras publicaciones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2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Prensa, revistas, libros</w:t>
            </w:r>
          </w:p>
        </w:tc>
        <w:tc>
          <w:tcPr>
            <w:tcW w:w="3527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5503"/>
        <w:gridCol w:w="3406"/>
        <w:gridCol w:w="2279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09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79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9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37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3" w:type="dxa"/>
            <w:tcBorders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00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Prensa, revistas, libros y otras publicaciones</w:t>
            </w:r>
          </w:p>
        </w:tc>
        <w:tc>
          <w:tcPr>
            <w:tcW w:w="3406" w:type="dxa"/>
            <w:tcBorders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100"/>
              <w:ind w:right="64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22001</w:t>
            </w:r>
          </w:p>
        </w:tc>
        <w:tc>
          <w:tcPr>
            <w:tcW w:w="2279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100"/>
              <w:ind w:right="112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7.040,00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22002</w:t>
            </w:r>
          </w:p>
        </w:tc>
        <w:tc>
          <w:tcPr>
            <w:tcW w:w="550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Material informático no inventariable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Mat.informático no invent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Material informático no inventariable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22002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0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500,00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22100</w:t>
            </w:r>
          </w:p>
        </w:tc>
        <w:tc>
          <w:tcPr>
            <w:tcW w:w="550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ORDENACIÓN DEL TRÁFICO Y DEL ESTACIONAMIENTO.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Energía eléctrica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Energía eléctrica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22100</w:t>
            </w:r>
          </w:p>
        </w:tc>
        <w:tc>
          <w:tcPr>
            <w:tcW w:w="550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PROTECCIÓN CIVIL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Energía eléctrica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625"/>
              </w:tabs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Protección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  <w:r>
              <w:rPr>
                <w:sz w:val="16"/>
              </w:rPr>
              <w:tab/>
              <w:t>Energía eléctrica.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22100</w:t>
            </w:r>
          </w:p>
        </w:tc>
        <w:tc>
          <w:tcPr>
            <w:tcW w:w="550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2" w:lineRule="exact"/>
              <w:ind w:left="95"/>
              <w:rPr>
                <w:sz w:val="16"/>
              </w:rPr>
            </w:pPr>
            <w:r>
              <w:rPr>
                <w:sz w:val="16"/>
              </w:rPr>
              <w:t>ALUMBRADO PÚBLICO.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Energía eléctrica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Alumbrado Publico Energía eléctrica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139.400,00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22100</w:t>
            </w:r>
          </w:p>
        </w:tc>
        <w:tc>
          <w:tcPr>
            <w:tcW w:w="550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Gastos Funcionamento Ed. preescolar (Guardería)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Energía eléctrica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Ed. preescolar Energía eléctrica.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22100</w:t>
            </w:r>
          </w:p>
        </w:tc>
        <w:tc>
          <w:tcPr>
            <w:tcW w:w="550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Gastos Funcionamento Ed. Preescolar e Infantil (Colegio)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Energía eléctrica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Enseñanza infantil y primaria Energía eléctrica.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3321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22100</w:t>
            </w:r>
          </w:p>
        </w:tc>
        <w:tc>
          <w:tcPr>
            <w:tcW w:w="550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2" w:lineRule="exact"/>
              <w:ind w:left="95"/>
              <w:rPr>
                <w:sz w:val="16"/>
              </w:rPr>
            </w:pPr>
            <w:r>
              <w:rPr>
                <w:sz w:val="16"/>
              </w:rPr>
              <w:t>BIBLIOTECAS PÚBLICAS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Energía eléctrica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Bibliotecas Energía eléctrica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22100</w:t>
            </w:r>
          </w:p>
        </w:tc>
        <w:tc>
          <w:tcPr>
            <w:tcW w:w="550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Energía eléctrica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3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depor Energía eléctrica.</w:t>
            </w:r>
          </w:p>
        </w:tc>
        <w:tc>
          <w:tcPr>
            <w:tcW w:w="3406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5454"/>
        <w:gridCol w:w="3457"/>
        <w:gridCol w:w="2281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11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81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7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22100</w:t>
            </w:r>
          </w:p>
        </w:tc>
        <w:tc>
          <w:tcPr>
            <w:tcW w:w="5454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SOCIEDAD DE LA INFORMACIÓN.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Energía eléctrica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Energía eléctrica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Energía eléctrica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Energía eléctrica.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Energía eléctrica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22100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8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231.050,00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22103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SEGURIDAD Y ORDEN PÚBLICO.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Combustibles y carburantes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Seguridad y orden público Combustibles y carburante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22103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Combustibles y carburantes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primaria. Combustibles y carburante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22103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Gastos Funcionamento Ed. preescolar (Guardería)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Combustibles y carburantes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Ed. preescolar Combustibles y carburante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22103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Combustibles y carburantes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depor Combustibles y carburante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22103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Combustibles y carburantes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Admon Gral de Infraestrcturas Combustibles y carburantes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Combustibles y carburantes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22103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7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38.950,00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22104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SEGURIDAD Y ORDEN PÚBLICO.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Vestuario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Seguridad y orden público Vestuario.</w:t>
            </w:r>
          </w:p>
        </w:tc>
        <w:tc>
          <w:tcPr>
            <w:tcW w:w="3457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5454"/>
        <w:gridCol w:w="3457"/>
        <w:gridCol w:w="2281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11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81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7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22104</w:t>
            </w:r>
          </w:p>
        </w:tc>
        <w:tc>
          <w:tcPr>
            <w:tcW w:w="5454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DEL MEDIO AMBIENTE.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Vestuario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Vestuario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22104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PARQUES Y JARDINES.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Vestuario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Parques y Jardines Vestuario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22104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Vestuario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primaria. Vestuario.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22104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FOMENTO DEL EMPLEO.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Vestuario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932"/>
              </w:tabs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Fomento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empleo</w:t>
            </w:r>
            <w:r>
              <w:rPr>
                <w:sz w:val="16"/>
              </w:rPr>
              <w:tab/>
              <w:t>Vestuario.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22104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Vestuario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Vestuario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22104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Vestuario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Admon Geral Infraestructura Vestuario.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22104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Vestuario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Vestuario.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Vestuario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left="107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22104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7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14.100,00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22106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DEL MEDIO AMBIENTE.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Productos farmacéuticos y material sanitario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Productos farmacéuticos y material sanitario</w:t>
            </w:r>
          </w:p>
        </w:tc>
        <w:tc>
          <w:tcPr>
            <w:tcW w:w="3457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5454"/>
        <w:gridCol w:w="3457"/>
        <w:gridCol w:w="2281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11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81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7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22106</w:t>
            </w:r>
          </w:p>
        </w:tc>
        <w:tc>
          <w:tcPr>
            <w:tcW w:w="5454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Productos farmacéuticos y material sanitario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Prod.farmac.y mat.sanitar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Productos farmacéuticos y material sanitario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22106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450,00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22110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Productos de limpieza y aseo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primaria. Prod. de limpieza y aseo.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22110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Gastos Funcionamento Ed. preescolar (Guardería)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Productos de limpieza y aseo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Ed. preescolar Prod. de limpieza y aseo.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22110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Gastos Funcionamento Ed. Preescolar e Infantil (Colegio)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Productos de limpieza y aseo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Enseñanza infantil y primaria Prod. de limpieza y aseo.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3321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22110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BIBLIOTECAS PÚBLICAS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Productos de limpieza y aseo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Bibliotecas Productos de limpieza y aseo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22110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Productos de limpieza y aseo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depor Prod. de limpieza y aseo.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22110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Productos de limpieza y aseo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Admon Geral Infraestructura Prod. de limpieza y aseo.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22110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Productos de limpieza y aseo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Prod. de limpieza y aseo.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763980">
        <w:trPr>
          <w:trHeight w:val="363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Productos de limpieza y aseo</w:t>
            </w:r>
          </w:p>
        </w:tc>
        <w:tc>
          <w:tcPr>
            <w:tcW w:w="3457" w:type="dxa"/>
            <w:tcBorders>
              <w:top w:val="nil"/>
              <w:left w:val="nil"/>
            </w:tcBorders>
          </w:tcPr>
          <w:p w:rsidR="00763980" w:rsidRDefault="006F0964">
            <w:pPr>
              <w:pStyle w:val="TableParagraph"/>
              <w:spacing w:before="57"/>
              <w:ind w:right="64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22110</w:t>
            </w:r>
          </w:p>
        </w:tc>
        <w:tc>
          <w:tcPr>
            <w:tcW w:w="2281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57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7.700,00</w:t>
            </w:r>
          </w:p>
        </w:tc>
      </w:tr>
    </w:tbl>
    <w:p w:rsidR="00763980" w:rsidRDefault="00763980">
      <w:pPr>
        <w:jc w:val="right"/>
        <w:rPr>
          <w:sz w:val="15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5598"/>
        <w:gridCol w:w="3312"/>
        <w:gridCol w:w="2280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10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8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22111</w:t>
            </w:r>
          </w:p>
        </w:tc>
        <w:tc>
          <w:tcPr>
            <w:tcW w:w="5598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Suministros de repuestos de maquinaria, utillaje y elementos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Suministros de repuestos de maquinaria, utillaje y elementos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Suministros de repuestos de maquinaria, utillaje y elementos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left="931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22111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5.000,00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5598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SEGURIDAD Y ORDEN PÚBLICO.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suministros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Seguridad y orden público Otros suministros.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5598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ORDENACIÓN DEL TRÁFICO Y DEL ESTACIONAMIENTO.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suministros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Ordenación del tráfico -Otros suministros-Señalizacion Vial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1623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5598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TRATAMIENTO DE RESIDUOS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suministros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Otros suministros-Composteiros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5598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CEMENTERIO Y SERVICIOS FUNERARIOS.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suministros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Cementerio y s. funerario Otros suministros.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5598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ALUMBRADO PÚBLICO.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suministros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Alumbrado Publico Otros suministros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5598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DEL MEDIO AMBIENTE.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suministros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Otros suministros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5598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PARQUES Y JARDINES.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suministros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8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Parques y Jardines.Otros suministros</w:t>
            </w:r>
          </w:p>
        </w:tc>
        <w:tc>
          <w:tcPr>
            <w:tcW w:w="3312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5454"/>
        <w:gridCol w:w="3457"/>
        <w:gridCol w:w="2281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11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81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7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5454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suministros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primaria. Otros suministros.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Gastos Funcionamento Ed. preescolar (Guardería)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suministros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Ed. preescolar Otros suministros.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Gastos Funcionamento Ed. Preescolar e Infantil (Colegio)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suministros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Enseñanza infantil y primaria Otros suministros.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CULTURAL.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suministros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797"/>
              </w:tabs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Promoción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ab/>
              <w:t>Otros suministros.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suministros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depor Otros suministros.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suministros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Admon Geral Infraestructura Otros suministros.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ÓRGANOS DE GOBIERNO.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suministros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Otros suministros-Medallas conmemorativas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suministros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Otros suministros.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</w:tr>
      <w:tr w:rsidR="00763980">
        <w:trPr>
          <w:trHeight w:val="363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Otros suministros</w:t>
            </w:r>
          </w:p>
        </w:tc>
        <w:tc>
          <w:tcPr>
            <w:tcW w:w="3457" w:type="dxa"/>
            <w:tcBorders>
              <w:top w:val="nil"/>
              <w:left w:val="nil"/>
            </w:tcBorders>
          </w:tcPr>
          <w:p w:rsidR="00763980" w:rsidRDefault="006F0964">
            <w:pPr>
              <w:pStyle w:val="TableParagraph"/>
              <w:spacing w:before="57"/>
              <w:ind w:left="107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22199</w:t>
            </w:r>
          </w:p>
        </w:tc>
        <w:tc>
          <w:tcPr>
            <w:tcW w:w="2281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57"/>
              <w:ind w:right="117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93.250,00</w:t>
            </w:r>
          </w:p>
        </w:tc>
      </w:tr>
    </w:tbl>
    <w:p w:rsidR="00763980" w:rsidRDefault="00763980">
      <w:pPr>
        <w:jc w:val="right"/>
        <w:rPr>
          <w:sz w:val="15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8910"/>
        <w:gridCol w:w="2280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8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22200</w:t>
            </w:r>
          </w:p>
        </w:tc>
        <w:tc>
          <w:tcPr>
            <w:tcW w:w="891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SEGURIDAD Y ORDEN PÚBLICO.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Servicios de telecomunicaciones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Seguridad y orden público Servicios de Telecomunica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22200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Servicios de telecomunicaciones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primaria. Servicios de Telecomunica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22200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FOMENTO DEL EMPLEO.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Servicios de telecomunicaciones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tabs>
                <w:tab w:val="left" w:pos="1932"/>
              </w:tabs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Fomento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empleo</w:t>
            </w:r>
            <w:r>
              <w:rPr>
                <w:sz w:val="16"/>
              </w:rPr>
              <w:tab/>
              <w:t>Servicios de Telecomunica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22200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Gastos Funcionamento Ed. preescolar (Guardería)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Servicios de telecomunicaciones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Ed. preescolar Servicios de Telecomunica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3321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22200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BIBLIOTECAS PÚBLICAS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Servicios de telecomunicaciones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Bibliotecas Servicios de telecomunicaciones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22200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Servicios de telecomunicaciones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depor Servicios de Telecomunica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22200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INFORMACIÓN Y PROMOCIÓN TURÍSTICA.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Servicios de telecomunicaciones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Ordenac y promoc. turisti Servicios de Telecomunica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550,00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22200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Servicios de telecomunicaciones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Admon Geral Infraestructura Servicios de Telecomunica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22200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SOCIEDAD DE LA INFORMACIÓN.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Servicios de telecomunicaciones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Servicios de telecomunicaciones</w:t>
            </w:r>
          </w:p>
        </w:tc>
        <w:tc>
          <w:tcPr>
            <w:tcW w:w="228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5216"/>
        <w:gridCol w:w="3694"/>
        <w:gridCol w:w="2280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10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8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22200</w:t>
            </w:r>
          </w:p>
        </w:tc>
        <w:tc>
          <w:tcPr>
            <w:tcW w:w="5216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4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ÓRGANOS DE GOBIERNO.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Servicios de telecomunicaciones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968"/>
              </w:tabs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Órganos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ab/>
              <w:t>Servicios 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Telecomunica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1.750,00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22200</w:t>
            </w: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Servicios de telecomunicaciones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Servicios de Telecomunica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Servicios de telecomunicaciones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22200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13.700,00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22201</w:t>
            </w: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Postales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Postales.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Postales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22201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11.000,00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22300</w:t>
            </w: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2" w:lineRule="exact"/>
              <w:ind w:left="95"/>
              <w:rPr>
                <w:sz w:val="16"/>
              </w:rPr>
            </w:pPr>
            <w:r>
              <w:rPr>
                <w:sz w:val="16"/>
              </w:rPr>
              <w:t>ÓRGANOS DE GOBIERNO.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Transportes.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923"/>
              </w:tabs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Órganos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ab/>
              <w:t>Transportes.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22300</w:t>
            </w: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Transportes.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Transportes.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Transportes.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22300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2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500,00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22401</w:t>
            </w: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Seguros respons.civil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Seguros respons.civil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Seguros respons.civil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22401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6.500,00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22402</w:t>
            </w: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Seguro de edificios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Seguro de edificios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763980">
        <w:trPr>
          <w:trHeight w:val="363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6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Seguro de edificios</w:t>
            </w:r>
          </w:p>
        </w:tc>
        <w:tc>
          <w:tcPr>
            <w:tcW w:w="3694" w:type="dxa"/>
            <w:tcBorders>
              <w:top w:val="nil"/>
              <w:left w:val="nil"/>
            </w:tcBorders>
          </w:tcPr>
          <w:p w:rsidR="00763980" w:rsidRDefault="006F0964">
            <w:pPr>
              <w:pStyle w:val="TableParagraph"/>
              <w:spacing w:before="57"/>
              <w:ind w:right="64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22402</w:t>
            </w:r>
          </w:p>
        </w:tc>
        <w:tc>
          <w:tcPr>
            <w:tcW w:w="228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57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8.000,00</w:t>
            </w:r>
          </w:p>
        </w:tc>
      </w:tr>
    </w:tbl>
    <w:p w:rsidR="00763980" w:rsidRDefault="00763980">
      <w:pPr>
        <w:jc w:val="right"/>
        <w:rPr>
          <w:sz w:val="15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5153"/>
        <w:gridCol w:w="3757"/>
        <w:gridCol w:w="2280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10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8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22403</w:t>
            </w:r>
          </w:p>
        </w:tc>
        <w:tc>
          <w:tcPr>
            <w:tcW w:w="5153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7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Seguro de vehículos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Seguro de vehículos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Seguro de vehículos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22403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6.000,00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22500</w:t>
            </w: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Tributos estatales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Tributos estatales.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Tributos estatales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22500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2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600,00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22501</w:t>
            </w: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Tributos de las Comunidades Autónomas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Tributos de las CC.AA.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Tributos de las Comunidades Autónomas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22501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5.000,00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22502</w:t>
            </w: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Tributos de las Entidades locales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Tributos de las EE.LL.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Tributos de las Entidades locales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22502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2.000,00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22601</w:t>
            </w: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ÓRGANOS DE GOBIERNO.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Atenciones protocolarias y representativas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968"/>
              </w:tabs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Órganos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ab/>
              <w:t>Atenc.protocolarias 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rep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Atenciones protocolarias y representativas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22601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2.500,00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22602</w:t>
            </w: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CULTURAL.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Publicidad y propaganda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797"/>
              </w:tabs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Promoción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ab/>
              <w:t>Publicidad 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propaganda.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22602</w:t>
            </w: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INFORMACIÓN Y PROMOCIÓN TURÍSTICA.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Publicidad y propaganda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3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Ordenac y promoc. turisti Publicidad y propaganda.</w:t>
            </w:r>
          </w:p>
        </w:tc>
        <w:tc>
          <w:tcPr>
            <w:tcW w:w="3757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5350"/>
        <w:gridCol w:w="3559"/>
        <w:gridCol w:w="2279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09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79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9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22602</w:t>
            </w:r>
          </w:p>
        </w:tc>
        <w:tc>
          <w:tcPr>
            <w:tcW w:w="5350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9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ÓRGANOS DE GOBIERNO.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Publicidad y propaganda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968"/>
              </w:tabs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Órganos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ab/>
              <w:t>Publicidad 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propaganda.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22602</w:t>
            </w:r>
          </w:p>
        </w:tc>
        <w:tc>
          <w:tcPr>
            <w:tcW w:w="5350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Publicidad y propaganda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Publicidad y propaganda.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Publicidad y propaganda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22602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2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9.000,00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22603</w:t>
            </w:r>
          </w:p>
        </w:tc>
        <w:tc>
          <w:tcPr>
            <w:tcW w:w="5350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Publicación en Diarios Oficiales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Publicación en Diarios Of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Publicación en Diarios Oficiales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22603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2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3.000,00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22604</w:t>
            </w:r>
          </w:p>
        </w:tc>
        <w:tc>
          <w:tcPr>
            <w:tcW w:w="5350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2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Jurídicos, contenciosos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Jurídicos, contenciosos.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Jurídicos, contenciosos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22604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3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35.000,00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22699</w:t>
            </w:r>
          </w:p>
        </w:tc>
        <w:tc>
          <w:tcPr>
            <w:tcW w:w="5350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DEL MEDIO AMBIENTE.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gastos diversos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Otros gastos diversos-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22699</w:t>
            </w:r>
          </w:p>
        </w:tc>
        <w:tc>
          <w:tcPr>
            <w:tcW w:w="5350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PROTECCIÓN DE LA SALUBRIDAD PÚBLICA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gastos diversos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Otros gastos diversos-Control de animais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22699</w:t>
            </w:r>
          </w:p>
        </w:tc>
        <w:tc>
          <w:tcPr>
            <w:tcW w:w="5350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gastos diversos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Otros gastos diversos-Campus Federacion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763980">
        <w:trPr>
          <w:trHeight w:val="363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Otros gastos diversos</w:t>
            </w:r>
          </w:p>
        </w:tc>
        <w:tc>
          <w:tcPr>
            <w:tcW w:w="3559" w:type="dxa"/>
            <w:tcBorders>
              <w:top w:val="nil"/>
              <w:left w:val="nil"/>
            </w:tcBorders>
          </w:tcPr>
          <w:p w:rsidR="00763980" w:rsidRDefault="006F0964">
            <w:pPr>
              <w:pStyle w:val="TableParagraph"/>
              <w:spacing w:before="57"/>
              <w:ind w:right="64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22699</w:t>
            </w:r>
          </w:p>
        </w:tc>
        <w:tc>
          <w:tcPr>
            <w:tcW w:w="2279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57"/>
              <w:ind w:right="113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16.500,00</w:t>
            </w:r>
          </w:p>
        </w:tc>
      </w:tr>
    </w:tbl>
    <w:p w:rsidR="00763980" w:rsidRDefault="00763980">
      <w:pPr>
        <w:jc w:val="right"/>
        <w:rPr>
          <w:sz w:val="15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5432"/>
        <w:gridCol w:w="3478"/>
        <w:gridCol w:w="2280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10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8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1621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22700</w:t>
            </w:r>
          </w:p>
        </w:tc>
        <w:tc>
          <w:tcPr>
            <w:tcW w:w="5432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8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3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RECOGIDA DE RESIDUOS.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Limpieza y aseo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Recogida de residuos. Limpieza y aseo. CeltaPrix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22700</w:t>
            </w:r>
          </w:p>
        </w:tc>
        <w:tc>
          <w:tcPr>
            <w:tcW w:w="543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3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PARQUES Y JARDINES.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Limpieza y aseo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Limpieza y aseo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22700</w:t>
            </w:r>
          </w:p>
        </w:tc>
        <w:tc>
          <w:tcPr>
            <w:tcW w:w="543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3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Gastos Funcionamento Ed. preescolar (Guardería)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Limpieza y aseo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Limpieza y aseo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22700</w:t>
            </w:r>
          </w:p>
        </w:tc>
        <w:tc>
          <w:tcPr>
            <w:tcW w:w="543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3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Gastos Funcionamento Ed. Preescolar e Infantil (Colegio)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Limpieza y aseo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Limpieza y aseo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22700</w:t>
            </w:r>
          </w:p>
        </w:tc>
        <w:tc>
          <w:tcPr>
            <w:tcW w:w="543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3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Limpieza y aseo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Limpieza y aseo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22700</w:t>
            </w:r>
          </w:p>
        </w:tc>
        <w:tc>
          <w:tcPr>
            <w:tcW w:w="543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3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Limpieza y aseo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Limpieza y aseo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Limpieza y aseo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left="1097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22700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453.700,00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22706</w:t>
            </w:r>
          </w:p>
        </w:tc>
        <w:tc>
          <w:tcPr>
            <w:tcW w:w="543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3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ALCANTARILLADO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Estudios y trabajos técnicos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Estudios y trabajos técnicos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22706</w:t>
            </w:r>
          </w:p>
        </w:tc>
        <w:tc>
          <w:tcPr>
            <w:tcW w:w="543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3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ALUMBRADO PÚBLICO.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Estudios y trabajos técnicos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2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Estudios y trabajos técnicos-Auditoria Eficiencia energetica</w:t>
            </w:r>
          </w:p>
        </w:tc>
        <w:tc>
          <w:tcPr>
            <w:tcW w:w="3478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6007"/>
        <w:gridCol w:w="2902"/>
        <w:gridCol w:w="2279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09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79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9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22706</w:t>
            </w:r>
          </w:p>
        </w:tc>
        <w:tc>
          <w:tcPr>
            <w:tcW w:w="6007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2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DEL MEDIO AMBIENTE.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Estudios y trabajos técnicos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Estudios y trabajos técnicos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22706</w:t>
            </w: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PROTECCIÓN DE LA SALUBRIDAD PÚBLICA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Estudios y trabajos técnicos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Protección de la salubridad públic Canceira Mancomundada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22706</w:t>
            </w: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Gastos Funcionamento Ed. Preescolar e Infantil (Colegio)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Estudios y trabajos técnicos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Estudios y trabajos técnicos-Charlas educacion alimentaria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22706</w:t>
            </w: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PROTECCIÓN Y GESTIÓN DEL PATRIMONIO HISTÓRICO-ARTÍSTICO.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Estudios y trabajos técnicos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Estudios y trabajos técnicos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14.520,00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22706</w:t>
            </w: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Estudios y trabajos técnicos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depor Estudios y trabajos técni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22706</w:t>
            </w: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Estudios y trabajos técnicos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Admon Geral Infr. Estudios y trabajos técnicos Proyectos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22706</w:t>
            </w: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SOCIEDAD DE LA INFORMACIÓN.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Estudios y trabajos técnicos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Estudios y trabajos técnicos-Cursos informática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6.800,20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22706</w:t>
            </w: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Estudios y trabajos técnicos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Admon gral Estud. trabaj técnicos-Web, Gestion, serv. Inform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763980">
        <w:trPr>
          <w:trHeight w:val="363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7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Estudios y trabajos técnicos</w:t>
            </w:r>
          </w:p>
        </w:tc>
        <w:tc>
          <w:tcPr>
            <w:tcW w:w="2902" w:type="dxa"/>
            <w:tcBorders>
              <w:top w:val="nil"/>
              <w:left w:val="nil"/>
            </w:tcBorders>
          </w:tcPr>
          <w:p w:rsidR="00763980" w:rsidRDefault="006F0964">
            <w:pPr>
              <w:pStyle w:val="TableParagraph"/>
              <w:spacing w:before="57"/>
              <w:ind w:left="522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22706</w:t>
            </w:r>
          </w:p>
        </w:tc>
        <w:tc>
          <w:tcPr>
            <w:tcW w:w="2279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57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116.420,20</w:t>
            </w:r>
          </w:p>
        </w:tc>
      </w:tr>
    </w:tbl>
    <w:p w:rsidR="00763980" w:rsidRDefault="00763980">
      <w:pPr>
        <w:jc w:val="right"/>
        <w:rPr>
          <w:sz w:val="15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5539"/>
        <w:gridCol w:w="3370"/>
        <w:gridCol w:w="2279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09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79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9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22708</w:t>
            </w:r>
          </w:p>
        </w:tc>
        <w:tc>
          <w:tcPr>
            <w:tcW w:w="5539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0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POLÍTICA ECONÓMICA Y FISCAL.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3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Servicios de recaudación a favor de la entidad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Política econom. y fiscal Servicios de recaudación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146.000,00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Servicios de recaudación a favor de la entidad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left="99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22708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146.000,00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5539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SEGURIDAD Y ORDEN PÚBLICO.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3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5539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MOVILIDAD URBANA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3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5539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SERVICIO DE PREVENCIÓN Y EXTINCIÓN DE INCENDIOS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3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1532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5539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PAVIMENTACIÓN DE VÍAS PÚBLICAS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3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Otros trabajos realizados por otras empresas-Desbroce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1621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5539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RECOGIDA DE RESIDUOS.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3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Recogida de residuos.Otros trabajos realizados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1622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5539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GESTIÓN DE RESIDUOS SÓLIDOS URBANOS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3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Gestión de residuos sólidos urbanosOtros trabajos realizados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1623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5539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TRATAMIENTO DE RESIDUOS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3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Tratamiento de residuos.Otros trabajos realizados(SOGAMA)</w:t>
            </w:r>
          </w:p>
        </w:tc>
        <w:tc>
          <w:tcPr>
            <w:tcW w:w="3370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8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208.000,00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8910"/>
        <w:gridCol w:w="2280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8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891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CEMENTERIO Y SERVICIOS FUNERARIOS.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Cementerio y s. funerario Otros trabajos realizados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DEL MEDIO AMBIENTE.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Otros trabajos realizados por otras empresas (Cursos)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PARQUES Y JARDINES.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Otros trabajos Mant. Parques e xardinería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primaria. Otros trabajos realizados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83.185,49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PROTECCIÓN DE LA SALUBRIDAD PÚBLICA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Protección da salubridad públic Desratizac e control pombas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Gastos Funcionamento Ed. Preescolar e Infantil (Colegio)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Otros trabajos realizados por otras empresas-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3321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BIBLIOTECAS PÚBLICAS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Bibliotecas Otros trabajos realizados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CULTURAL.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Actividades Culturais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PROTECCIÓN Y GESTIÓN DEL PATRIMONIO HISTÓRICO-ARTÍSTICO.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Otros trabajos realizados-Remodelacion Castelo Concepcion</w:t>
            </w:r>
          </w:p>
        </w:tc>
        <w:tc>
          <w:tcPr>
            <w:tcW w:w="228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5602"/>
        <w:gridCol w:w="3307"/>
        <w:gridCol w:w="2279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09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79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9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5602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7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INSTALACIONES DE OCUPACIÓN DEL TIEMPO LIBRE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560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FIESTAS POPULARES Y FESTEJOS.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560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depor Otros trabajos realizados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560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INFORMACIÓN Y PROMOCIÓN TURÍSTICA.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Otros trabajos-Arcos e Cantís 2017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560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Admon Geral Infraestructura Otros trabajos realizados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560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ÓRGANOS DE GOBIERNO.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Órganos Gobierno Otros trabajos Serv. Prensa e outros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560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Otros- Web .Control horar MUTUA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Otros trabajos realizados por otras empresas y profesionales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22799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709.535,49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23000</w:t>
            </w:r>
          </w:p>
        </w:tc>
        <w:tc>
          <w:tcPr>
            <w:tcW w:w="560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ÓRGANOS DE GOBIERNO.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De los miembros de los órganos de gobierno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968"/>
              </w:tabs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Órganos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ab/>
              <w:t>De los órganos 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gobiern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763980">
        <w:trPr>
          <w:trHeight w:val="363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De los miembros de los órganos de gobierno</w:t>
            </w:r>
          </w:p>
        </w:tc>
        <w:tc>
          <w:tcPr>
            <w:tcW w:w="3307" w:type="dxa"/>
            <w:tcBorders>
              <w:top w:val="nil"/>
              <w:left w:val="nil"/>
            </w:tcBorders>
          </w:tcPr>
          <w:p w:rsidR="00763980" w:rsidRDefault="006F0964">
            <w:pPr>
              <w:pStyle w:val="TableParagraph"/>
              <w:spacing w:before="57"/>
              <w:ind w:right="64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23000</w:t>
            </w:r>
          </w:p>
        </w:tc>
        <w:tc>
          <w:tcPr>
            <w:tcW w:w="2279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57"/>
              <w:ind w:right="112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1.500,00</w:t>
            </w:r>
          </w:p>
        </w:tc>
      </w:tr>
    </w:tbl>
    <w:p w:rsidR="00763980" w:rsidRDefault="00763980">
      <w:pPr>
        <w:jc w:val="right"/>
        <w:rPr>
          <w:sz w:val="15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6147"/>
        <w:gridCol w:w="2763"/>
        <w:gridCol w:w="2280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10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8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23020</w:t>
            </w:r>
          </w:p>
        </w:tc>
        <w:tc>
          <w:tcPr>
            <w:tcW w:w="6147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SEGURIDAD Y ORDEN PÚBLICO.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Seguridad y orden público Del personal no directivo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23020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URBANISMO: PLANEAMIENTO, GESTIÓN, EJECUCIÓN Y DISCIPLINA URB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644"/>
              </w:tabs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Urbanismo</w:t>
            </w:r>
            <w:r>
              <w:rPr>
                <w:sz w:val="16"/>
              </w:rPr>
              <w:tab/>
              <w:t>Del personal no directivo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23020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primaria. Del personal no directivo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23020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INFORMACIÓN Y PROMOCIÓN TURÍSTICA.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Ordenac y promoc. turisti Del personal no directivo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23020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Admon Geral Infraestructura Del personal no directivo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23020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Del personal no directivo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23020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POLÍTICA ECONÓMICA Y FISCAL.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Política econom. y fiscal Del personal no directivo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Del personal no directivo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left="382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23020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3.800,00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23100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ÓRGANOS DE GOBIERNO.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De los miembros de los órganos de gobierno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968"/>
              </w:tabs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Órganos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ab/>
              <w:t>Indemnizac. Locomocion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</w:tr>
      <w:tr w:rsidR="00763980">
        <w:trPr>
          <w:trHeight w:val="363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De los miembros de los órganos de gobierno</w:t>
            </w:r>
          </w:p>
        </w:tc>
        <w:tc>
          <w:tcPr>
            <w:tcW w:w="2763" w:type="dxa"/>
            <w:tcBorders>
              <w:top w:val="nil"/>
              <w:left w:val="nil"/>
            </w:tcBorders>
          </w:tcPr>
          <w:p w:rsidR="00763980" w:rsidRDefault="006F0964">
            <w:pPr>
              <w:pStyle w:val="TableParagraph"/>
              <w:spacing w:before="57"/>
              <w:ind w:left="382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23100</w:t>
            </w:r>
          </w:p>
        </w:tc>
        <w:tc>
          <w:tcPr>
            <w:tcW w:w="228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57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3.200,00</w:t>
            </w:r>
          </w:p>
        </w:tc>
      </w:tr>
    </w:tbl>
    <w:p w:rsidR="00763980" w:rsidRDefault="00763980">
      <w:pPr>
        <w:jc w:val="right"/>
        <w:rPr>
          <w:sz w:val="15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8910"/>
        <w:gridCol w:w="2280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8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23120</w:t>
            </w:r>
          </w:p>
        </w:tc>
        <w:tc>
          <w:tcPr>
            <w:tcW w:w="891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SEGURIDAD Y ORDEN PÚBLICO.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Seguridad y orden público Del personal no directivo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23120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URBANISMO: PLANEAMIENTO, GESTIÓN, EJECUCIÓN Y DISCIPLINA URB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23120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tabs>
                <w:tab w:val="left" w:pos="2192"/>
              </w:tabs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Asistencia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primaria.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Del personal no directivo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23120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FOMENTO DEL EMPLEO.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tabs>
                <w:tab w:val="left" w:pos="1932"/>
              </w:tabs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Fomento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empleo</w:t>
            </w:r>
            <w:r>
              <w:rPr>
                <w:sz w:val="16"/>
              </w:rPr>
              <w:tab/>
              <w:t>Del personal no directivo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3321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23120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BIBLIOTECAS PÚBLICAS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Bibliotecas Del personal no directivo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23120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 Del personal no directivo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23120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Admon Geral Infraestructura Del personal no directivo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23120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Administracion general Del personal no directivo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23120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POLÍTICA ECONÓMICA Y FISCAL.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Política econom. y fiscal Del personal no directivo</w:t>
            </w:r>
          </w:p>
        </w:tc>
        <w:tc>
          <w:tcPr>
            <w:tcW w:w="228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6147"/>
        <w:gridCol w:w="2763"/>
        <w:gridCol w:w="2280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10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8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37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00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Del personal no directivo</w:t>
            </w:r>
          </w:p>
        </w:tc>
        <w:tc>
          <w:tcPr>
            <w:tcW w:w="2763" w:type="dxa"/>
            <w:tcBorders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100"/>
              <w:ind w:left="382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23120</w:t>
            </w:r>
          </w:p>
        </w:tc>
        <w:tc>
          <w:tcPr>
            <w:tcW w:w="2280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100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16.450,00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23300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ÓRGANOS DE GOBIERNO.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Otras indemnizaciones.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968"/>
              </w:tabs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Órganos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ab/>
              <w:t>Otras indemnizaciones.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Otras indemnizaciones.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left="382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23300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10.000,00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23301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Dietas asistenc. tribunal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Dietas asistenc. tribunal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Dietas asistenc. tribunal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left="382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23301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2.000,00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35200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POLÍTICA ECONÓMICA Y FISCAL.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Intereses de demora.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Política econom. y fiscal Intereses de demora.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Intereses de demora.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left="382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35200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5.000,00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35900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POLÍTICA ECONÓMICA Y FISCAL.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359 Otros gastos financie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Política econom. y fiscal Otros gastos financie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359 Otros gastos financie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left="382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35900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2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300,00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4411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45000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TRANSPORTE COLECTIVO URBANO DE VIAJEROS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A la Admón Gral. de CC.AA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Prom. y manto. transporte A la Admón Gral. de CC.AA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A la Admón Gral. de CC.AA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left="382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45000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8.000,00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45100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URBANISMO: PLANEAMIENTO, GESTIÓN, EJECUCIÓN Y DISCIPLINA URB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A OO.AA.y agenc.de CC.AA.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644"/>
              </w:tabs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Urbanismo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 OO.AA.y agenc.de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CC.AA.</w:t>
            </w:r>
          </w:p>
        </w:tc>
        <w:tc>
          <w:tcPr>
            <w:tcW w:w="2763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5490"/>
        <w:gridCol w:w="3419"/>
        <w:gridCol w:w="2279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09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79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9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45100</w:t>
            </w:r>
          </w:p>
        </w:tc>
        <w:tc>
          <w:tcPr>
            <w:tcW w:w="5490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9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Gastos Funcionamento Ed. preescolar (Guardería)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A OO.AA.y agenc.de CC.AA.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 OO.AA.y agenc.de CC.AA.Cofinanciamento Escola Infantil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A OO.AA.y agenc.de CC.AA.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45100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3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54.500,00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47000</w:t>
            </w: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DESARROLLO EMPRESARIAL.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Subvenciones para fomento del empleo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Subvenciones para fomento del empleo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Subvenciones para fomento del empleo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47000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3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11.000,00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A Fam.e Inst.sin fines lu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primaria. A Fam.e Inst.sin fines lu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2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CULTURAL.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A Fam.e Inst.sin fines lu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 Fam.e Inst.sin fines lu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A Fam.e Inst.sin fines lu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 Fam.e Inst.sin fines lu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A Fam.e Inst.sin fines lu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48000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3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20.500,00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48001</w:t>
            </w: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Transf. corr-Xantar na ca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primaria. Transf. corr-Xantar na ca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Transf. corr-Xantar na ca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48001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3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12.000,00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PROTECCIÓN CIVIL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0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Otras Transferencias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0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625"/>
              </w:tabs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Protección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  <w:r>
              <w:rPr>
                <w:sz w:val="16"/>
              </w:rPr>
              <w:tab/>
              <w:t>Otras Transferencias</w:t>
            </w:r>
          </w:p>
        </w:tc>
        <w:tc>
          <w:tcPr>
            <w:tcW w:w="3419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8910"/>
        <w:gridCol w:w="2280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8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891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DEL MEDIO AMBIENTE.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Otras Transferencias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Otras Transferencias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2.392,72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Otras Transferencias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tabs>
                <w:tab w:val="left" w:pos="2192"/>
              </w:tabs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Asistencia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primaria.</w:t>
            </w:r>
            <w:r>
              <w:rPr>
                <w:sz w:val="16"/>
              </w:rPr>
              <w:tab/>
              <w:t>Otras Transferencias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17.400,00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Gastos Funcionamento Ed. Preescolar e Infantil (Colegio)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Otras Transferencias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Enseñanza infantil y primaria Otras Transferencias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12.281,39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FUNCIONAMIENTO DE CENTROS DOCENTES DE ENSEÑANZA SECUNDARIA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Otras Transferencias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Funcionamento gastos Educ. Secundaria Otras Transferencias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CULTURAL.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Otras Transferencias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tabs>
                <w:tab w:val="left" w:pos="1797"/>
              </w:tabs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Promoción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ab/>
              <w:t>Otras Transferencias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87.451,64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FIESTAS POPULARES Y FESTEJOS.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Otras Transferencias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Otras Transferencias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Otras Transferencias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depor Otras Transferencias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51.246,24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DESARROLLO EMPRESARIAL.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Otras Transferencias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Otras Transferencias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ÓRGANOS DE GOBIERNO.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Otras Transferencias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nil"/>
            </w:tcBorders>
          </w:tcPr>
          <w:p w:rsidR="00763980" w:rsidRDefault="006F0964">
            <w:pPr>
              <w:pStyle w:val="TableParagraph"/>
              <w:tabs>
                <w:tab w:val="left" w:pos="1968"/>
              </w:tabs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Órganos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Otras Transferencias</w:t>
            </w:r>
          </w:p>
        </w:tc>
        <w:tc>
          <w:tcPr>
            <w:tcW w:w="228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9.263,93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6147"/>
        <w:gridCol w:w="2763"/>
        <w:gridCol w:w="2280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10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8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943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6147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TRANSFERENCIAS A OTRAS ENTIDADES LOCALES.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Otras Transferencias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Transferencia a otras entidades locales Otras Transferencias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10.861,59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Otras Transferencias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left="382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48900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233.397,51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60000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URBANISMO: PLANEAMIENTO, GESTIÓN, EJECUCIÓN Y DISCIPLINA URB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Inversiones en terrenos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Inversiones en terrenos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Inversiones en terrenos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left="382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60000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12.500,00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60900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PARQUES Y JARDINES.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Ot.inv.infr.y b.uso gral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Ot.inv.infr.y b.uso gral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8.020,00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60900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2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Ot.inv.infr.y b.uso gral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Ot.inv.infr.y b.uso gral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11.705,79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Ot.inv.infr.y b.uso gral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left="382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60900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19.725,79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1532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61900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PAVIMENTACIÓN DE VÍAS PÚBLICAS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Otr.inver.reposic.infraes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Pavimentación de vías públicas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329.087,62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61900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ALUMBRADO PÚBLICO.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Otr.inver.reposic.infraes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Alumbrado Publico Otr.inver.reposic.infraes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61900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PARQUES Y JARDINES.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Otr.inver.reposic.infraes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Otr.inver.reposic.infraes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61900</w:t>
            </w: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Otr.inver.reposic.infraes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7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Otr.inver.reposic.infraes</w:t>
            </w:r>
          </w:p>
        </w:tc>
        <w:tc>
          <w:tcPr>
            <w:tcW w:w="2763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8.053,00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5454"/>
        <w:gridCol w:w="3457"/>
        <w:gridCol w:w="2281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11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81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7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37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00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Otr.inver.reposic.infraes</w:t>
            </w:r>
          </w:p>
        </w:tc>
        <w:tc>
          <w:tcPr>
            <w:tcW w:w="3457" w:type="dxa"/>
            <w:tcBorders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100"/>
              <w:ind w:right="64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61900</w:t>
            </w:r>
          </w:p>
        </w:tc>
        <w:tc>
          <w:tcPr>
            <w:tcW w:w="2281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100"/>
              <w:ind w:right="118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367.440,62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62200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INSTALACIONES DE OCUPACIÓN DEL TIEMPO LIBRE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Edificios Industriales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Edificios Industriales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14.350,60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62200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Edificios Industriales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Edificios-Casa Avelino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230.923,55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Edificios Industriales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62200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8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245.274,15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62300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SEGURIDAD Y ORDEN PÚBLICO.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Maquinaria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Seguridad y orden público Maquinaria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1621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62300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2" w:lineRule="exact"/>
              <w:ind w:left="95"/>
              <w:rPr>
                <w:sz w:val="16"/>
              </w:rPr>
            </w:pPr>
            <w:r>
              <w:rPr>
                <w:sz w:val="16"/>
              </w:rPr>
              <w:t>RECOGIDA DE RESIDUOS.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Maquinaria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Maquinaria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7.211,60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62300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CEMENTERIO Y SERVICIOS FUNERARIOS.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Maquinaria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Maquinaria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121,18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62300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Maquinaria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Maquinaria e instalaciones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20.060,83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62300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2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Maquinaria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Admon Geral Infraestructura Maquinaria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4.659,45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62300</w:t>
            </w: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Maquinaria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Maquinaria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</w:tr>
      <w:tr w:rsidR="00763980">
        <w:trPr>
          <w:trHeight w:val="363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4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Maquinaria</w:t>
            </w:r>
          </w:p>
        </w:tc>
        <w:tc>
          <w:tcPr>
            <w:tcW w:w="3457" w:type="dxa"/>
            <w:tcBorders>
              <w:top w:val="nil"/>
              <w:left w:val="nil"/>
            </w:tcBorders>
          </w:tcPr>
          <w:p w:rsidR="00763980" w:rsidRDefault="006F0964">
            <w:pPr>
              <w:pStyle w:val="TableParagraph"/>
              <w:spacing w:before="57"/>
              <w:ind w:right="64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62300</w:t>
            </w:r>
          </w:p>
        </w:tc>
        <w:tc>
          <w:tcPr>
            <w:tcW w:w="2281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57"/>
              <w:ind w:right="117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38.353,06</w:t>
            </w:r>
          </w:p>
        </w:tc>
      </w:tr>
    </w:tbl>
    <w:p w:rsidR="00763980" w:rsidRDefault="00763980">
      <w:pPr>
        <w:jc w:val="right"/>
        <w:rPr>
          <w:sz w:val="15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6007"/>
        <w:gridCol w:w="2902"/>
        <w:gridCol w:w="2279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09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79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9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62400</w:t>
            </w:r>
          </w:p>
        </w:tc>
        <w:tc>
          <w:tcPr>
            <w:tcW w:w="6007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2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ALUMBRADO PÚBLICO.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Elementos de transporte.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Elementos de transporte.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1.150,00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Elementos de transporte.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left="522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62400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2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1.150,00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62500</w:t>
            </w: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ORDENACIÓN DEL TRÁFICO Y DEL ESTACIONAMIENTO.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Mobiliario.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Ordenación del tráfico-Señalizacion Vial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1532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62500</w:t>
            </w: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PAVIMENTACIÓN DE VÍAS PÚBLICAS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Mobiliario.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Pavimentación de vías públicas. Mobiliario Urbano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1621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62500</w:t>
            </w: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RECOGIDA DE RESIDUOS.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Mobiliario.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Recogida de residuos.Mobiliario.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62500</w:t>
            </w: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Mobiliario.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primaria. Mobiliario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12.400,00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62500</w:t>
            </w: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CULTURAL.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Mobiliario.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Mobiliario.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62500</w:t>
            </w: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PROTECCIÓN Y GESTIÓN DEL PATRIMONIO HISTÓRICO-ARTÍSTICO.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Mobiliario.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Mobiliario.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62500</w:t>
            </w: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Mobiliario.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7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Mobiliario.</w:t>
            </w:r>
          </w:p>
        </w:tc>
        <w:tc>
          <w:tcPr>
            <w:tcW w:w="2902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7.704,00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5382"/>
        <w:gridCol w:w="3527"/>
        <w:gridCol w:w="2279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09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79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9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62500</w:t>
            </w:r>
          </w:p>
        </w:tc>
        <w:tc>
          <w:tcPr>
            <w:tcW w:w="5382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7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Mobiliario.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Mobiliario.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Mobiliario.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62500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3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80.604,00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62600</w:t>
            </w: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SOCIEDAD DE LA INFORMACIÓN.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Equipos proceso informac.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Equipos proceso informac.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1.089,00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62600</w:t>
            </w: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ÓRGANOS DE GOBIERNO.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Equipos proceso informac.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Equipos proceso informac.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919,60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62600</w:t>
            </w: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Equipos proceso informac.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968"/>
              </w:tabs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z w:val="16"/>
              </w:rPr>
              <w:tab/>
              <w:t>Equipos proceso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informac.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Equipos proceso informac.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62600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2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5.508,60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62900</w:t>
            </w: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Otras inversiones nuevas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Otras inversiones nuevas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10.066,28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Otras inversiones nuevas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62900</w:t>
            </w: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3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10.066,28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63200</w:t>
            </w: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Gastos Funcionamento Ed. Preescolar e Infantil (Colegio)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Edificios Industriales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Edificios Industriales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63200</w:t>
            </w: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Edificios Industriales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depor Edificios Industriales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63200</w:t>
            </w: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Edificios Industriales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2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Reparacion de edificios</w:t>
            </w:r>
          </w:p>
        </w:tc>
        <w:tc>
          <w:tcPr>
            <w:tcW w:w="3527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9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5879"/>
        <w:gridCol w:w="3031"/>
        <w:gridCol w:w="2280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10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8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212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933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3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63200</w:t>
            </w:r>
          </w:p>
        </w:tc>
        <w:tc>
          <w:tcPr>
            <w:tcW w:w="5879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1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GESTIÓN DEL PATRIMONIO.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Edificios Industriales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Edificios Industriales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6.621,85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Edificios Industriales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left="622" w:right="619"/>
              <w:jc w:val="center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63200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32.621,85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68200</w:t>
            </w:r>
          </w:p>
        </w:tc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Edificios y otras construcciones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Edificios y otras construcciones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Edificios y otras construcciones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left="622" w:right="619"/>
              <w:jc w:val="center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68200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10.000,00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75100</w:t>
            </w:r>
          </w:p>
        </w:tc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Gastos Funcionamento Ed. preescolar (Guardería)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A Organismos Autónomos y agencias de las Comunidades Autónom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 Organismos Autónomos y agencias de las Comunidades Autónom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47.112,57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A Organismos Autónomos y agencias de las Comunidades Autónom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left="622" w:right="619"/>
              <w:jc w:val="center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75100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47.112,57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78900</w:t>
            </w:r>
          </w:p>
        </w:tc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PROTECCIÓN CIVIL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A familias e instituciones sin fines de lucro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 familias e instituciones sin fines de lucro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78900</w:t>
            </w:r>
          </w:p>
        </w:tc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A familias e instituciones sin fines de lucro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 familias e instituciones sin fines de lucro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78900</w:t>
            </w:r>
          </w:p>
        </w:tc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CULTURAL.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A familias e instituciones sin fines de lucro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 familias e instituciones sin fines de lucro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78900</w:t>
            </w:r>
          </w:p>
        </w:tc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A familias e instituciones sin fines de lucro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Promoción y fomento del dep.instituciones sin fines de lucro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</w:tr>
      <w:tr w:rsidR="00763980">
        <w:trPr>
          <w:trHeight w:val="20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943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78900</w:t>
            </w:r>
          </w:p>
        </w:tc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TRANSFERENCIAS A OTRAS ENTIDADES LOCALES.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6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A familias e instituciones sin fines de lucro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9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 familias e instituciones sin fines de lucro</w:t>
            </w:r>
          </w:p>
        </w:tc>
        <w:tc>
          <w:tcPr>
            <w:tcW w:w="3031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03"/>
        <w:gridCol w:w="952"/>
        <w:gridCol w:w="5099"/>
        <w:gridCol w:w="3812"/>
        <w:gridCol w:w="2281"/>
      </w:tblGrid>
      <w:tr w:rsidR="00763980">
        <w:trPr>
          <w:trHeight w:val="635"/>
        </w:trPr>
        <w:tc>
          <w:tcPr>
            <w:tcW w:w="85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8911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281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97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37"/>
        </w:trPr>
        <w:tc>
          <w:tcPr>
            <w:tcW w:w="855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9" w:type="dxa"/>
            <w:tcBorders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00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A familias e instituciones sin fines de lucro</w:t>
            </w:r>
          </w:p>
        </w:tc>
        <w:tc>
          <w:tcPr>
            <w:tcW w:w="3812" w:type="dxa"/>
            <w:tcBorders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100"/>
              <w:ind w:right="64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78900</w:t>
            </w:r>
          </w:p>
        </w:tc>
        <w:tc>
          <w:tcPr>
            <w:tcW w:w="2281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100"/>
              <w:ind w:right="117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33.100,00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83000</w:t>
            </w:r>
          </w:p>
        </w:tc>
        <w:tc>
          <w:tcPr>
            <w:tcW w:w="5099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POLÍTICA ECONÓMICA Y FISCAL.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Préstamos a corto plazo.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Política econom. y fiscal Préstamos a corto plazo.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763980">
        <w:trPr>
          <w:trHeight w:val="295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Préstamos a corto plazo.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64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83000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5.000,00</w:t>
            </w:r>
          </w:p>
        </w:tc>
      </w:tr>
      <w:tr w:rsidR="00763980">
        <w:trPr>
          <w:trHeight w:val="24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0" w:line="162" w:lineRule="exact"/>
              <w:ind w:left="49"/>
              <w:rPr>
                <w:sz w:val="16"/>
              </w:rPr>
            </w:pPr>
            <w:r>
              <w:rPr>
                <w:sz w:val="16"/>
              </w:rPr>
              <w:t>91100</w:t>
            </w:r>
          </w:p>
        </w:tc>
        <w:tc>
          <w:tcPr>
            <w:tcW w:w="5099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182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DEUDA PÚBLICA.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7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Amort.ptmos.l/p Ent.s.púb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59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8"/>
              <w:ind w:left="95"/>
              <w:rPr>
                <w:sz w:val="16"/>
              </w:rPr>
            </w:pPr>
            <w:r>
              <w:rPr>
                <w:sz w:val="16"/>
              </w:rPr>
              <w:t>Amort.ptmos.l/p Ent.s.púb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</w:tr>
      <w:tr w:rsidR="00763980">
        <w:trPr>
          <w:trHeight w:val="378"/>
        </w:trPr>
        <w:tc>
          <w:tcPr>
            <w:tcW w:w="855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9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57"/>
              <w:ind w:left="125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Amort.ptmos.l/p Ent.s.púb</w:t>
            </w:r>
          </w:p>
        </w:tc>
        <w:tc>
          <w:tcPr>
            <w:tcW w:w="3812" w:type="dxa"/>
            <w:tcBorders>
              <w:top w:val="nil"/>
              <w:left w:val="nil"/>
            </w:tcBorders>
          </w:tcPr>
          <w:p w:rsidR="00763980" w:rsidRDefault="006F0964">
            <w:pPr>
              <w:pStyle w:val="TableParagraph"/>
              <w:spacing w:before="57"/>
              <w:ind w:right="64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Económica 91100</w:t>
            </w:r>
          </w:p>
        </w:tc>
        <w:tc>
          <w:tcPr>
            <w:tcW w:w="2281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57"/>
              <w:ind w:right="117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22.000,00</w:t>
            </w:r>
          </w:p>
        </w:tc>
      </w:tr>
      <w:tr w:rsidR="00763980">
        <w:trPr>
          <w:trHeight w:val="450"/>
        </w:trPr>
        <w:tc>
          <w:tcPr>
            <w:tcW w:w="855" w:type="dxa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1" w:type="dxa"/>
            <w:gridSpan w:val="2"/>
          </w:tcPr>
          <w:p w:rsidR="00763980" w:rsidRDefault="006F0964">
            <w:pPr>
              <w:pStyle w:val="TableParagraph"/>
              <w:spacing w:before="62"/>
              <w:ind w:right="1400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 general</w:t>
            </w:r>
          </w:p>
        </w:tc>
        <w:tc>
          <w:tcPr>
            <w:tcW w:w="2281" w:type="dxa"/>
          </w:tcPr>
          <w:p w:rsidR="00763980" w:rsidRDefault="006F0964">
            <w:pPr>
              <w:pStyle w:val="TableParagraph"/>
              <w:spacing w:before="62"/>
              <w:ind w:right="1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5.708.850,12</w:t>
            </w:r>
          </w:p>
        </w:tc>
      </w:tr>
    </w:tbl>
    <w:p w:rsidR="00763980" w:rsidRDefault="00763980">
      <w:pPr>
        <w:jc w:val="right"/>
        <w:rPr>
          <w:sz w:val="15"/>
        </w:rPr>
        <w:sectPr w:rsidR="00763980">
          <w:pgSz w:w="16820" w:h="11900" w:orient="landscape"/>
          <w:pgMar w:top="1940" w:right="1620" w:bottom="280" w:left="1160" w:header="1125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7965"/>
        <w:gridCol w:w="1492"/>
      </w:tblGrid>
      <w:tr w:rsidR="00763980">
        <w:trPr>
          <w:trHeight w:val="635"/>
        </w:trPr>
        <w:tc>
          <w:tcPr>
            <w:tcW w:w="878" w:type="dxa"/>
          </w:tcPr>
          <w:p w:rsidR="00763980" w:rsidRDefault="00763980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763980" w:rsidRDefault="006F0964">
            <w:pPr>
              <w:pStyle w:val="TableParagraph"/>
              <w:ind w:left="72"/>
              <w:rPr>
                <w:sz w:val="14"/>
              </w:rPr>
            </w:pPr>
            <w:bookmarkStart w:id="7" w:name="8.7_elaresgasfunmx1_resumen_prog_2018"/>
            <w:bookmarkEnd w:id="7"/>
            <w:r>
              <w:rPr>
                <w:sz w:val="14"/>
              </w:rPr>
              <w:t>Programa</w:t>
            </w:r>
          </w:p>
        </w:tc>
        <w:tc>
          <w:tcPr>
            <w:tcW w:w="796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4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149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96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08"/>
        </w:trPr>
        <w:tc>
          <w:tcPr>
            <w:tcW w:w="878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47"/>
              <w:ind w:left="7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7965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57"/>
              <w:ind w:left="214"/>
              <w:rPr>
                <w:sz w:val="16"/>
              </w:rPr>
            </w:pPr>
            <w:r>
              <w:rPr>
                <w:sz w:val="16"/>
              </w:rPr>
              <w:t>DEUDA PÚBLICA.</w:t>
            </w:r>
          </w:p>
        </w:tc>
        <w:tc>
          <w:tcPr>
            <w:tcW w:w="1492" w:type="dxa"/>
            <w:tcBorders>
              <w:bottom w:val="nil"/>
            </w:tcBorders>
          </w:tcPr>
          <w:p w:rsidR="00763980" w:rsidRDefault="006F0964">
            <w:pPr>
              <w:pStyle w:val="TableParagraph"/>
              <w:spacing w:before="72"/>
              <w:ind w:right="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22.000,00</w:t>
            </w:r>
          </w:p>
        </w:tc>
      </w:tr>
      <w:tr w:rsidR="00763980">
        <w:trPr>
          <w:trHeight w:val="318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4"/>
              <w:ind w:right="99"/>
              <w:jc w:val="right"/>
              <w:rPr>
                <w:sz w:val="16"/>
              </w:rPr>
            </w:pPr>
            <w:r>
              <w:rPr>
                <w:color w:val="008000"/>
                <w:sz w:val="16"/>
              </w:rPr>
              <w:t>DEUDA PÚBLICA.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3"/>
              <w:ind w:right="8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22.000,00</w:t>
            </w:r>
          </w:p>
        </w:tc>
      </w:tr>
      <w:tr w:rsidR="00763980">
        <w:trPr>
          <w:trHeight w:val="297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6"/>
              <w:ind w:left="7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6"/>
              <w:ind w:left="214"/>
              <w:rPr>
                <w:sz w:val="16"/>
              </w:rPr>
            </w:pPr>
            <w:r>
              <w:rPr>
                <w:sz w:val="16"/>
              </w:rPr>
              <w:t>SEGURIDAD Y ORDEN PÚBLICO.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1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188.000,00</w:t>
            </w:r>
          </w:p>
        </w:tc>
      </w:tr>
      <w:tr w:rsidR="00763980">
        <w:trPr>
          <w:trHeight w:val="300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9"/>
              <w:ind w:left="7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9"/>
              <w:ind w:left="214"/>
              <w:rPr>
                <w:sz w:val="16"/>
              </w:rPr>
            </w:pPr>
            <w:r>
              <w:rPr>
                <w:sz w:val="16"/>
              </w:rPr>
              <w:t>ORDENACIÓN DEL TRÁFICO Y DEL ESTACIONAMIENTO.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3"/>
              <w:ind w:right="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18.150,00</w:t>
            </w:r>
          </w:p>
        </w:tc>
      </w:tr>
      <w:tr w:rsidR="00763980">
        <w:trPr>
          <w:trHeight w:val="300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9"/>
              <w:ind w:left="7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9"/>
              <w:ind w:left="214"/>
              <w:rPr>
                <w:sz w:val="16"/>
              </w:rPr>
            </w:pPr>
            <w:r>
              <w:rPr>
                <w:sz w:val="16"/>
              </w:rPr>
              <w:t>MOVILIDAD URBANA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3"/>
              <w:ind w:right="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3.700,00</w:t>
            </w:r>
          </w:p>
        </w:tc>
      </w:tr>
      <w:tr w:rsidR="00763980">
        <w:trPr>
          <w:trHeight w:val="300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9"/>
              <w:ind w:left="7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9"/>
              <w:ind w:left="214"/>
              <w:rPr>
                <w:sz w:val="16"/>
              </w:rPr>
            </w:pPr>
            <w:r>
              <w:rPr>
                <w:sz w:val="16"/>
              </w:rPr>
              <w:t>PROTECCIÓN CIVIL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3"/>
              <w:ind w:right="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29.750,00</w:t>
            </w:r>
          </w:p>
        </w:tc>
      </w:tr>
      <w:tr w:rsidR="00763980">
        <w:trPr>
          <w:trHeight w:val="300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9"/>
              <w:ind w:left="7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9"/>
              <w:ind w:left="214"/>
              <w:rPr>
                <w:sz w:val="16"/>
              </w:rPr>
            </w:pPr>
            <w:r>
              <w:rPr>
                <w:sz w:val="16"/>
              </w:rPr>
              <w:t>SERVICIO DE PREVENCIÓN Y EXTINCIÓN DE INCENDIOS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3"/>
              <w:ind w:right="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40.000,00</w:t>
            </w:r>
          </w:p>
        </w:tc>
      </w:tr>
      <w:tr w:rsidR="00763980">
        <w:trPr>
          <w:trHeight w:val="300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9"/>
              <w:ind w:left="72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9"/>
              <w:ind w:left="214"/>
              <w:rPr>
                <w:sz w:val="16"/>
              </w:rPr>
            </w:pPr>
            <w:r>
              <w:rPr>
                <w:sz w:val="16"/>
              </w:rPr>
              <w:t>URBANISMO: PLANEAMIENTO, GESTIÓN, EJECUCIÓN Y DISCIPLINA URB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3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127.150,00</w:t>
            </w:r>
          </w:p>
        </w:tc>
      </w:tr>
      <w:tr w:rsidR="00763980">
        <w:trPr>
          <w:trHeight w:val="300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9"/>
              <w:ind w:left="72"/>
              <w:rPr>
                <w:sz w:val="16"/>
              </w:rPr>
            </w:pPr>
            <w:r>
              <w:rPr>
                <w:sz w:val="16"/>
              </w:rPr>
              <w:t>1532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9"/>
              <w:ind w:left="214"/>
              <w:rPr>
                <w:sz w:val="16"/>
              </w:rPr>
            </w:pPr>
            <w:r>
              <w:rPr>
                <w:sz w:val="16"/>
              </w:rPr>
              <w:t>PAVIMENTACIÓN DE VÍAS PÚBLICAS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3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351.587,62</w:t>
            </w:r>
          </w:p>
        </w:tc>
      </w:tr>
      <w:tr w:rsidR="00763980">
        <w:trPr>
          <w:trHeight w:val="300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9"/>
              <w:ind w:left="72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9"/>
              <w:ind w:left="214"/>
              <w:rPr>
                <w:sz w:val="16"/>
              </w:rPr>
            </w:pPr>
            <w:r>
              <w:rPr>
                <w:sz w:val="16"/>
              </w:rPr>
              <w:t>ALCANTARILLADO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3"/>
              <w:ind w:right="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1.000,00</w:t>
            </w:r>
          </w:p>
        </w:tc>
      </w:tr>
      <w:tr w:rsidR="00763980">
        <w:trPr>
          <w:trHeight w:val="300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9"/>
              <w:ind w:left="72"/>
              <w:rPr>
                <w:sz w:val="16"/>
              </w:rPr>
            </w:pPr>
            <w:r>
              <w:rPr>
                <w:sz w:val="16"/>
              </w:rPr>
              <w:t>1621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9"/>
              <w:ind w:left="214"/>
              <w:rPr>
                <w:sz w:val="16"/>
              </w:rPr>
            </w:pPr>
            <w:r>
              <w:rPr>
                <w:sz w:val="16"/>
              </w:rPr>
              <w:t>RECOGIDA DE RESIDUOS.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3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452.711,60</w:t>
            </w:r>
          </w:p>
        </w:tc>
      </w:tr>
      <w:tr w:rsidR="00763980">
        <w:trPr>
          <w:trHeight w:val="299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9"/>
              <w:ind w:left="72"/>
              <w:rPr>
                <w:sz w:val="16"/>
              </w:rPr>
            </w:pPr>
            <w:r>
              <w:rPr>
                <w:sz w:val="16"/>
              </w:rPr>
              <w:t>1622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9"/>
              <w:ind w:left="214"/>
              <w:rPr>
                <w:sz w:val="16"/>
              </w:rPr>
            </w:pPr>
            <w:r>
              <w:rPr>
                <w:sz w:val="16"/>
              </w:rPr>
              <w:t>GESTIÓN DE RESIDUOS SÓLIDOS URBANOS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3"/>
              <w:ind w:right="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11.000,00</w:t>
            </w:r>
          </w:p>
        </w:tc>
      </w:tr>
      <w:tr w:rsidR="00763980">
        <w:trPr>
          <w:trHeight w:val="300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9"/>
              <w:ind w:left="72"/>
              <w:rPr>
                <w:sz w:val="16"/>
              </w:rPr>
            </w:pPr>
            <w:r>
              <w:rPr>
                <w:sz w:val="16"/>
              </w:rPr>
              <w:t>1623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9"/>
              <w:ind w:left="214"/>
              <w:rPr>
                <w:sz w:val="16"/>
              </w:rPr>
            </w:pPr>
            <w:r>
              <w:rPr>
                <w:sz w:val="16"/>
              </w:rPr>
              <w:t>TRATAMIENTO DE RESIDUOS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3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210.200,00</w:t>
            </w:r>
          </w:p>
        </w:tc>
      </w:tr>
      <w:tr w:rsidR="00763980">
        <w:trPr>
          <w:trHeight w:val="300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9"/>
              <w:ind w:left="72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9"/>
              <w:ind w:left="214"/>
              <w:rPr>
                <w:sz w:val="16"/>
              </w:rPr>
            </w:pPr>
            <w:r>
              <w:rPr>
                <w:sz w:val="16"/>
              </w:rPr>
              <w:t>CEMENTERIO Y SERVICIOS FUNERARIOS.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3"/>
              <w:ind w:right="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3.721,18</w:t>
            </w:r>
          </w:p>
        </w:tc>
      </w:tr>
      <w:tr w:rsidR="00763980">
        <w:trPr>
          <w:trHeight w:val="300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9"/>
              <w:ind w:left="72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9"/>
              <w:ind w:left="214"/>
              <w:rPr>
                <w:sz w:val="16"/>
              </w:rPr>
            </w:pPr>
            <w:r>
              <w:rPr>
                <w:sz w:val="16"/>
              </w:rPr>
              <w:t>ALUMBRADO PÚBLICO.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3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197.550,00</w:t>
            </w:r>
          </w:p>
        </w:tc>
      </w:tr>
      <w:tr w:rsidR="00763980">
        <w:trPr>
          <w:trHeight w:val="300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9"/>
              <w:ind w:left="72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9"/>
              <w:ind w:left="214"/>
              <w:rPr>
                <w:sz w:val="16"/>
              </w:rPr>
            </w:pPr>
            <w:r>
              <w:rPr>
                <w:sz w:val="16"/>
              </w:rPr>
              <w:t>ADMINISTRACIÓN GENERAL DEL MEDIO AMBIENTE.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3"/>
              <w:ind w:right="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13.442,72</w:t>
            </w:r>
          </w:p>
        </w:tc>
      </w:tr>
      <w:tr w:rsidR="00763980">
        <w:trPr>
          <w:trHeight w:val="310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9"/>
              <w:ind w:left="72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9"/>
              <w:ind w:left="214"/>
              <w:rPr>
                <w:sz w:val="16"/>
              </w:rPr>
            </w:pPr>
            <w:r>
              <w:rPr>
                <w:sz w:val="16"/>
              </w:rPr>
              <w:t>PARQUES Y JARDINES.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3"/>
              <w:ind w:right="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59.320,00</w:t>
            </w:r>
          </w:p>
        </w:tc>
      </w:tr>
      <w:tr w:rsidR="00763980">
        <w:trPr>
          <w:trHeight w:val="318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4"/>
              <w:ind w:right="130"/>
              <w:jc w:val="right"/>
              <w:rPr>
                <w:sz w:val="16"/>
              </w:rPr>
            </w:pPr>
            <w:r>
              <w:rPr>
                <w:color w:val="008000"/>
                <w:sz w:val="16"/>
              </w:rPr>
              <w:t>SERVICIOS PÚBLICOS BÁSICOS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3"/>
              <w:ind w:right="88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1.707.283,12</w:t>
            </w:r>
          </w:p>
        </w:tc>
      </w:tr>
      <w:tr w:rsidR="00763980">
        <w:trPr>
          <w:trHeight w:val="297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6"/>
              <w:ind w:left="72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6"/>
              <w:ind w:left="214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1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882.535,49</w:t>
            </w:r>
          </w:p>
        </w:tc>
      </w:tr>
      <w:tr w:rsidR="00763980">
        <w:trPr>
          <w:trHeight w:val="310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9"/>
              <w:ind w:left="72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9"/>
              <w:ind w:left="214"/>
              <w:rPr>
                <w:sz w:val="16"/>
              </w:rPr>
            </w:pPr>
            <w:r>
              <w:rPr>
                <w:sz w:val="16"/>
              </w:rPr>
              <w:t>FOMENTO DEL EMPLEO.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3"/>
              <w:ind w:right="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62.500,00</w:t>
            </w:r>
          </w:p>
        </w:tc>
      </w:tr>
      <w:tr w:rsidR="00763980">
        <w:trPr>
          <w:trHeight w:val="318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4"/>
              <w:ind w:right="112"/>
              <w:jc w:val="right"/>
              <w:rPr>
                <w:sz w:val="16"/>
              </w:rPr>
            </w:pPr>
            <w:r>
              <w:rPr>
                <w:color w:val="008000"/>
                <w:sz w:val="16"/>
              </w:rPr>
              <w:t>ACTUACIONES DE PROTECCIÓN Y PROMOCIÓN SOCIAL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3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945.035,49</w:t>
            </w:r>
          </w:p>
        </w:tc>
      </w:tr>
      <w:tr w:rsidR="00763980">
        <w:trPr>
          <w:trHeight w:val="297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6"/>
              <w:ind w:left="72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6"/>
              <w:ind w:left="214"/>
              <w:rPr>
                <w:sz w:val="16"/>
              </w:rPr>
            </w:pPr>
            <w:r>
              <w:rPr>
                <w:sz w:val="16"/>
              </w:rPr>
              <w:t>PROTECCIÓN DE LA SALUBRIDAD PÚBLICA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1"/>
              <w:ind w:right="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25.500,00</w:t>
            </w:r>
          </w:p>
        </w:tc>
      </w:tr>
      <w:tr w:rsidR="00763980">
        <w:trPr>
          <w:trHeight w:val="300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9"/>
              <w:ind w:left="72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9"/>
              <w:ind w:left="214"/>
              <w:rPr>
                <w:sz w:val="16"/>
              </w:rPr>
            </w:pPr>
            <w:r>
              <w:rPr>
                <w:sz w:val="16"/>
              </w:rPr>
              <w:t>Gastos Funcionamento Ed. preescolar (Guardería)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3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118.612,57</w:t>
            </w:r>
          </w:p>
        </w:tc>
      </w:tr>
      <w:tr w:rsidR="00763980">
        <w:trPr>
          <w:trHeight w:val="300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9"/>
              <w:ind w:left="7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9"/>
              <w:ind w:left="214"/>
              <w:rPr>
                <w:sz w:val="16"/>
              </w:rPr>
            </w:pPr>
            <w:r>
              <w:rPr>
                <w:sz w:val="16"/>
              </w:rPr>
              <w:t>Gastos Funcionamento Ed. Preescolar e Infantil (Colegio)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3"/>
              <w:ind w:right="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82.421,39</w:t>
            </w:r>
          </w:p>
        </w:tc>
      </w:tr>
      <w:tr w:rsidR="00763980">
        <w:trPr>
          <w:trHeight w:val="300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9"/>
              <w:ind w:left="72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9"/>
              <w:ind w:left="214"/>
              <w:rPr>
                <w:sz w:val="16"/>
              </w:rPr>
            </w:pPr>
            <w:r>
              <w:rPr>
                <w:sz w:val="16"/>
              </w:rPr>
              <w:t>FUNCIONAMIENTO DE CENTROS DOCENTES DE ENSEÑANZA SECUNDARIA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3"/>
              <w:ind w:right="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10.000,00</w:t>
            </w:r>
          </w:p>
        </w:tc>
      </w:tr>
      <w:tr w:rsidR="00763980">
        <w:trPr>
          <w:trHeight w:val="300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9"/>
              <w:ind w:left="72"/>
              <w:rPr>
                <w:sz w:val="16"/>
              </w:rPr>
            </w:pPr>
            <w:r>
              <w:rPr>
                <w:sz w:val="16"/>
              </w:rPr>
              <w:t>3321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9"/>
              <w:ind w:left="214"/>
              <w:rPr>
                <w:sz w:val="16"/>
              </w:rPr>
            </w:pPr>
            <w:r>
              <w:rPr>
                <w:sz w:val="16"/>
              </w:rPr>
              <w:t>BIBLIOTECAS PÚBLICAS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3"/>
              <w:ind w:right="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83.000,00</w:t>
            </w:r>
          </w:p>
        </w:tc>
      </w:tr>
      <w:tr w:rsidR="00763980">
        <w:trPr>
          <w:trHeight w:val="300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9"/>
              <w:ind w:left="72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9"/>
              <w:ind w:left="214"/>
              <w:rPr>
                <w:sz w:val="16"/>
              </w:rPr>
            </w:pPr>
            <w:r>
              <w:rPr>
                <w:sz w:val="16"/>
              </w:rPr>
              <w:t>PROMOCIÓN CULTURAL.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3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198.451,64</w:t>
            </w:r>
          </w:p>
        </w:tc>
      </w:tr>
      <w:tr w:rsidR="00763980">
        <w:trPr>
          <w:trHeight w:val="300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9"/>
              <w:ind w:left="72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9"/>
              <w:ind w:left="214"/>
              <w:rPr>
                <w:sz w:val="16"/>
              </w:rPr>
            </w:pPr>
            <w:r>
              <w:rPr>
                <w:sz w:val="16"/>
              </w:rPr>
              <w:t>PROTECCIÓN Y GESTIÓN DEL PATRIMONIO HISTÓRICO-ARTÍSTICO.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3"/>
              <w:ind w:right="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56.520,00</w:t>
            </w:r>
          </w:p>
        </w:tc>
      </w:tr>
      <w:tr w:rsidR="00763980">
        <w:trPr>
          <w:trHeight w:val="300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9"/>
              <w:ind w:left="72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9"/>
              <w:ind w:left="214"/>
              <w:rPr>
                <w:sz w:val="16"/>
              </w:rPr>
            </w:pPr>
            <w:r>
              <w:rPr>
                <w:sz w:val="16"/>
              </w:rPr>
              <w:t>INSTALACIONES DE OCUPACIÓN DEL TIEMPO LIBRE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3"/>
              <w:ind w:right="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14.950,60</w:t>
            </w:r>
          </w:p>
        </w:tc>
      </w:tr>
      <w:tr w:rsidR="00763980">
        <w:trPr>
          <w:trHeight w:val="300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9"/>
              <w:ind w:left="72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9"/>
              <w:ind w:left="214"/>
              <w:rPr>
                <w:sz w:val="16"/>
              </w:rPr>
            </w:pPr>
            <w:r>
              <w:rPr>
                <w:sz w:val="16"/>
              </w:rPr>
              <w:t>FIESTAS POPULARES Y FESTEJOS.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3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134.000,00</w:t>
            </w:r>
          </w:p>
        </w:tc>
      </w:tr>
      <w:tr w:rsidR="00763980">
        <w:trPr>
          <w:trHeight w:val="310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9"/>
              <w:ind w:left="72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9"/>
              <w:ind w:left="214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3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322.233,14</w:t>
            </w:r>
          </w:p>
        </w:tc>
      </w:tr>
      <w:tr w:rsidR="00763980">
        <w:trPr>
          <w:trHeight w:val="318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4"/>
              <w:ind w:right="104"/>
              <w:jc w:val="right"/>
              <w:rPr>
                <w:sz w:val="16"/>
              </w:rPr>
            </w:pPr>
            <w:r>
              <w:rPr>
                <w:color w:val="008000"/>
                <w:sz w:val="16"/>
              </w:rPr>
              <w:t>PRODUCCIÓN DE BIENES PÚBLICOS DE CARÁCTER PREFERENTE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3"/>
              <w:ind w:right="88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1.045.689,34</w:t>
            </w:r>
          </w:p>
        </w:tc>
      </w:tr>
      <w:tr w:rsidR="00763980">
        <w:trPr>
          <w:trHeight w:val="297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6"/>
              <w:ind w:left="72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6"/>
              <w:ind w:left="214"/>
              <w:rPr>
                <w:sz w:val="16"/>
              </w:rPr>
            </w:pPr>
            <w:r>
              <w:rPr>
                <w:sz w:val="16"/>
              </w:rPr>
              <w:t>INFORMACIÓN Y PROMOCIÓN TURÍSTICA.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1"/>
              <w:ind w:right="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48.150,00</w:t>
            </w:r>
          </w:p>
        </w:tc>
      </w:tr>
      <w:tr w:rsidR="00763980">
        <w:trPr>
          <w:trHeight w:val="300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9"/>
              <w:ind w:left="72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9"/>
              <w:ind w:left="214"/>
              <w:rPr>
                <w:sz w:val="16"/>
              </w:rPr>
            </w:pPr>
            <w:r>
              <w:rPr>
                <w:sz w:val="16"/>
              </w:rPr>
              <w:t>DESARROLLO EMPRESARIAL.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3"/>
              <w:ind w:right="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17.000,00</w:t>
            </w:r>
          </w:p>
        </w:tc>
      </w:tr>
      <w:tr w:rsidR="00763980">
        <w:trPr>
          <w:trHeight w:val="300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9"/>
              <w:ind w:left="72"/>
              <w:rPr>
                <w:sz w:val="16"/>
              </w:rPr>
            </w:pPr>
            <w:r>
              <w:rPr>
                <w:sz w:val="16"/>
              </w:rPr>
              <w:t>4411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9"/>
              <w:ind w:left="214"/>
              <w:rPr>
                <w:sz w:val="16"/>
              </w:rPr>
            </w:pPr>
            <w:r>
              <w:rPr>
                <w:sz w:val="16"/>
              </w:rPr>
              <w:t>TRANSPORTE COLECTIVO URBANO DE VIAJEROS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3"/>
              <w:ind w:right="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8.000,00</w:t>
            </w:r>
          </w:p>
        </w:tc>
      </w:tr>
      <w:tr w:rsidR="00763980">
        <w:trPr>
          <w:trHeight w:val="300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9"/>
              <w:ind w:left="72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9"/>
              <w:ind w:left="214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3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388.359,45</w:t>
            </w:r>
          </w:p>
        </w:tc>
      </w:tr>
      <w:tr w:rsidR="00763980">
        <w:trPr>
          <w:trHeight w:val="310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9"/>
              <w:ind w:left="72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9"/>
              <w:ind w:left="214"/>
              <w:rPr>
                <w:sz w:val="16"/>
              </w:rPr>
            </w:pPr>
            <w:r>
              <w:rPr>
                <w:sz w:val="16"/>
              </w:rPr>
              <w:t>SOCIEDAD DE LA INFORMACIÓN.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3"/>
              <w:ind w:right="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9.739,20</w:t>
            </w:r>
          </w:p>
        </w:tc>
      </w:tr>
      <w:tr w:rsidR="00763980">
        <w:trPr>
          <w:trHeight w:val="318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4"/>
              <w:ind w:right="124"/>
              <w:jc w:val="right"/>
              <w:rPr>
                <w:sz w:val="16"/>
              </w:rPr>
            </w:pPr>
            <w:r>
              <w:rPr>
                <w:color w:val="008000"/>
                <w:sz w:val="16"/>
              </w:rPr>
              <w:t>ACTUACIONES DE CARÁCTER ECONÓMICO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63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471.248,65</w:t>
            </w:r>
          </w:p>
        </w:tc>
      </w:tr>
      <w:tr w:rsidR="00763980">
        <w:trPr>
          <w:trHeight w:val="297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6"/>
              <w:ind w:left="72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6"/>
              <w:ind w:left="214"/>
              <w:rPr>
                <w:sz w:val="16"/>
              </w:rPr>
            </w:pPr>
            <w:r>
              <w:rPr>
                <w:sz w:val="16"/>
              </w:rPr>
              <w:t>ÓRGANOS DE GOBIERNO.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1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135.333,53</w:t>
            </w:r>
          </w:p>
        </w:tc>
      </w:tr>
      <w:tr w:rsidR="00763980">
        <w:trPr>
          <w:trHeight w:val="300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9"/>
              <w:ind w:left="7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9"/>
              <w:ind w:left="214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3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972.476,55</w:t>
            </w:r>
          </w:p>
        </w:tc>
      </w:tr>
      <w:tr w:rsidR="00763980">
        <w:trPr>
          <w:trHeight w:val="300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9"/>
              <w:ind w:left="72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9"/>
              <w:ind w:left="214"/>
              <w:rPr>
                <w:sz w:val="16"/>
              </w:rPr>
            </w:pPr>
            <w:r>
              <w:rPr>
                <w:sz w:val="16"/>
              </w:rPr>
              <w:t>POLÍTICA ECONÓMICA Y FISCAL.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3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388.000,00</w:t>
            </w:r>
          </w:p>
        </w:tc>
      </w:tr>
      <w:tr w:rsidR="00763980">
        <w:trPr>
          <w:trHeight w:val="300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9"/>
              <w:ind w:left="72"/>
              <w:rPr>
                <w:sz w:val="16"/>
              </w:rPr>
            </w:pPr>
            <w:r>
              <w:rPr>
                <w:sz w:val="16"/>
              </w:rPr>
              <w:t>933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9"/>
              <w:ind w:left="214"/>
              <w:rPr>
                <w:sz w:val="16"/>
              </w:rPr>
            </w:pPr>
            <w:r>
              <w:rPr>
                <w:sz w:val="16"/>
              </w:rPr>
              <w:t>GESTIÓN DEL PATRIMONIO.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3"/>
              <w:ind w:right="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6.621,85</w:t>
            </w:r>
          </w:p>
        </w:tc>
      </w:tr>
      <w:tr w:rsidR="00763980">
        <w:trPr>
          <w:trHeight w:val="310"/>
        </w:trPr>
        <w:tc>
          <w:tcPr>
            <w:tcW w:w="878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49"/>
              <w:ind w:left="72"/>
              <w:rPr>
                <w:sz w:val="16"/>
              </w:rPr>
            </w:pPr>
            <w:r>
              <w:rPr>
                <w:sz w:val="16"/>
              </w:rPr>
              <w:t>943</w:t>
            </w:r>
          </w:p>
        </w:tc>
        <w:tc>
          <w:tcPr>
            <w:tcW w:w="796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59"/>
              <w:ind w:left="214"/>
              <w:rPr>
                <w:sz w:val="16"/>
              </w:rPr>
            </w:pPr>
            <w:r>
              <w:rPr>
                <w:sz w:val="16"/>
              </w:rPr>
              <w:t>TRANSFERENCIAS A OTRAS ENTIDADES LOCALES.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73"/>
              <w:ind w:right="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15.161,59</w:t>
            </w:r>
          </w:p>
        </w:tc>
      </w:tr>
      <w:tr w:rsidR="00763980">
        <w:trPr>
          <w:trHeight w:val="490"/>
        </w:trPr>
        <w:tc>
          <w:tcPr>
            <w:tcW w:w="878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5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4"/>
              <w:ind w:right="126"/>
              <w:jc w:val="right"/>
              <w:rPr>
                <w:sz w:val="16"/>
              </w:rPr>
            </w:pPr>
            <w:r>
              <w:rPr>
                <w:color w:val="008000"/>
                <w:sz w:val="16"/>
              </w:rPr>
              <w:t>ACTUACIONES DE CARÁCTER GENERAL</w:t>
            </w:r>
          </w:p>
        </w:tc>
        <w:tc>
          <w:tcPr>
            <w:tcW w:w="1492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63"/>
              <w:ind w:right="88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1.517.593,52</w:t>
            </w:r>
          </w:p>
        </w:tc>
      </w:tr>
    </w:tbl>
    <w:p w:rsidR="00763980" w:rsidRDefault="00763980">
      <w:pPr>
        <w:jc w:val="right"/>
        <w:rPr>
          <w:sz w:val="15"/>
        </w:rPr>
        <w:sectPr w:rsidR="00763980">
          <w:headerReference w:type="default" r:id="rId11"/>
          <w:pgSz w:w="11900" w:h="16820"/>
          <w:pgMar w:top="1900" w:right="600" w:bottom="280" w:left="740" w:header="1086" w:footer="0" w:gutter="0"/>
          <w:pgNumType w:start="1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7965"/>
        <w:gridCol w:w="1492"/>
      </w:tblGrid>
      <w:tr w:rsidR="00763980">
        <w:trPr>
          <w:trHeight w:val="632"/>
        </w:trPr>
        <w:tc>
          <w:tcPr>
            <w:tcW w:w="878" w:type="dxa"/>
            <w:tcBorders>
              <w:bottom w:val="double" w:sz="2" w:space="0" w:color="000000"/>
            </w:tcBorders>
          </w:tcPr>
          <w:p w:rsidR="00763980" w:rsidRDefault="00763980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763980" w:rsidRDefault="006F0964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7965" w:type="dxa"/>
            <w:tcBorders>
              <w:bottom w:val="double" w:sz="2" w:space="0" w:color="000000"/>
            </w:tcBorders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54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1492" w:type="dxa"/>
            <w:tcBorders>
              <w:bottom w:val="double" w:sz="2" w:space="0" w:color="000000"/>
            </w:tcBorders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96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47"/>
        </w:trPr>
        <w:tc>
          <w:tcPr>
            <w:tcW w:w="878" w:type="dxa"/>
            <w:tcBorders>
              <w:top w:val="doub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5" w:type="dxa"/>
            <w:tcBorders>
              <w:top w:val="double" w:sz="2" w:space="0" w:color="000000"/>
            </w:tcBorders>
          </w:tcPr>
          <w:p w:rsidR="00763980" w:rsidRDefault="006F0964">
            <w:pPr>
              <w:pStyle w:val="TableParagraph"/>
              <w:spacing w:before="104"/>
              <w:ind w:right="180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 general</w:t>
            </w:r>
          </w:p>
        </w:tc>
        <w:tc>
          <w:tcPr>
            <w:tcW w:w="1492" w:type="dxa"/>
            <w:tcBorders>
              <w:top w:val="double" w:sz="2" w:space="0" w:color="000000"/>
            </w:tcBorders>
          </w:tcPr>
          <w:p w:rsidR="00763980" w:rsidRDefault="006F0964">
            <w:pPr>
              <w:pStyle w:val="TableParagraph"/>
              <w:spacing w:before="104"/>
              <w:ind w:left="50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5.708.850,12</w:t>
            </w:r>
          </w:p>
        </w:tc>
      </w:tr>
    </w:tbl>
    <w:p w:rsidR="00763980" w:rsidRDefault="00763980">
      <w:pPr>
        <w:rPr>
          <w:sz w:val="15"/>
        </w:rPr>
        <w:sectPr w:rsidR="00763980">
          <w:pgSz w:w="11900" w:h="16820"/>
          <w:pgMar w:top="1900" w:right="600" w:bottom="280" w:left="740" w:header="1086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5143"/>
        <w:gridCol w:w="4132"/>
        <w:gridCol w:w="2160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bookmarkStart w:id="8" w:name="8.8_elaprgasfunmx1_prog_2018"/>
            <w:bookmarkEnd w:id="8"/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5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6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7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91100</w:t>
            </w:r>
          </w:p>
        </w:tc>
        <w:tc>
          <w:tcPr>
            <w:tcW w:w="5143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2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DEUDA PÚBLICA.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Amort.ptmos.l/p Ent.s.púb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Amort.ptmos.l/p Ent.s.púb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</w:tr>
      <w:tr w:rsidR="00763980">
        <w:trPr>
          <w:trHeight w:val="30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33"/>
              <w:ind w:left="13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DEUDA PÚBLICA.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left="1271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Grupo de Programa 011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22.000,00</w:t>
            </w:r>
          </w:p>
        </w:tc>
      </w:tr>
      <w:tr w:rsidR="00763980">
        <w:trPr>
          <w:trHeight w:val="28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12003</w:t>
            </w: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SEGURIDAD Y ORDEN PÚBLICO.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Sueldos del Grupo C1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Seguridad y orden público Sueldos del Grupo C1.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64.000,00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12006</w:t>
            </w: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SEGURIDAD Y ORDEN PÚBLICO.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Trienios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Seguridad y orden público Trienios.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12100</w:t>
            </w: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SEGURIDAD Y ORDEN PÚBLICO.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Complemento de destino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Seguridad y orden público Complemento de destino.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12101</w:t>
            </w: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SEGURIDAD Y ORDEN PÚBLICO.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Complemento específico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Seguridad y orden público Complemento específico.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14300</w:t>
            </w: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SEGURIDAD Y ORDEN PÚBLICO.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 personal.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Seguridad y orden público Otro personal.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SEGURIDAD Y ORDEN PÚBLICO.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Seguridad Social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Seguridad y orden público Seguridad Social.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20400</w:t>
            </w: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SEGURIDAD Y ORDEN PÚBLICO.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Arrendamientos de material de transporte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Arrendamientos de material de transporte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763980">
        <w:trPr>
          <w:trHeight w:val="21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9" w:line="180" w:lineRule="exact"/>
              <w:ind w:left="6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52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9" w:line="180" w:lineRule="exact"/>
              <w:ind w:left="54"/>
              <w:rPr>
                <w:sz w:val="16"/>
              </w:rPr>
            </w:pPr>
            <w:r>
              <w:rPr>
                <w:sz w:val="16"/>
              </w:rPr>
              <w:t>21400</w:t>
            </w:r>
          </w:p>
        </w:tc>
        <w:tc>
          <w:tcPr>
            <w:tcW w:w="5143" w:type="dxa"/>
            <w:tcBorders>
              <w:top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2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63980" w:rsidRDefault="00763980">
      <w:pPr>
        <w:rPr>
          <w:rFonts w:ascii="Times New Roman"/>
          <w:sz w:val="14"/>
        </w:rPr>
        <w:sectPr w:rsidR="00763980">
          <w:headerReference w:type="default" r:id="rId12"/>
          <w:pgSz w:w="16820" w:h="11900" w:orient="landscape"/>
          <w:pgMar w:top="1720" w:right="540" w:bottom="280" w:left="740" w:header="920" w:footer="0" w:gutter="0"/>
          <w:pgNumType w:start="1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5444"/>
        <w:gridCol w:w="3830"/>
        <w:gridCol w:w="2159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4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59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9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8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4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SEGURIDAD Y ORDEN PÚBLICO.</w:t>
            </w:r>
          </w:p>
        </w:tc>
        <w:tc>
          <w:tcPr>
            <w:tcW w:w="3830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Elementos de transporte.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Seguridad y orden público Elementos de transporte.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22103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SEGURIDAD Y ORDEN PÚBLICO.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Combustibles y carburantes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Seguridad y orden público Combustibles y carburante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22104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SEGURIDAD Y ORDEN PÚBLICO.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Vestuario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Seguridad y orden público Vestuario.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SEGURIDAD Y ORDEN PÚBLICO.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suministros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Seguridad y orden público Otros suministros.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22200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SEGURIDAD Y ORDEN PÚBLICO.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Servicios de telecomunicaciones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Seguridad y orden público Servicios de Telecomunica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SEGURIDAD Y ORDEN PÚBLICO.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23020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SEGURIDAD Y ORDEN PÚBLICO.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Seguridad y orden público Del personal no directivo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23120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SEGURIDAD Y ORDEN PÚBLICO.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Seguridad y orden público Del personal no directivo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62300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SEGURIDAD Y ORDEN PÚBLICO.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Maquinaria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Seguridad y orden público Maquinaria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763980">
        <w:trPr>
          <w:trHeight w:val="404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4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33"/>
              <w:ind w:left="13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SEGURIDAD Y ORDEN PÚBLICO.</w:t>
            </w:r>
          </w:p>
        </w:tc>
        <w:tc>
          <w:tcPr>
            <w:tcW w:w="3830" w:type="dxa"/>
            <w:tcBorders>
              <w:top w:val="nil"/>
              <w:left w:val="nil"/>
            </w:tcBorders>
          </w:tcPr>
          <w:p w:rsidR="00763980" w:rsidRDefault="006F0964">
            <w:pPr>
              <w:pStyle w:val="TableParagraph"/>
              <w:spacing w:before="33"/>
              <w:ind w:left="97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Grupo de Programa 132</w:t>
            </w:r>
          </w:p>
        </w:tc>
        <w:tc>
          <w:tcPr>
            <w:tcW w:w="2159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33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188.000,00</w:t>
            </w:r>
          </w:p>
        </w:tc>
      </w:tr>
    </w:tbl>
    <w:p w:rsidR="00763980" w:rsidRDefault="00763980">
      <w:pPr>
        <w:jc w:val="right"/>
        <w:rPr>
          <w:sz w:val="15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5448"/>
        <w:gridCol w:w="3826"/>
        <w:gridCol w:w="2159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4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59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9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7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22100</w:t>
            </w:r>
          </w:p>
        </w:tc>
        <w:tc>
          <w:tcPr>
            <w:tcW w:w="5448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6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ORDENACIÓN DEL TRÁFICO Y DEL ESTACIONAMIENTO.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Energía eléctrica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Energía eléctrica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5448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ORDENACIÓN DEL TRÁFICO Y DEL ESTACIONAMIENTO.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suministros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Ordenación del tráfico -Otros suministros-Señalizacion Vial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62500</w:t>
            </w:r>
          </w:p>
        </w:tc>
        <w:tc>
          <w:tcPr>
            <w:tcW w:w="5448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ORDENACIÓN DEL TRÁFICO Y DEL ESTACIONAMIENTO.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Mobiliario.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Ordenación del tráfico-Señalizacion Vial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763980">
        <w:trPr>
          <w:trHeight w:val="30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33"/>
              <w:ind w:left="13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ORDENACIÓN DEL TRÁFICO Y DEL ESTACIONAMIENTO.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right="578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Grupo de Programa 133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right="113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18.150,00</w:t>
            </w:r>
          </w:p>
        </w:tc>
      </w:tr>
      <w:tr w:rsidR="00763980">
        <w:trPr>
          <w:trHeight w:val="28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21400</w:t>
            </w:r>
          </w:p>
        </w:tc>
        <w:tc>
          <w:tcPr>
            <w:tcW w:w="5448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MOVILIDAD URBANA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Elementos de transporte.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Movilidad urbana.Mantemento Servizo de Bicicletas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5448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MOVILIDAD URBANA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</w:tr>
      <w:tr w:rsidR="00763980">
        <w:trPr>
          <w:trHeight w:val="30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33"/>
              <w:ind w:left="13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MOVILIDAD URBANA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right="578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Grupo de Programa 134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right="112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3.700,00</w:t>
            </w:r>
          </w:p>
        </w:tc>
      </w:tr>
      <w:tr w:rsidR="00763980">
        <w:trPr>
          <w:trHeight w:val="28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21400</w:t>
            </w:r>
          </w:p>
        </w:tc>
        <w:tc>
          <w:tcPr>
            <w:tcW w:w="5448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PROTECCIÓN CIVIL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Elementos de transporte.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630"/>
              </w:tabs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Protección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  <w:r>
              <w:rPr>
                <w:sz w:val="16"/>
              </w:rPr>
              <w:tab/>
              <w:t>Elementos de transporte.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22100</w:t>
            </w:r>
          </w:p>
        </w:tc>
        <w:tc>
          <w:tcPr>
            <w:tcW w:w="5448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PROTECCIÓN CIVIL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Energía eléctrica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630"/>
              </w:tabs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Protección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  <w:r>
              <w:rPr>
                <w:sz w:val="16"/>
              </w:rPr>
              <w:tab/>
              <w:t>Energía eléctrica.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5448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PROTECCIÓN CIVIL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Otras Transferencias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4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8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630"/>
              </w:tabs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Protección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  <w:r>
              <w:rPr>
                <w:sz w:val="16"/>
              </w:rPr>
              <w:tab/>
              <w:t>Otras Transferencias</w:t>
            </w:r>
          </w:p>
        </w:tc>
        <w:tc>
          <w:tcPr>
            <w:tcW w:w="3826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6092"/>
        <w:gridCol w:w="3183"/>
        <w:gridCol w:w="2160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5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6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7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78900</w:t>
            </w:r>
          </w:p>
        </w:tc>
        <w:tc>
          <w:tcPr>
            <w:tcW w:w="6092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3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PROTECCIÓN CIVIL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A familias e instituciones sin fines de lucro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 familias e instituciones sin fines de lucro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</w:tr>
      <w:tr w:rsidR="00763980">
        <w:trPr>
          <w:trHeight w:val="30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33"/>
              <w:ind w:left="13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PROTECCIÓN CIVIL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left="322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Grupo de Programa 135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29.750,00</w:t>
            </w:r>
          </w:p>
        </w:tc>
      </w:tr>
      <w:tr w:rsidR="00763980">
        <w:trPr>
          <w:trHeight w:val="28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SERVICIO DE PREVENCIÓN Y EXTINCIÓN DE INCENDIOS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763980">
        <w:trPr>
          <w:trHeight w:val="30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33"/>
              <w:ind w:left="13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SERVICIO DE PREVENCIÓN Y EXTINCIÓN DE INCENDIOS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left="322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Grupo de Programa 136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40.000,00</w:t>
            </w:r>
          </w:p>
        </w:tc>
      </w:tr>
      <w:tr w:rsidR="00763980">
        <w:trPr>
          <w:trHeight w:val="28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12000</w:t>
            </w: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URBANISMO: PLANEAMIENTO, GESTIÓN, EJECUCIÓN Y DISCIPLINA URB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Sueldos del Grupo A1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649"/>
              </w:tabs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Urbanismo</w:t>
            </w:r>
            <w:r>
              <w:rPr>
                <w:sz w:val="16"/>
              </w:rPr>
              <w:tab/>
              <w:t>Func. Retribuc. basicas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15.500,00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12006</w:t>
            </w: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URBANISMO: PLANEAMIENTO, GESTIÓN, EJECUCIÓN Y DISCIPLINA URB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Trienios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649"/>
              </w:tabs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Urbanismo</w:t>
            </w:r>
            <w:r>
              <w:rPr>
                <w:sz w:val="16"/>
              </w:rPr>
              <w:tab/>
              <w:t>Trienios.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850,00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12100</w:t>
            </w: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URBANISMO: PLANEAMIENTO, GESTIÓN, EJECUCIÓN Y DISCIPLINA URB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Complemento de destino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649"/>
              </w:tabs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Urbanismo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Complemento de destino.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8.600,00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12101</w:t>
            </w: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URBANISMO: PLANEAMIENTO, GESTIÓN, EJECUCIÓN Y DISCIPLINA URB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Complemento específico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649"/>
              </w:tabs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Urbanismo</w:t>
            </w:r>
            <w:r>
              <w:rPr>
                <w:sz w:val="16"/>
              </w:rPr>
              <w:tab/>
              <w:t>Complemento específico.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URBANISMO: PLANEAMIENTO, GESTIÓN, EJECUCIÓN Y DISCIPLINA URB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Retribuciones básicas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Retribuciones básicas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URBANISMO: PLANEAMIENTO, GESTIÓN, EJECUCIÓN Y DISCIPLINA URB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Seguridad Social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4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604"/>
              </w:tabs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Urbanismo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Seguridad Social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</w:tr>
      <w:tr w:rsidR="00763980">
        <w:trPr>
          <w:trHeight w:val="21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9" w:line="180" w:lineRule="exact"/>
              <w:ind w:left="62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952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9" w:line="180" w:lineRule="exact"/>
              <w:ind w:left="54"/>
              <w:rPr>
                <w:sz w:val="16"/>
              </w:rPr>
            </w:pPr>
            <w:r>
              <w:rPr>
                <w:sz w:val="16"/>
              </w:rPr>
              <w:t>23020</w:t>
            </w:r>
          </w:p>
        </w:tc>
        <w:tc>
          <w:tcPr>
            <w:tcW w:w="6092" w:type="dxa"/>
            <w:tcBorders>
              <w:top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3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63980" w:rsidRDefault="00763980">
      <w:pPr>
        <w:rPr>
          <w:rFonts w:ascii="Times New Roman"/>
          <w:sz w:val="14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6092"/>
        <w:gridCol w:w="3183"/>
        <w:gridCol w:w="2160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5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6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8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2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URBANISMO: PLANEAMIENTO, GESTIÓN, EJECUCIÓN Y DISCIPLINA URB</w:t>
            </w:r>
          </w:p>
        </w:tc>
        <w:tc>
          <w:tcPr>
            <w:tcW w:w="3183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649"/>
              </w:tabs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Urbanismo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Del personal no directivo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23120</w:t>
            </w: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URBANISMO: PLANEAMIENTO, GESTIÓN, EJECUCIÓN Y DISCIPLINA URB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45100</w:t>
            </w: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URBANISMO: PLANEAMIENTO, GESTIÓN, EJECUCIÓN Y DISCIPLINA URB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A OO.AA.y agenc.de CC.AA.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649"/>
              </w:tabs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Urbanismo</w:t>
            </w:r>
            <w:r>
              <w:rPr>
                <w:sz w:val="16"/>
              </w:rPr>
              <w:tab/>
              <w:t>A OO.AA.y agenc.de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CC.AA.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60000</w:t>
            </w: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URBANISMO: PLANEAMIENTO, GESTIÓN, EJECUCIÓN Y DISCIPLINA URB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Inversiones en terrenos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Inversiones en terrenos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</w:tr>
      <w:tr w:rsidR="00763980">
        <w:trPr>
          <w:trHeight w:val="220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33" w:line="167" w:lineRule="exact"/>
              <w:ind w:left="13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URBANISMO: PLANEAMIENTO, GESTIÓN, EJECUCIÓN Y DISCIPLINA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33" w:line="167" w:lineRule="exact"/>
              <w:ind w:left="322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Grupo de Programa 151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33" w:line="167" w:lineRule="exact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127.150,00</w:t>
            </w:r>
          </w:p>
        </w:tc>
      </w:tr>
      <w:tr w:rsidR="00763980">
        <w:trPr>
          <w:trHeight w:val="190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4" w:line="157" w:lineRule="exact"/>
              <w:ind w:left="13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URB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18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1532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PAVIMENTACIÓN DE VÍAS PÚBLICAS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Otros trabajos realizados por otras empresas-Desbroce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1532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61900</w:t>
            </w: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PAVIMENTACIÓN DE VÍAS PÚBLICAS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Otr.inver.reposic.infraes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Pavimentación de vías públicas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329.087,62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1532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62500</w:t>
            </w: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PAVIMENTACIÓN DE VÍAS PÚBLICAS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Mobiliario.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Pavimentación de vías públicas. Mobiliario Urbano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</w:tr>
      <w:tr w:rsidR="00763980">
        <w:trPr>
          <w:trHeight w:val="30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33"/>
              <w:ind w:left="13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VIAS PÚBLICAS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left="322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Grupo de Programa 153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351.587,62</w:t>
            </w:r>
          </w:p>
        </w:tc>
      </w:tr>
      <w:tr w:rsidR="00763980">
        <w:trPr>
          <w:trHeight w:val="28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22706</w:t>
            </w: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ALCANTARILLADO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Estudios y trabajos técnicos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4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2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Estudios y trabajos técnicos</w:t>
            </w:r>
          </w:p>
        </w:tc>
        <w:tc>
          <w:tcPr>
            <w:tcW w:w="3183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9275"/>
        <w:gridCol w:w="2160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6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7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1623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9275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TRATAMIENTO DE RESIDUOS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suministros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Otros suministros-Composteiros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1621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RECOGIDA DE RESIDUOS.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Limpieza y aseo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Recogida de residuos. Limpieza y aseo. CeltaPrix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1621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RECOGIDA DE RESIDUOS.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Recogida de residuos.Otros trabajos realizados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1622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GESTIÓN DE RESIDUOS SÓLIDOS URBANOS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Gestión de residuos sólidos urbanosOtros trabajos realizados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1623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TRATAMIENTO DE RESIDUOS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Tratamiento de residuos.Otros trabajos realizados(SOGAMA)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208.000,00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1621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62300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RECOGIDA DE RESIDUOS.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Maquinaria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Maquinaria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7.211,60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1621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62500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RECOGIDA DE RESIDUOS.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Mobiliario.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Recogida de residuos.Mobiliario.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CEMENTERIO Y SERVICIOS FUNERARIOS.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suministros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Cementerio y s. funerario Otros suministros.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CEMENTERIO Y SERVICIOS FUNERARIOS.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4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5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Cementerio y s. funerario Otros trabajos realizados</w:t>
            </w:r>
          </w:p>
        </w:tc>
        <w:tc>
          <w:tcPr>
            <w:tcW w:w="216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5377"/>
        <w:gridCol w:w="3898"/>
        <w:gridCol w:w="2160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5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6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7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62300</w:t>
            </w:r>
          </w:p>
        </w:tc>
        <w:tc>
          <w:tcPr>
            <w:tcW w:w="5377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8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CEMENTERIO Y SERVICIOS FUNERARIOS.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Maquinaria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Maquinaria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121,18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22100</w:t>
            </w:r>
          </w:p>
        </w:tc>
        <w:tc>
          <w:tcPr>
            <w:tcW w:w="537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ALUMBRADO PÚBLICO.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Energía eléctrica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Alumbrado Publico Energía eléctrica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139.400,00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537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ALUMBRADO PÚBLICO.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suministros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Alumbrado Publico Otros suministros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22706</w:t>
            </w:r>
          </w:p>
        </w:tc>
        <w:tc>
          <w:tcPr>
            <w:tcW w:w="537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ALUMBRADO PÚBLICO.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Estudios y trabajos técnicos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Estudios y trabajos técnicos-Auditoria Eficiencia energetica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61900</w:t>
            </w:r>
          </w:p>
        </w:tc>
        <w:tc>
          <w:tcPr>
            <w:tcW w:w="537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ALUMBRADO PÚBLICO.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Otr.inver.reposic.infraes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Alumbrado Publico Otr.inver.reposic.infraes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62400</w:t>
            </w:r>
          </w:p>
        </w:tc>
        <w:tc>
          <w:tcPr>
            <w:tcW w:w="537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ALUMBRADO PÚBLICO.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Elementos de transporte.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Elementos de transporte.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1.150,00</w:t>
            </w:r>
          </w:p>
        </w:tc>
      </w:tr>
      <w:tr w:rsidR="00763980">
        <w:trPr>
          <w:trHeight w:val="30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33"/>
              <w:ind w:left="13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ALUMBRADO PÚBLICO.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left="1037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Grupo de Programa 165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197.550,00</w:t>
            </w:r>
          </w:p>
        </w:tc>
      </w:tr>
      <w:tr w:rsidR="00763980">
        <w:trPr>
          <w:trHeight w:val="28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14300</w:t>
            </w:r>
          </w:p>
        </w:tc>
        <w:tc>
          <w:tcPr>
            <w:tcW w:w="537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DEL MEDIO AMBIENTE.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 personal.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Otro personal.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22104</w:t>
            </w:r>
          </w:p>
        </w:tc>
        <w:tc>
          <w:tcPr>
            <w:tcW w:w="537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DEL MEDIO AMBIENTE.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Vestuario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4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7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Vestuario</w:t>
            </w:r>
          </w:p>
        </w:tc>
        <w:tc>
          <w:tcPr>
            <w:tcW w:w="3898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5444"/>
        <w:gridCol w:w="3830"/>
        <w:gridCol w:w="2159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4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59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9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7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22106</w:t>
            </w:r>
          </w:p>
        </w:tc>
        <w:tc>
          <w:tcPr>
            <w:tcW w:w="5444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0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DEL MEDIO AMBIENTE.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Productos farmacéuticos y material sanitario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Productos farmacéuticos y material sanitario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DEL MEDIO AMBIENTE.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suministros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Otros suministros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22699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DEL MEDIO AMBIENTE.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gastos diversos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Otros gastos diversos-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22706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DEL MEDIO AMBIENTE.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Estudios y trabajos técnicos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Estudios y trabajos técnicos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DEL MEDIO AMBIENTE.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Otros trabajos realizados por otras empresas (Cursos)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DEL MEDIO AMBIENTE.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Otras Transferencias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Otras Transferencias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2.392,72</w:t>
            </w:r>
          </w:p>
        </w:tc>
      </w:tr>
      <w:tr w:rsidR="00763980">
        <w:trPr>
          <w:trHeight w:val="30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33"/>
              <w:ind w:left="13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ADMINISTRACIÓN GENERAL DEL MEDIO AMBIENTE.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left="97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Grupo de Programa 170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right="113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13.442,72</w:t>
            </w:r>
          </w:p>
        </w:tc>
      </w:tr>
      <w:tr w:rsidR="00763980">
        <w:trPr>
          <w:trHeight w:val="28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21300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PARQUES Y JARDINES.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Maqu., instalac.y utillaj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Parques y Jardines Maqu., instalac.y utillaj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22104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PARQUES Y JARDINES.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Vestuario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Parques y Jardines Vestuario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763980">
        <w:trPr>
          <w:trHeight w:val="21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9" w:line="180" w:lineRule="exact"/>
              <w:ind w:left="62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952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9" w:line="18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5444" w:type="dxa"/>
            <w:tcBorders>
              <w:top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63980" w:rsidRDefault="00763980">
      <w:pPr>
        <w:rPr>
          <w:rFonts w:ascii="Times New Roman"/>
          <w:sz w:val="14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5444"/>
        <w:gridCol w:w="3830"/>
        <w:gridCol w:w="2159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4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59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9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8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4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PARQUES Y JARDINES.</w:t>
            </w:r>
          </w:p>
        </w:tc>
        <w:tc>
          <w:tcPr>
            <w:tcW w:w="3830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suministros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Parques y Jardines.Otros suministros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22700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PARQUES Y JARDINES.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Limpieza y aseo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Limpieza y aseo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PARQUES Y JARDINES.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Otros trabajos Mant. Parques e xardinería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60900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PARQUES Y JARDINES.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Ot.inv.infr.y b.uso gral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Ot.inv.infr.y b.uso gral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8.020,00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61900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PARQUES Y JARDINES.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Otr.inver.reposic.infraes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Otr.inver.reposic.infraes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</w:tr>
      <w:tr w:rsidR="00763980">
        <w:trPr>
          <w:trHeight w:val="30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33"/>
              <w:ind w:left="13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PARQUES Y JARDINES.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left="97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Grupo de Programa 171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right="113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59.320,00</w:t>
            </w:r>
          </w:p>
        </w:tc>
      </w:tr>
      <w:tr w:rsidR="00763980">
        <w:trPr>
          <w:trHeight w:val="28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13100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Laboral temporal.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primaria.Laboral temporal.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525.000,00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14300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 personal.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primaria. Otro personal.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15100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Gratificaciones.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Gratificaciones.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Seguridad Social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4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4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primaria. Seguridad Social.</w:t>
            </w:r>
          </w:p>
        </w:tc>
        <w:tc>
          <w:tcPr>
            <w:tcW w:w="3830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9275"/>
        <w:gridCol w:w="2160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6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7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20200</w:t>
            </w:r>
          </w:p>
        </w:tc>
        <w:tc>
          <w:tcPr>
            <w:tcW w:w="9275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Arrend.edif.y otras const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primaria. Arrend.edif.y otras const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22000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Ordinario no inventariable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primaria. Ordinario no inventariabl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22103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Combustibles y carburantes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primaria. Combustibles y carburante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22104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Vestuario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primaria. Vestuario.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22110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Productos de limpieza y aseo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primaria. Prod. de limpieza y aseo.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suministros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primaria. Otros suministros.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22200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Servicios de telecomunicaciones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primaria. Servicios de Telecomunica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primaria. Otros trabajos realizados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83.185,49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23020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4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5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primaria. Del personal no directivo</w:t>
            </w:r>
          </w:p>
        </w:tc>
        <w:tc>
          <w:tcPr>
            <w:tcW w:w="216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5197"/>
        <w:gridCol w:w="4079"/>
        <w:gridCol w:w="2161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6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61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7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7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23120</w:t>
            </w:r>
          </w:p>
        </w:tc>
        <w:tc>
          <w:tcPr>
            <w:tcW w:w="5197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9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2197"/>
              </w:tabs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Asistencia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primaria.</w:t>
            </w:r>
            <w:r>
              <w:rPr>
                <w:sz w:val="16"/>
              </w:rPr>
              <w:tab/>
              <w:t>Del personal 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directivo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A Fam.e Inst.sin fines lu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primaria. A Fam.e Inst.sin fines lu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48001</w:t>
            </w:r>
          </w:p>
        </w:tc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Transf. corr-Xantar na ca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primaria. Transf. corr-Xantar na ca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Otras Transferencias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2197"/>
              </w:tabs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Asistencia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primaria.</w:t>
            </w:r>
            <w:r>
              <w:rPr>
                <w:sz w:val="16"/>
              </w:rPr>
              <w:tab/>
              <w:t>Otras Transferencias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17.400,00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62500</w:t>
            </w:r>
          </w:p>
        </w:tc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Mobiliario.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primaria. Mobiliario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12.400,00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78900</w:t>
            </w:r>
          </w:p>
        </w:tc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ASISTENCIA SOCIAL PRIMARIA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A familias e instituciones sin fines de lucro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 familias e instituciones sin fines de lucro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763980">
        <w:trPr>
          <w:trHeight w:val="30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33"/>
              <w:ind w:left="13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ASISTENCIA SOCIAL PRIMARIA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left="1217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Grupo de Programa 231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right="118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882.535,49</w:t>
            </w:r>
          </w:p>
        </w:tc>
      </w:tr>
      <w:tr w:rsidR="00763980">
        <w:trPr>
          <w:trHeight w:val="28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14300</w:t>
            </w:r>
          </w:p>
        </w:tc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FOMENTO DEL EMPLEO.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 personal.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937"/>
              </w:tabs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Fomento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empleo</w:t>
            </w:r>
            <w:r>
              <w:rPr>
                <w:sz w:val="16"/>
              </w:rPr>
              <w:tab/>
              <w:t>Otro personal.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FOMENTO DEL EMPLEO.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Seguridad Social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4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7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937"/>
              </w:tabs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Fomento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empleo</w:t>
            </w:r>
            <w:r>
              <w:rPr>
                <w:sz w:val="16"/>
              </w:rPr>
              <w:tab/>
              <w:t>Seguridad Social.</w:t>
            </w:r>
          </w:p>
        </w:tc>
        <w:tc>
          <w:tcPr>
            <w:tcW w:w="4079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5453"/>
        <w:gridCol w:w="3821"/>
        <w:gridCol w:w="2159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4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59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9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7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22104</w:t>
            </w:r>
          </w:p>
        </w:tc>
        <w:tc>
          <w:tcPr>
            <w:tcW w:w="5453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1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FOMENTO DEL EMPLEO.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Vestuario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937"/>
              </w:tabs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Fomento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empleo</w:t>
            </w:r>
            <w:r>
              <w:rPr>
                <w:sz w:val="16"/>
              </w:rPr>
              <w:tab/>
              <w:t>Vestuario.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22200</w:t>
            </w:r>
          </w:p>
        </w:tc>
        <w:tc>
          <w:tcPr>
            <w:tcW w:w="545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FOMENTO DEL EMPLEO.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Servicios de telecomunicaciones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937"/>
              </w:tabs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Fomento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empleo</w:t>
            </w:r>
            <w:r>
              <w:rPr>
                <w:sz w:val="16"/>
              </w:rPr>
              <w:tab/>
              <w:t>Servicios 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Telecomunica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23120</w:t>
            </w:r>
          </w:p>
        </w:tc>
        <w:tc>
          <w:tcPr>
            <w:tcW w:w="545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FOMENTO DEL EMPLEO.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937"/>
              </w:tabs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Fomento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empleo</w:t>
            </w:r>
            <w:r>
              <w:rPr>
                <w:sz w:val="16"/>
              </w:rPr>
              <w:tab/>
              <w:t>Del personal no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directivo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763980">
        <w:trPr>
          <w:trHeight w:val="30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33"/>
              <w:ind w:left="13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FOMENTO DEL EMPLEO.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right="578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Grupo de Programa 241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right="113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62.500,00</w:t>
            </w:r>
          </w:p>
        </w:tc>
      </w:tr>
      <w:tr w:rsidR="00763980">
        <w:trPr>
          <w:trHeight w:val="28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22699</w:t>
            </w:r>
          </w:p>
        </w:tc>
        <w:tc>
          <w:tcPr>
            <w:tcW w:w="545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PROTECCIÓN DE LA SALUBRIDAD PÚBLICA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gastos diversos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Otros gastos diversos-Control de animais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22706</w:t>
            </w:r>
          </w:p>
        </w:tc>
        <w:tc>
          <w:tcPr>
            <w:tcW w:w="545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PROTECCIÓN DE LA SALUBRIDAD PÚBLICA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Estudios y trabajos técnicos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Protección de la salubridad públic Canceira Mancomundada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545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PROTECCIÓN DE LA SALUBRIDAD PÚBLICA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Protección da salubridad públic Desratizac e control pombas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763980">
        <w:trPr>
          <w:trHeight w:val="30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33"/>
              <w:ind w:left="13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PROTECCIÓN DE LA SALUBRIDAD PÚBLICA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right="578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Grupo de Programa 311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right="113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25.500,00</w:t>
            </w:r>
          </w:p>
        </w:tc>
      </w:tr>
      <w:tr w:rsidR="00763980">
        <w:trPr>
          <w:trHeight w:val="28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545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Gastos Funcionamento Ed. Preescolar e Infantil (Colegio)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Retribuciones básicas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Enseñanza infantil y primaria Retribuciones básicas.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545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Gastos Funcionamento Ed. Preescolar e Infantil (Colegio)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Seguridad Social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4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Enseñanza infantil y primaria Seguridad Social.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763980">
        <w:trPr>
          <w:trHeight w:val="21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9" w:line="180" w:lineRule="exact"/>
              <w:ind w:left="6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952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9" w:line="180" w:lineRule="exact"/>
              <w:ind w:left="54"/>
              <w:rPr>
                <w:sz w:val="16"/>
              </w:rPr>
            </w:pPr>
            <w:r>
              <w:rPr>
                <w:sz w:val="16"/>
              </w:rPr>
              <w:t>21200</w:t>
            </w:r>
          </w:p>
        </w:tc>
        <w:tc>
          <w:tcPr>
            <w:tcW w:w="5453" w:type="dxa"/>
            <w:tcBorders>
              <w:top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1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63980" w:rsidRDefault="00763980">
      <w:pPr>
        <w:rPr>
          <w:rFonts w:ascii="Times New Roman"/>
          <w:sz w:val="14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9275"/>
        <w:gridCol w:w="2160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6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8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5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Gastos Funcionamento Ed. Preescolar e Infantil (Colegio)</w:t>
            </w:r>
          </w:p>
        </w:tc>
        <w:tc>
          <w:tcPr>
            <w:tcW w:w="216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Edificios y otras constru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Enseñanza infantil y primaria Edificios y otras constru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21302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Gastos Funcionamento Ed. preescolar (Guardería)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Maq., instalacions-ascens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Ed. preescolar Maq., instalacions-ascens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21302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Gastos Funcionamento Ed. Preescolar e Infantil (Colegio)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Maq., instalacions-ascens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Enseñanza infantil y primaria Maq., instalacions-ascens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22001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Gastos Funcionamento Ed. Preescolar e Infantil (Colegio)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Prensa, revistas, libros y otras publicaciones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Prensa, revistas, libros y otras publicaciones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1.040,00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Gastos Funcionamento Ed. preescolar (Guardería)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Energía eléctrica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Ed. preescolar Energía eléctrica.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Gastos Funcionamento Ed. Preescolar e Infantil (Colegio)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Energía eléctrica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Enseñanza infantil y primaria Energía eléctrica.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22103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Gastos Funcionamento Ed. preescolar (Guardería)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Combustibles y carburantes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Ed. preescolar Combustibles y carburante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22110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Gastos Funcionamento Ed. preescolar (Guardería)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Productos de limpieza y aseo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Ed. preescolar Prod. de limpieza y aseo.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22110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Gastos Funcionamento Ed. Preescolar e Infantil (Colegio)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Productos de limpieza y aseo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4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5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Enseñanza infantil y primaria Prod. de limpieza y aseo.</w:t>
            </w:r>
          </w:p>
        </w:tc>
        <w:tc>
          <w:tcPr>
            <w:tcW w:w="216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9275"/>
        <w:gridCol w:w="2160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6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7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9275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Gastos Funcionamento Ed. preescolar (Guardería)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suministros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Ed. preescolar Otros suministros.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Gastos Funcionamento Ed. Preescolar e Infantil (Colegio)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suministros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Enseñanza infantil y primaria Otros suministros.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22200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Gastos Funcionamento Ed. preescolar (Guardería)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Servicios de telecomunicaciones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Ed. preescolar Servicios de Telecomunica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Gastos Funcionamento Ed. preescolar (Guardería)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Limpieza y aseo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Limpieza y aseo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Gastos Funcionamento Ed. Preescolar e Infantil (Colegio)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Limpieza y aseo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Limpieza y aseo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22706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Gastos Funcionamento Ed. Preescolar e Infantil (Colegio)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Estudios y trabajos técnicos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Estudios y trabajos técnicos-Charlas educacion alimentaria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Gastos Funcionamento Ed. Preescolar e Infantil (Colegio)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Otros trabajos realizados por otras empresas-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45100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Gastos Funcionamento Ed. preescolar (Guardería)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A OO.AA.y agenc.de CC.AA.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 OO.AA.y agenc.de CC.AA.Cofinanciamento Escola Infantil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Gastos Funcionamento Ed. Preescolar e Infantil (Colegio)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Otras Transferencias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Enseñanza infantil y primaria Otras Transferencias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12.281,39</w:t>
            </w:r>
          </w:p>
        </w:tc>
      </w:tr>
      <w:tr w:rsidR="00763980">
        <w:trPr>
          <w:trHeight w:val="21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9" w:line="180" w:lineRule="exact"/>
              <w:ind w:left="6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952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9" w:line="180" w:lineRule="exact"/>
              <w:ind w:left="54"/>
              <w:rPr>
                <w:sz w:val="16"/>
              </w:rPr>
            </w:pPr>
            <w:r>
              <w:rPr>
                <w:sz w:val="16"/>
              </w:rPr>
              <w:t>63200</w:t>
            </w:r>
          </w:p>
        </w:tc>
        <w:tc>
          <w:tcPr>
            <w:tcW w:w="9275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63980" w:rsidRDefault="00763980">
      <w:pPr>
        <w:rPr>
          <w:rFonts w:ascii="Times New Roman"/>
          <w:sz w:val="14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6227"/>
        <w:gridCol w:w="3048"/>
        <w:gridCol w:w="2160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5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6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8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7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Gastos Funcionamento Ed. Preescolar e Infantil (Colegio)</w:t>
            </w:r>
          </w:p>
        </w:tc>
        <w:tc>
          <w:tcPr>
            <w:tcW w:w="3048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Edificios Industriales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Edificios Industriales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75100</w:t>
            </w:r>
          </w:p>
        </w:tc>
        <w:tc>
          <w:tcPr>
            <w:tcW w:w="622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Gastos Funcionamento Ed. preescolar (Guardería)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A Organismos Autónomos y agencias de las Comunidades Autónom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 Organismos Autónomos y agencias de las Comunidades Autónom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47.112,57</w:t>
            </w:r>
          </w:p>
        </w:tc>
      </w:tr>
      <w:tr w:rsidR="00763980">
        <w:trPr>
          <w:trHeight w:val="220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33" w:line="167" w:lineRule="exact"/>
              <w:ind w:left="13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FUNCIONAMIENTO DE CENTROS DE ENSEÑANZA PREESCOLAR Y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33" w:line="167" w:lineRule="exact"/>
              <w:ind w:left="187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Grupo de Programa 323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33" w:line="167" w:lineRule="exact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201.033,96</w:t>
            </w:r>
          </w:p>
        </w:tc>
      </w:tr>
      <w:tr w:rsidR="00763980">
        <w:trPr>
          <w:trHeight w:val="190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4" w:line="157" w:lineRule="exact"/>
              <w:ind w:left="13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PRIMARIA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18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622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FUNCIONAMIENTO DE CENTROS DOCENTES DE ENSEÑANZA SECUNDARIA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Otras Transferencias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Funcionamento gastos Educ. Secundaria Otras Transferencias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763980">
        <w:trPr>
          <w:trHeight w:val="220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33" w:line="167" w:lineRule="exact"/>
              <w:ind w:left="13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FUNCIONAMIENTO DE CENTROS DOCENTES DE ENSEÑANZA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33" w:line="167" w:lineRule="exact"/>
              <w:ind w:left="187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Grupo de Programa 324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33" w:line="167" w:lineRule="exact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10.000,00</w:t>
            </w:r>
          </w:p>
        </w:tc>
      </w:tr>
      <w:tr w:rsidR="00763980">
        <w:trPr>
          <w:trHeight w:val="190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4" w:line="157" w:lineRule="exact"/>
              <w:ind w:left="13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SECUNDARIA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18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3321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12004</w:t>
            </w:r>
          </w:p>
        </w:tc>
        <w:tc>
          <w:tcPr>
            <w:tcW w:w="622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BIBLIOTECAS PÚBLICAS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Sueldos del Grupo C2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Bibliotecas Sueldos del Grupo C2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9.700,00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3321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12006</w:t>
            </w:r>
          </w:p>
        </w:tc>
        <w:tc>
          <w:tcPr>
            <w:tcW w:w="622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BIBLIOTECAS PÚBLICAS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Trienios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Bibliotecas Trienios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3321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12100</w:t>
            </w:r>
          </w:p>
        </w:tc>
        <w:tc>
          <w:tcPr>
            <w:tcW w:w="622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BIBLIOTECAS PÚBLICAS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Complemento de destino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Bibliotecas Complemento de destino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3321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12101</w:t>
            </w:r>
          </w:p>
        </w:tc>
        <w:tc>
          <w:tcPr>
            <w:tcW w:w="622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BIBLIOTECAS PÚBLICAS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Complemento específico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Bibliotecas Complemento específico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3321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6227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BIBLIOTECAS PÚBLICAS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7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Retribuciones básicas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4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7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Bibliotecas Retribuciones básicas</w:t>
            </w:r>
          </w:p>
        </w:tc>
        <w:tc>
          <w:tcPr>
            <w:tcW w:w="3048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9275"/>
        <w:gridCol w:w="2160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6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7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3321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15100</w:t>
            </w:r>
          </w:p>
        </w:tc>
        <w:tc>
          <w:tcPr>
            <w:tcW w:w="9275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BIBLIOTECAS PÚBLICAS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Gratificaciones.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Gratificaciones.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3321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BIBLIOTECAS PÚBLICAS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Seguridad Social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Bibliotecas Seguridad Social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3321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20900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BIBLIOTECAS PÚBLICAS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Cánones.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Cánones.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3321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22000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BIBLIOTECAS PÚBLICAS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Ordinario no inventariable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Bibliotecas Ordinario no inventariable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3321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22001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BIBLIOTECAS PÚBLICAS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Prensa, revistas, libros y otras publicaciones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Bibliotecas Prensa, revistas, libros y otras publicaciones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3321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BIBLIOTECAS PÚBLICAS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Energía eléctrica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Bibliotecas Energía eléctrica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3321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22110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BIBLIOTECAS PÚBLICAS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Productos de limpieza y aseo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Bibliotecas Productos de limpieza y aseo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3321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22200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BIBLIOTECAS PÚBLICAS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Servicios de telecomunicaciones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Bibliotecas Servicios de telecomunicaciones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3321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BIBLIOTECAS PÚBLICAS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4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5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Bibliotecas Otros trabajos realizados</w:t>
            </w:r>
          </w:p>
        </w:tc>
        <w:tc>
          <w:tcPr>
            <w:tcW w:w="216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9275"/>
        <w:gridCol w:w="2160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6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7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3321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23120</w:t>
            </w:r>
          </w:p>
        </w:tc>
        <w:tc>
          <w:tcPr>
            <w:tcW w:w="9275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BIBLIOTECAS PÚBLICAS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Bibliotecas Del personal no directivo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20900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CULTURAL.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Cánones.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tabs>
                <w:tab w:val="left" w:pos="1802"/>
              </w:tabs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Promoción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ab/>
              <w:t>Cánones.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CULTURAL.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suministros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tabs>
                <w:tab w:val="left" w:pos="1802"/>
              </w:tabs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Promoción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ab/>
              <w:t>Otros suministros.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22602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CULTURAL.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Publicidad y propaganda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tabs>
                <w:tab w:val="left" w:pos="1802"/>
              </w:tabs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Promoción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ab/>
              <w:t>Publicidad y propaganda.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CULTURAL.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Actividades Culturais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CULTURAL.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A Fam.e Inst.sin fines lu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 Fam.e Inst.sin fines lu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CULTURAL.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Otras Transferencias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tabs>
                <w:tab w:val="left" w:pos="1802"/>
              </w:tabs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Promoción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z w:val="16"/>
              </w:rPr>
              <w:tab/>
              <w:t>Otras Transferencias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87.451,64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62500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CULTURAL.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Mobiliario.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Mobiliario.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78900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CULTURAL.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A familias e instituciones sin fines de lucro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4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5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 familias e instituciones sin fines de lucro</w:t>
            </w:r>
          </w:p>
        </w:tc>
        <w:tc>
          <w:tcPr>
            <w:tcW w:w="216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5952"/>
        <w:gridCol w:w="3322"/>
        <w:gridCol w:w="2159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4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59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9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483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2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763980" w:rsidRDefault="006F0964">
            <w:pPr>
              <w:pStyle w:val="TableParagraph"/>
              <w:spacing w:before="1"/>
              <w:ind w:left="13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PROMOCIÓN CULTURAL.</w:t>
            </w:r>
          </w:p>
        </w:tc>
        <w:tc>
          <w:tcPr>
            <w:tcW w:w="3322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763980" w:rsidRDefault="006F0964">
            <w:pPr>
              <w:pStyle w:val="TableParagraph"/>
              <w:spacing w:before="1"/>
              <w:ind w:left="462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Grupo de Programa 334</w:t>
            </w:r>
          </w:p>
        </w:tc>
        <w:tc>
          <w:tcPr>
            <w:tcW w:w="2159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763980" w:rsidRDefault="006F0964">
            <w:pPr>
              <w:pStyle w:val="TableParagraph"/>
              <w:spacing w:before="1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198.451,64</w:t>
            </w:r>
          </w:p>
        </w:tc>
      </w:tr>
      <w:tr w:rsidR="00763980">
        <w:trPr>
          <w:trHeight w:val="28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22706</w:t>
            </w:r>
          </w:p>
        </w:tc>
        <w:tc>
          <w:tcPr>
            <w:tcW w:w="595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PROTECCIÓN Y GESTIÓN DEL PATRIMONIO HISTÓRICO-ARTÍSTICO.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Estudios y trabajos técnicos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Estudios y trabajos técnicos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14.520,00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595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PROTECCIÓN Y GESTIÓN DEL PATRIMONIO HISTÓRICO-ARTÍSTICO.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Otros trabajos realizados-Remodelacion Castelo Concepcion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62500</w:t>
            </w:r>
          </w:p>
        </w:tc>
        <w:tc>
          <w:tcPr>
            <w:tcW w:w="595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PROTECCIÓN Y GESTIÓN DEL PATRIMONIO HISTÓRICO-ARTÍSTICO.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Mobiliario.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Mobiliario.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763980">
        <w:trPr>
          <w:trHeight w:val="30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33"/>
              <w:ind w:left="13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PROTECCIÓN Y GESTIÓN DEL PATRIMONIO HISTÓRICO-ARTÍSTICO.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left="462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Grupo de Programa 336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right="113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56.520,00</w:t>
            </w:r>
          </w:p>
        </w:tc>
      </w:tr>
      <w:tr w:rsidR="00763980">
        <w:trPr>
          <w:trHeight w:val="28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595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INSTALACIONES DE OCUPACIÓN DEL TIEMPO LIBRE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62200</w:t>
            </w:r>
          </w:p>
        </w:tc>
        <w:tc>
          <w:tcPr>
            <w:tcW w:w="595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INSTALACIONES DE OCUPACIÓN DEL TIEMPO LIBRE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Edificios Industriales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Edificios Industriales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14.350,60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595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FIESTAS POPULARES Y FESTEJOS.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595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FIESTAS POPULARES Y FESTEJOS.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Otras Transferencias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Otras Transferencias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 w:rsidR="00763980">
        <w:trPr>
          <w:trHeight w:val="404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2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33"/>
              <w:ind w:left="13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FIESTAS POPULARES Y FESTEJOS.</w:t>
            </w:r>
          </w:p>
        </w:tc>
        <w:tc>
          <w:tcPr>
            <w:tcW w:w="3322" w:type="dxa"/>
            <w:tcBorders>
              <w:top w:val="nil"/>
              <w:left w:val="nil"/>
            </w:tcBorders>
          </w:tcPr>
          <w:p w:rsidR="00763980" w:rsidRDefault="006F0964">
            <w:pPr>
              <w:pStyle w:val="TableParagraph"/>
              <w:spacing w:before="33"/>
              <w:ind w:left="462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Grupo de Programa 338</w:t>
            </w:r>
          </w:p>
        </w:tc>
        <w:tc>
          <w:tcPr>
            <w:tcW w:w="2159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33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134.000,00</w:t>
            </w:r>
          </w:p>
        </w:tc>
      </w:tr>
    </w:tbl>
    <w:p w:rsidR="00763980" w:rsidRDefault="00763980">
      <w:pPr>
        <w:jc w:val="right"/>
        <w:rPr>
          <w:sz w:val="15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9275"/>
        <w:gridCol w:w="2160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6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7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12005</w:t>
            </w:r>
          </w:p>
        </w:tc>
        <w:tc>
          <w:tcPr>
            <w:tcW w:w="9275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Sueldos del Grupo E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 Sueldos del Grupo E.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8.200,00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12006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Trienios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 Trienios.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12100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Complemento de destino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 Complemento de destino.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12101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Complemento específico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 Complemento específico.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Retribuciones básicas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depor Retribuciones básicas.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13100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Laboral temporal.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 Laboral temporal.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14300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 personal.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depor Otro personal.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Seguridad Social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depor Seguridad Social.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21200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Edificios y otras constru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4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5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depor Edificios y otras constru</w:t>
            </w:r>
          </w:p>
        </w:tc>
        <w:tc>
          <w:tcPr>
            <w:tcW w:w="216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9275"/>
        <w:gridCol w:w="2160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6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7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21300</w:t>
            </w:r>
          </w:p>
        </w:tc>
        <w:tc>
          <w:tcPr>
            <w:tcW w:w="9275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Maqu., instalac.y utillaj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depor Maqu., instalac.y utillaj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21303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Maq., instalacions-climat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depor Maq., instalacions-climat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Energía eléctrica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depor Energía eléctrica.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22103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Combustibles y carburantes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depor Combustibles y carburante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22104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Vestuario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Vestuario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22110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Productos de limpieza y aseo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depor Prod. de limpieza y aseo.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22111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Suministros de repuestos de maquinaria, utillaje y elementos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Suministros de repuestos de maquinaria, utillaje y elementos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suministros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depor Otros suministros.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22200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Servicios de telecomunicaciones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depor Servicios de Telecomunica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</w:tr>
      <w:tr w:rsidR="00763980">
        <w:trPr>
          <w:trHeight w:val="21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9" w:line="180" w:lineRule="exact"/>
              <w:ind w:left="62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9" w:line="180" w:lineRule="exact"/>
              <w:ind w:left="54"/>
              <w:rPr>
                <w:sz w:val="16"/>
              </w:rPr>
            </w:pPr>
            <w:r>
              <w:rPr>
                <w:sz w:val="16"/>
              </w:rPr>
              <w:t>22699</w:t>
            </w:r>
          </w:p>
        </w:tc>
        <w:tc>
          <w:tcPr>
            <w:tcW w:w="9275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63980" w:rsidRDefault="00763980">
      <w:pPr>
        <w:rPr>
          <w:rFonts w:ascii="Times New Roman"/>
          <w:sz w:val="14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9275"/>
        <w:gridCol w:w="2160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6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8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5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16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gastos diversos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Otros gastos diversos-Campus Federacion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Limpieza y aseo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Limpieza y aseo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22706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Estudios y trabajos técnicos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depor Estudios y trabajos técni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depor Otros trabajos realizados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23120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 Del personal no directivo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48000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A Fam.e Inst.sin fines lu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 Fam.e Inst.sin fines lu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Otras Transferencias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depor Otras Transferencias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51.246,24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60900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Ot.inv.infr.y b.uso gral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Ot.inv.infr.y b.uso gral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11.705,79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62300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Maquinaria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4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5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Maquinaria e instalaciones</w:t>
            </w:r>
          </w:p>
        </w:tc>
        <w:tc>
          <w:tcPr>
            <w:tcW w:w="216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20.060,83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5408"/>
        <w:gridCol w:w="3866"/>
        <w:gridCol w:w="2159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4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59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9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7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62500</w:t>
            </w:r>
          </w:p>
        </w:tc>
        <w:tc>
          <w:tcPr>
            <w:tcW w:w="5408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6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Mobiliario.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Mobiliario.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7.704,00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62900</w:t>
            </w:r>
          </w:p>
        </w:tc>
        <w:tc>
          <w:tcPr>
            <w:tcW w:w="5408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Otras inversiones nuevas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Otras inversiones nuevas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10.066,28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63200</w:t>
            </w:r>
          </w:p>
        </w:tc>
        <w:tc>
          <w:tcPr>
            <w:tcW w:w="5408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Edificios Industriales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depor Edificios Industriales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78900</w:t>
            </w:r>
          </w:p>
        </w:tc>
        <w:tc>
          <w:tcPr>
            <w:tcW w:w="5408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DEPORTE.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A familias e instituciones sin fines de lucro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Promoción y fomento del dep.instituciones sin fines de lucro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</w:tr>
      <w:tr w:rsidR="00763980">
        <w:trPr>
          <w:trHeight w:val="30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33"/>
              <w:ind w:left="13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PROMOCIÓN Y FOMENTO DEL DEPORTE.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left="1006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Grupo de Programa 341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322.233,14</w:t>
            </w:r>
          </w:p>
        </w:tc>
      </w:tr>
      <w:tr w:rsidR="00763980">
        <w:trPr>
          <w:trHeight w:val="28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5408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INFORMACIÓN Y PROMOCIÓN TURÍSTICA.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Retribuciones básicas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Ordenac y promoc. turisti Retribuciones básicas.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14300</w:t>
            </w:r>
          </w:p>
        </w:tc>
        <w:tc>
          <w:tcPr>
            <w:tcW w:w="5408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INFORMACIÓN Y PROMOCIÓN TURÍSTICA.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 personal.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Otro personal.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5408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INFORMACIÓN Y PROMOCIÓN TURÍSTICA.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Seguridad Social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Ordenac y promoc. turisti Seguridad Social.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22200</w:t>
            </w:r>
          </w:p>
        </w:tc>
        <w:tc>
          <w:tcPr>
            <w:tcW w:w="5408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INFORMACIÓN Y PROMOCIÓN TURÍSTICA.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Servicios de telecomunicaciones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4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8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Ordenac y promoc. turisti Servicios de Telecomunica</w:t>
            </w:r>
          </w:p>
        </w:tc>
        <w:tc>
          <w:tcPr>
            <w:tcW w:w="3866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550,00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5444"/>
        <w:gridCol w:w="3830"/>
        <w:gridCol w:w="2159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4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59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9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7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22602</w:t>
            </w:r>
          </w:p>
        </w:tc>
        <w:tc>
          <w:tcPr>
            <w:tcW w:w="5444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0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INFORMACIÓN Y PROMOCIÓN TURÍSTICA.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Publicidad y propaganda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Ordenac y promoc. turisti Publicidad y propaganda.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INFORMACIÓN Y PROMOCIÓN TURÍSTICA.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Otros trabajos-Arcos e Cantís 2017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23020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INFORMACIÓN Y PROMOCIÓN TURÍSTICA.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Ordenac y promoc. turisti Del personal no directivo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47000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DESARROLLO EMPRESARIAL.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Subvenciones para fomento del empleo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Subvenciones para fomento del empleo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DESARROLLO EMPRESARIAL.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Otras Transferencias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Otras Transferencias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763980">
        <w:trPr>
          <w:trHeight w:val="30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33"/>
              <w:ind w:left="13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DESARROLLO EMPRESARIAL.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right="578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Grupo de Programa 433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right="113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17.000,00</w:t>
            </w:r>
          </w:p>
        </w:tc>
      </w:tr>
      <w:tr w:rsidR="00763980">
        <w:trPr>
          <w:trHeight w:val="28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4411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45000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TRANSPORTE COLECTIVO URBANO DE VIAJEROS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A la Admón Gral. de CC.AA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Prom. y manto. transporte A la Admón Gral. de CC.AA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763980">
        <w:trPr>
          <w:trHeight w:val="30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33"/>
              <w:ind w:left="13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TRANSPORTE DE VIAJEROS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right="578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Grupo de Programa 441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right="112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8.000,00</w:t>
            </w:r>
          </w:p>
        </w:tc>
      </w:tr>
      <w:tr w:rsidR="00763980">
        <w:trPr>
          <w:trHeight w:val="28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Retribuciones básicas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Admon Geral Infraestruras Retribuciones básicas.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92.000,00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13100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Laboral temporal.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4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4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Admon Geral Infraestructura Laboral temporal.</w:t>
            </w:r>
          </w:p>
        </w:tc>
        <w:tc>
          <w:tcPr>
            <w:tcW w:w="3830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9275"/>
        <w:gridCol w:w="2160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6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7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14300</w:t>
            </w:r>
          </w:p>
        </w:tc>
        <w:tc>
          <w:tcPr>
            <w:tcW w:w="9275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 personal.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Otro personal.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Seguridad Social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Admon Geral Infraestructuras Seguridad Social.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16200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Formación y perfeccionamiento del personal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Admon Geral Infraestructura Formac.y perfec.del perso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20300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Arrend.maq, instalac.y ut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Admon Geral Infraestructura Arrend.maq, instalac.y ut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21000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Infraestr.y bienes natura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Admon Geral Infraestructura Infraestr.y bienes natura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21300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Maqu., instalac.y utillaj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Admon Geral Infraestructura Maqu., instalac.y utillaj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21400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Elementos de transporte.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Admon Geral Infraestructura Elementos de transporte.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22103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Combustibles y carburantes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Admon Gral de Infraestrcturas Combustibles y carburantes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22104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Vestuario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4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5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Admon Geral Infraestructura Vestuario.</w:t>
            </w:r>
          </w:p>
        </w:tc>
        <w:tc>
          <w:tcPr>
            <w:tcW w:w="216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9275"/>
        <w:gridCol w:w="2160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6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7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22110</w:t>
            </w:r>
          </w:p>
        </w:tc>
        <w:tc>
          <w:tcPr>
            <w:tcW w:w="9275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Productos de limpieza y aseo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Admon Geral Infraestructura Prod. de limpieza y aseo.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suministros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Admon Geral Infraestructura Otros suministros.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22200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Servicios de telecomunicaciones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Admon Geral Infraestructura Servicios de Telecomunica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22706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Estudios y trabajos técnicos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Admon Geral Infr. Estudios y trabajos técnicos Proyectos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Admon Geral Infraestructura Otros trabajos realizados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23020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Admon Geral Infraestructura Del personal no directivo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23120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Admon Geral Infraestructura Del personal no directivo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62300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DE INFRAESTRUCTURAS.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Maquinaria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Admon Geral Infraestructura Maquinaria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4.659,45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21300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SOCIEDAD DE LA INFORMACIÓN.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Maqu., instalac.y utillaj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4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5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Maqu., instalac.y utillaj</w:t>
            </w:r>
          </w:p>
        </w:tc>
        <w:tc>
          <w:tcPr>
            <w:tcW w:w="216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9275"/>
        <w:gridCol w:w="2160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6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7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22100</w:t>
            </w:r>
          </w:p>
        </w:tc>
        <w:tc>
          <w:tcPr>
            <w:tcW w:w="9275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SOCIEDAD DE LA INFORMACIÓN.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Energía eléctrica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Energía eléctrica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22200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SOCIEDAD DE LA INFORMACIÓN.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Servicios de telecomunicaciones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Servicios de telecomunicaciones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22706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SOCIEDAD DE LA INFORMACIÓN.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Estudios y trabajos técnicos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Estudios y trabajos técnicos-Cursos informática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6.800,20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62600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SOCIEDAD DE LA INFORMACIÓN.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Equipos proceso informac.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Equipos proceso informac.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1.089,00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ÓRGANOS DE GOBIERNO.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Retribuciones básicas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tabs>
                <w:tab w:val="left" w:pos="1973"/>
              </w:tabs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Órganos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ab/>
              <w:t>Retribuciones básicas.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66.500,00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ÓRGANOS DE GOBIERNO.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Seguridad Social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tabs>
                <w:tab w:val="left" w:pos="1973"/>
              </w:tabs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Órganos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ab/>
              <w:t>Seguridad Social.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ÓRGANOS DE GOBIERNO.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suministros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Otros suministros-Medallas conmemorativas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22200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ÓRGANOS DE GOBIERNO.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Servicios de telecomunicaciones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tabs>
                <w:tab w:val="left" w:pos="1973"/>
              </w:tabs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Órganos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ab/>
              <w:t>Servicios de Telecomunica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1.750,00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22300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ÓRGANOS DE GOBIERNO.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Transportes.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4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5" w:type="dxa"/>
            <w:tcBorders>
              <w:top w:val="nil"/>
            </w:tcBorders>
          </w:tcPr>
          <w:p w:rsidR="00763980" w:rsidRDefault="006F0964">
            <w:pPr>
              <w:pStyle w:val="TableParagraph"/>
              <w:tabs>
                <w:tab w:val="left" w:pos="1928"/>
              </w:tabs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Órganos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ab/>
              <w:t>Transportes.</w:t>
            </w:r>
          </w:p>
        </w:tc>
        <w:tc>
          <w:tcPr>
            <w:tcW w:w="216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5444"/>
        <w:gridCol w:w="3830"/>
        <w:gridCol w:w="2159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4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59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9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7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22601</w:t>
            </w:r>
          </w:p>
        </w:tc>
        <w:tc>
          <w:tcPr>
            <w:tcW w:w="5444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0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ÓRGANOS DE GOBIERNO.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Atenciones protocolarias y representativas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973"/>
              </w:tabs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Órganos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Atenc.protocolarias 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rep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22602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ÓRGANOS DE GOBIERNO.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Publicidad y propaganda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973"/>
              </w:tabs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Órganos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ab/>
              <w:t>Publicidad 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propaganda.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ÓRGANOS DE GOBIERNO.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Órganos Gobierno Otros trabajos Serv. Prensa e outros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23000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ÓRGANOS DE GOBIERNO.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De los miembros de los órganos de gobierno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973"/>
              </w:tabs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Órganos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De los órganos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gobiern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23100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ÓRGANOS DE GOBIERNO.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De los miembros de los órganos de gobierno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973"/>
              </w:tabs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Órganos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ab/>
              <w:t>Indemnizac. Locomocion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23300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ÓRGANOS DE GOBIERNO.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Otras indemnizaciones.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973"/>
              </w:tabs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Órganos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ab/>
              <w:t>Otras indemnizaciones.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ÓRGANOS DE GOBIERNO.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Otras Transferencias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tabs>
                <w:tab w:val="left" w:pos="1973"/>
              </w:tabs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Órganos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z w:val="16"/>
              </w:rPr>
              <w:tab/>
              <w:t>Otras Transferencias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9.263,93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62600</w:t>
            </w: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ÓRGANOS DE GOBIERNO.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Equipos proceso informac.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4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Equipos proceso informac.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919,60</w:t>
            </w:r>
          </w:p>
        </w:tc>
      </w:tr>
      <w:tr w:rsidR="00763980">
        <w:trPr>
          <w:trHeight w:val="404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4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33"/>
              <w:ind w:left="13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ÓRGANOS DE GOBIERNO.</w:t>
            </w:r>
          </w:p>
        </w:tc>
        <w:tc>
          <w:tcPr>
            <w:tcW w:w="3830" w:type="dxa"/>
            <w:tcBorders>
              <w:top w:val="nil"/>
              <w:left w:val="nil"/>
            </w:tcBorders>
          </w:tcPr>
          <w:p w:rsidR="00763980" w:rsidRDefault="006F0964">
            <w:pPr>
              <w:pStyle w:val="TableParagraph"/>
              <w:spacing w:before="33"/>
              <w:ind w:left="97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Grupo de Programa 912</w:t>
            </w:r>
          </w:p>
        </w:tc>
        <w:tc>
          <w:tcPr>
            <w:tcW w:w="2159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33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135.333,53</w:t>
            </w:r>
          </w:p>
        </w:tc>
      </w:tr>
    </w:tbl>
    <w:p w:rsidR="00763980" w:rsidRDefault="00763980">
      <w:pPr>
        <w:jc w:val="right"/>
        <w:rPr>
          <w:sz w:val="15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9275"/>
        <w:gridCol w:w="2160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6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7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12000</w:t>
            </w:r>
          </w:p>
        </w:tc>
        <w:tc>
          <w:tcPr>
            <w:tcW w:w="9275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Sueldos del Grupo A1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Func. Retribuc. basicas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12003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Sueldos del Grupo C1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Sueldos del Grupo C1.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35.500,00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12004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Sueldos del Grupo C2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Sueldos del Grupo C2.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23.500,00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12006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Trienios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Trienios.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12100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Complemento de destino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Complemento de destino.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12101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Complemento específico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Complemento específico.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56.500,00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13100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Laboral temporal.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Laboral temporal.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136.500,00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14300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 personal.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Otro personal.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15000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Productividad.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4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5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Productividad.</w:t>
            </w:r>
          </w:p>
        </w:tc>
        <w:tc>
          <w:tcPr>
            <w:tcW w:w="216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9275"/>
        <w:gridCol w:w="2160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6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7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15001</w:t>
            </w:r>
          </w:p>
        </w:tc>
        <w:tc>
          <w:tcPr>
            <w:tcW w:w="9275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Productividad específica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Productividad específica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15100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Gratificaciones.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Gratificaciones.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Seguridad Social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Seguridad Social.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89.000,00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16200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Formación y perfeccionamiento del personal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Formac.y perfec.del perso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16205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Seguros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Seguros.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20601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Renting equip. multifunc.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Renting equip. multifunc.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21200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Edificios y otras constru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Edificios y otras constru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21300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Maqu., instalac.y utillaj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Maqu., instalac.y utillaj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21302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Maq., instalacions-ascens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4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5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Maq., instalacions-ascens</w:t>
            </w:r>
          </w:p>
        </w:tc>
        <w:tc>
          <w:tcPr>
            <w:tcW w:w="216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9275"/>
        <w:gridCol w:w="2160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6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7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21303</w:t>
            </w:r>
          </w:p>
        </w:tc>
        <w:tc>
          <w:tcPr>
            <w:tcW w:w="9275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Maq., instalacions-climat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Maq., instalacions-climat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21400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Elementos de transporte.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Elementos de transporte.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21500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Mobiliario.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Mobiliario.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21600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Equip.proceso información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Equip.proceso información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22000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Ordinario no inventariable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Ordinario no inventariabl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22001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Prensa, revistas, libros y otras publicaciones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Prensa, revistas, libros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22002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Material informático no inventariable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Mat.informático no invent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Energía eléctrica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Energía eléctrica.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22104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Vestuario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4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5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Vestuario.</w:t>
            </w:r>
          </w:p>
        </w:tc>
        <w:tc>
          <w:tcPr>
            <w:tcW w:w="216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9275"/>
        <w:gridCol w:w="2160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6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7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22106</w:t>
            </w:r>
          </w:p>
        </w:tc>
        <w:tc>
          <w:tcPr>
            <w:tcW w:w="9275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Productos farmacéuticos y material sanitario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Prod.farmac.y mat.sanitar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22110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Productos de limpieza y aseo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Prod. de limpieza y aseo.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22199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suministros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Otros suministros.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22200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Servicios de telecomunicaciones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Servicios de Telecomunica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22201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Postales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Postales.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22300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Transportes.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Transportes.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22401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Seguros respons.civil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Seguros respons.civil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22402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Seguro de edificios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Seguro de edificios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22403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Seguro de vehículos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4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5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Seguro de vehículos</w:t>
            </w:r>
          </w:p>
        </w:tc>
        <w:tc>
          <w:tcPr>
            <w:tcW w:w="216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9275"/>
        <w:gridCol w:w="2160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6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7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22500</w:t>
            </w:r>
          </w:p>
        </w:tc>
        <w:tc>
          <w:tcPr>
            <w:tcW w:w="9275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Tributos estatales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Tributos estatales.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22501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Tributos de las Comunidades Autónomas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Tributos de las CC.AA.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22502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Tributos de las Entidades locales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Tributos de las EE.LL.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22602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Publicidad y propaganda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Publicidad y propaganda.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22603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Publicación en Diarios Oficiales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Publicación en Diarios Of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22604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Jurídicos, contenciosos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Jurídicos, contenciosos.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Limpieza y aseo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Limpieza y aseo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22706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Estudios y trabajos técnicos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Admon gral Estud. trabaj técnicos-Web, Gestion, serv. Inform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22799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Otros trabajos realizados por otras empresas y profesionales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4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5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Otros- Web .Control horar MUTUA</w:t>
            </w:r>
          </w:p>
        </w:tc>
        <w:tc>
          <w:tcPr>
            <w:tcW w:w="216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9275"/>
        <w:gridCol w:w="2160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5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6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7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23020</w:t>
            </w:r>
          </w:p>
        </w:tc>
        <w:tc>
          <w:tcPr>
            <w:tcW w:w="9275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Del personal no directivo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23120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Administracion general Del personal no directivo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23301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Dietas asistenc. tribunal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Dietas asistenc. tribunal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61900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Otr.inver.reposic.infraes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Otr.inver.reposic.infraes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8.053,00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62200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Edificios Industriales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Edificios-Casa Avelino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230.923,55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62300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Maquinaria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Maquinaria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62500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Mobiliario.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Mobiliario.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62600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Equipos proceso informac.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tabs>
                <w:tab w:val="left" w:pos="1973"/>
              </w:tabs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z w:val="16"/>
              </w:rPr>
              <w:tab/>
              <w:t>Equipos proceso informac.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63200</w:t>
            </w: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Edificios Industriales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5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Reparacion de edificios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763980">
        <w:trPr>
          <w:trHeight w:val="21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9" w:line="180" w:lineRule="exact"/>
              <w:ind w:left="62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52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19" w:line="180" w:lineRule="exact"/>
              <w:ind w:left="54"/>
              <w:rPr>
                <w:sz w:val="16"/>
              </w:rPr>
            </w:pPr>
            <w:r>
              <w:rPr>
                <w:sz w:val="16"/>
              </w:rPr>
              <w:t>68200</w:t>
            </w:r>
          </w:p>
        </w:tc>
        <w:tc>
          <w:tcPr>
            <w:tcW w:w="9275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63980" w:rsidRDefault="00763980">
      <w:pPr>
        <w:rPr>
          <w:rFonts w:ascii="Times New Roman"/>
          <w:sz w:val="14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5093"/>
        <w:gridCol w:w="4181"/>
        <w:gridCol w:w="2159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4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59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9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8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ADMINISTRACIÓN GENERAL .</w:t>
            </w:r>
          </w:p>
        </w:tc>
        <w:tc>
          <w:tcPr>
            <w:tcW w:w="4181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Edificios y otras construcciones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Edificios y otras construcciones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763980">
        <w:trPr>
          <w:trHeight w:val="30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33"/>
              <w:ind w:left="13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ADMINISTRACIÓN GENERAL 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left="1321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Grupo de Programa 920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972.476,55</w:t>
            </w:r>
          </w:p>
        </w:tc>
      </w:tr>
      <w:tr w:rsidR="00763980">
        <w:trPr>
          <w:trHeight w:val="28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12000</w:t>
            </w: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POLÍTICA ECONÓMICA Y FISCAL.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Sueldos del Grupo A1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Política econom. y fiscal Func. Retribuc. basicas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12001</w:t>
            </w: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POLÍTICA ECONÓMICA Y FISCAL.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Sueldos del Grupo A2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Política econom. y fiscal Sueldos del Grupo A2.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14.500,00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12003</w:t>
            </w: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POLÍTICA ECONÓMICA Y FISCAL.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Sueldos del Grupo C1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Política econom. y fiscal Sueldos del Grupo C1.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12006</w:t>
            </w: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POLÍTICA ECONÓMICA Y FISCAL.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Trienios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Política econom. y fiscal Trienios.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12100</w:t>
            </w: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POLÍTICA ECONÓMICA Y FISCAL.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Complemento de destino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Política econom. y fiscal Complemento de destino.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12101</w:t>
            </w: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POLÍTICA ECONÓMICA Y FISCAL.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Complemento específico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Política econom. y fiscal Complemento específico.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15000</w:t>
            </w: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POLÍTICA ECONÓMICA Y FISCAL.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Productividad.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Productividad.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15001</w:t>
            </w: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POLÍTICA ECONÓMICA Y FISCAL.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3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Productividad específica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4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Productividad específica</w:t>
            </w:r>
          </w:p>
        </w:tc>
        <w:tc>
          <w:tcPr>
            <w:tcW w:w="4181" w:type="dxa"/>
            <w:tcBorders>
              <w:top w:val="nil"/>
              <w:lef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8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</w:tr>
    </w:tbl>
    <w:p w:rsidR="00763980" w:rsidRDefault="00763980">
      <w:pPr>
        <w:jc w:val="right"/>
        <w:rPr>
          <w:sz w:val="16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5062"/>
        <w:gridCol w:w="4214"/>
        <w:gridCol w:w="2161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6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61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7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7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15100</w:t>
            </w:r>
          </w:p>
        </w:tc>
        <w:tc>
          <w:tcPr>
            <w:tcW w:w="5062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4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POLÍTICA ECONÓMICA Y FISCAL.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Gratificaciones.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Gratificaciones.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16000</w:t>
            </w:r>
          </w:p>
        </w:tc>
        <w:tc>
          <w:tcPr>
            <w:tcW w:w="506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POLÍTICA ECONÓMICA Y FISCAL.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Seguridad Social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Política econom. y fiscal Seguridad Social.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22708</w:t>
            </w:r>
          </w:p>
        </w:tc>
        <w:tc>
          <w:tcPr>
            <w:tcW w:w="506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POLÍTICA ECONÓMICA Y FISCAL.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Servicios de recaudación a favor de la entidad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Política econom. y fiscal Servicios de recaudación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146.000,00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23020</w:t>
            </w:r>
          </w:p>
        </w:tc>
        <w:tc>
          <w:tcPr>
            <w:tcW w:w="506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POLÍTICA ECONÓMICA Y FISCAL.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Política econom. y fiscal Del personal no directivo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23120</w:t>
            </w:r>
          </w:p>
        </w:tc>
        <w:tc>
          <w:tcPr>
            <w:tcW w:w="506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POLÍTICA ECONÓMICA Y FISCAL.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Del personal no directivo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Política econom. y fiscal Del personal no directivo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35200</w:t>
            </w:r>
          </w:p>
        </w:tc>
        <w:tc>
          <w:tcPr>
            <w:tcW w:w="506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POLÍTICA ECONÓMICA Y FISCAL.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Intereses de demora.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Política econom. y fiscal Intereses de demora.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35900</w:t>
            </w:r>
          </w:p>
        </w:tc>
        <w:tc>
          <w:tcPr>
            <w:tcW w:w="506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POLÍTICA ECONÓMICA Y FISCAL.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359 Otros gastos financie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Política econom. y fiscal Otros gastos financie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83000</w:t>
            </w:r>
          </w:p>
        </w:tc>
        <w:tc>
          <w:tcPr>
            <w:tcW w:w="5062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POLÍTICA ECONÓMICA Y FISCAL.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Préstamos a corto plazo.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2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Política econom. y fiscal Préstamos a corto plazo.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763980">
        <w:trPr>
          <w:trHeight w:val="404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2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33"/>
              <w:ind w:left="13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POLÍTICA ECONÓMICA Y FISCAL.</w:t>
            </w:r>
          </w:p>
        </w:tc>
        <w:tc>
          <w:tcPr>
            <w:tcW w:w="4214" w:type="dxa"/>
            <w:tcBorders>
              <w:top w:val="nil"/>
              <w:left w:val="nil"/>
            </w:tcBorders>
          </w:tcPr>
          <w:p w:rsidR="00763980" w:rsidRDefault="006F0964">
            <w:pPr>
              <w:pStyle w:val="TableParagraph"/>
              <w:spacing w:before="33"/>
              <w:ind w:left="1352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Grupo de Programa 931</w:t>
            </w:r>
          </w:p>
        </w:tc>
        <w:tc>
          <w:tcPr>
            <w:tcW w:w="2161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33"/>
              <w:ind w:right="118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388.000,00</w:t>
            </w:r>
          </w:p>
        </w:tc>
      </w:tr>
    </w:tbl>
    <w:p w:rsidR="00763980" w:rsidRDefault="00763980">
      <w:pPr>
        <w:jc w:val="right"/>
        <w:rPr>
          <w:sz w:val="15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10"/>
        <w:gridCol w:w="952"/>
        <w:gridCol w:w="5449"/>
        <w:gridCol w:w="3826"/>
        <w:gridCol w:w="2160"/>
      </w:tblGrid>
      <w:tr w:rsidR="00763980">
        <w:trPr>
          <w:trHeight w:val="615"/>
        </w:trPr>
        <w:tc>
          <w:tcPr>
            <w:tcW w:w="813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9275" w:type="dxa"/>
            <w:gridSpan w:val="2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2160" w:type="dxa"/>
          </w:tcPr>
          <w:p w:rsidR="00763980" w:rsidRDefault="007639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538"/>
              <w:rPr>
                <w:sz w:val="14"/>
              </w:rPr>
            </w:pPr>
            <w:r>
              <w:rPr>
                <w:sz w:val="14"/>
              </w:rPr>
              <w:t>Créditos Iniciales</w:t>
            </w:r>
          </w:p>
        </w:tc>
      </w:tr>
      <w:tr w:rsidR="00763980">
        <w:trPr>
          <w:trHeight w:val="378"/>
        </w:trPr>
        <w:tc>
          <w:tcPr>
            <w:tcW w:w="813" w:type="dxa"/>
            <w:vMerge w:val="restart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933</w:t>
            </w:r>
          </w:p>
        </w:tc>
        <w:tc>
          <w:tcPr>
            <w:tcW w:w="952" w:type="dxa"/>
            <w:tcBorders>
              <w:bottom w:val="nil"/>
            </w:tcBorders>
          </w:tcPr>
          <w:p w:rsidR="00763980" w:rsidRDefault="0076398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spacing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63200</w:t>
            </w:r>
          </w:p>
        </w:tc>
        <w:tc>
          <w:tcPr>
            <w:tcW w:w="5449" w:type="dxa"/>
            <w:tcBorders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6" w:type="dxa"/>
            <w:tcBorders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GESTIÓN DEL PATRIMONIO.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8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Edificios Industriales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Edificios Industriales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6.621,85</w:t>
            </w:r>
          </w:p>
        </w:tc>
      </w:tr>
      <w:tr w:rsidR="00763980">
        <w:trPr>
          <w:trHeight w:val="30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33"/>
              <w:ind w:left="13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GESTIÓN DEL PATRIMONIO.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right="579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Grupo de Programa 933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33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6.621,85</w:t>
            </w:r>
          </w:p>
        </w:tc>
      </w:tr>
      <w:tr w:rsidR="00763980">
        <w:trPr>
          <w:trHeight w:val="283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943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93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48900</w:t>
            </w:r>
          </w:p>
        </w:tc>
        <w:tc>
          <w:tcPr>
            <w:tcW w:w="5449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980">
        <w:trPr>
          <w:trHeight w:val="201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TRANSFERENCIAS A OTRAS ENTIDADES LOCALES.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Otras Transferencias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1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Transferencia a otras entidades locales Otras Transferencias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10.861,59</w:t>
            </w:r>
          </w:p>
        </w:tc>
      </w:tr>
      <w:tr w:rsidR="00763980">
        <w:trPr>
          <w:trHeight w:val="20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62"/>
              <w:rPr>
                <w:sz w:val="16"/>
              </w:rPr>
            </w:pPr>
            <w:r>
              <w:rPr>
                <w:sz w:val="16"/>
              </w:rPr>
              <w:t>943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19" w:line="170" w:lineRule="exact"/>
              <w:ind w:left="54"/>
              <w:rPr>
                <w:sz w:val="16"/>
              </w:rPr>
            </w:pPr>
            <w:r>
              <w:rPr>
                <w:sz w:val="16"/>
              </w:rPr>
              <w:t>78900</w:t>
            </w:r>
          </w:p>
        </w:tc>
        <w:tc>
          <w:tcPr>
            <w:tcW w:w="5449" w:type="dxa"/>
            <w:tcBorders>
              <w:top w:val="nil"/>
              <w:bottom w:val="nil"/>
              <w:right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2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2"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TRANSFERENCIAS A OTRAS ENTIDADES LOCALES.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7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12"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A familias e instituciones sin fines de lucro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5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9" w:type="dxa"/>
            <w:tcBorders>
              <w:top w:val="nil"/>
              <w:bottom w:val="nil"/>
              <w:right w:val="nil"/>
            </w:tcBorders>
          </w:tcPr>
          <w:p w:rsidR="00763980" w:rsidRDefault="006F0964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z w:val="16"/>
              </w:rPr>
              <w:t>A familias e instituciones sin fines de lucro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63980" w:rsidRDefault="006F0964">
            <w:pPr>
              <w:pStyle w:val="TableParagraph"/>
              <w:spacing w:before="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</w:tr>
      <w:tr w:rsidR="00763980">
        <w:trPr>
          <w:trHeight w:val="419"/>
        </w:trPr>
        <w:tc>
          <w:tcPr>
            <w:tcW w:w="813" w:type="dxa"/>
            <w:vMerge/>
            <w:tcBorders>
              <w:top w:val="nil"/>
            </w:tcBorders>
          </w:tcPr>
          <w:p w:rsidR="00763980" w:rsidRDefault="00763980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9" w:type="dxa"/>
            <w:tcBorders>
              <w:top w:val="nil"/>
              <w:right w:val="nil"/>
            </w:tcBorders>
          </w:tcPr>
          <w:p w:rsidR="00763980" w:rsidRDefault="006F0964">
            <w:pPr>
              <w:pStyle w:val="TableParagraph"/>
              <w:spacing w:before="33"/>
              <w:ind w:left="130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TRANSFERENCIAS A OTRAS ENTIDADES LOCALES.</w:t>
            </w:r>
          </w:p>
        </w:tc>
        <w:tc>
          <w:tcPr>
            <w:tcW w:w="3826" w:type="dxa"/>
            <w:tcBorders>
              <w:top w:val="nil"/>
              <w:left w:val="nil"/>
            </w:tcBorders>
          </w:tcPr>
          <w:p w:rsidR="00763980" w:rsidRDefault="006F0964">
            <w:pPr>
              <w:pStyle w:val="TableParagraph"/>
              <w:spacing w:before="33"/>
              <w:ind w:right="579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w w:val="105"/>
                <w:sz w:val="15"/>
              </w:rPr>
              <w:t>Total Grupo de Programa 943</w:t>
            </w:r>
          </w:p>
        </w:tc>
        <w:tc>
          <w:tcPr>
            <w:tcW w:w="2160" w:type="dxa"/>
            <w:tcBorders>
              <w:top w:val="nil"/>
            </w:tcBorders>
          </w:tcPr>
          <w:p w:rsidR="00763980" w:rsidRDefault="006F0964">
            <w:pPr>
              <w:pStyle w:val="TableParagraph"/>
              <w:spacing w:before="33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color w:val="008000"/>
                <w:sz w:val="15"/>
              </w:rPr>
              <w:t>15.161,59</w:t>
            </w:r>
          </w:p>
        </w:tc>
      </w:tr>
      <w:tr w:rsidR="00763980">
        <w:trPr>
          <w:trHeight w:val="448"/>
        </w:trPr>
        <w:tc>
          <w:tcPr>
            <w:tcW w:w="813" w:type="dxa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 w:rsidR="00763980" w:rsidRDefault="007639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5" w:type="dxa"/>
            <w:gridSpan w:val="2"/>
          </w:tcPr>
          <w:p w:rsidR="00763980" w:rsidRDefault="006F0964">
            <w:pPr>
              <w:pStyle w:val="TableParagraph"/>
              <w:spacing w:before="74"/>
              <w:ind w:right="1440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 general</w:t>
            </w:r>
          </w:p>
        </w:tc>
        <w:tc>
          <w:tcPr>
            <w:tcW w:w="2160" w:type="dxa"/>
          </w:tcPr>
          <w:p w:rsidR="00763980" w:rsidRDefault="006F0964">
            <w:pPr>
              <w:pStyle w:val="TableParagraph"/>
              <w:spacing w:before="74"/>
              <w:ind w:right="1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5.708.850,12</w:t>
            </w:r>
          </w:p>
        </w:tc>
      </w:tr>
    </w:tbl>
    <w:p w:rsidR="00763980" w:rsidRDefault="00763980">
      <w:pPr>
        <w:jc w:val="right"/>
        <w:rPr>
          <w:sz w:val="15"/>
        </w:rPr>
        <w:sectPr w:rsidR="00763980">
          <w:pgSz w:w="16820" w:h="11900" w:orient="landscape"/>
          <w:pgMar w:top="1720" w:right="540" w:bottom="280" w:left="740" w:header="920" w:footer="0" w:gutter="0"/>
          <w:cols w:space="720"/>
        </w:sectPr>
      </w:pPr>
    </w:p>
    <w:p w:rsidR="00763980" w:rsidRDefault="00763980">
      <w:pPr>
        <w:pStyle w:val="Textoindependiente"/>
        <w:spacing w:before="5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35"/>
        <w:gridCol w:w="4785"/>
        <w:gridCol w:w="1215"/>
        <w:gridCol w:w="1230"/>
        <w:gridCol w:w="1215"/>
        <w:gridCol w:w="1215"/>
        <w:gridCol w:w="1230"/>
        <w:gridCol w:w="1230"/>
      </w:tblGrid>
      <w:tr w:rsidR="00763980">
        <w:trPr>
          <w:trHeight w:val="67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249"/>
              <w:rPr>
                <w:sz w:val="14"/>
              </w:rPr>
            </w:pPr>
            <w:bookmarkStart w:id="9" w:name="8.9_elacomporgas_comparativa_2017-2018"/>
            <w:bookmarkEnd w:id="9"/>
            <w:r>
              <w:rPr>
                <w:sz w:val="14"/>
              </w:rPr>
              <w:t>Orgánica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163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108" w:line="276" w:lineRule="auto"/>
              <w:ind w:left="42" w:right="361"/>
              <w:rPr>
                <w:sz w:val="14"/>
              </w:rPr>
            </w:pPr>
            <w:r>
              <w:rPr>
                <w:sz w:val="14"/>
              </w:rPr>
              <w:t>Presupuesto Inicial</w:t>
            </w:r>
          </w:p>
          <w:p w:rsidR="00763980" w:rsidRDefault="006F0964">
            <w:pPr>
              <w:pStyle w:val="TableParagraph"/>
              <w:spacing w:line="141" w:lineRule="exact"/>
              <w:ind w:left="82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27" w:right="391"/>
              <w:rPr>
                <w:sz w:val="14"/>
              </w:rPr>
            </w:pPr>
            <w:r>
              <w:rPr>
                <w:sz w:val="14"/>
              </w:rPr>
              <w:t>Presupuesto Definitivo</w:t>
            </w:r>
          </w:p>
          <w:p w:rsidR="00763980" w:rsidRDefault="006F0964">
            <w:pPr>
              <w:pStyle w:val="TableParagraph"/>
              <w:spacing w:before="12"/>
              <w:ind w:left="67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27"/>
              <w:rPr>
                <w:sz w:val="14"/>
              </w:rPr>
            </w:pPr>
            <w:r>
              <w:rPr>
                <w:sz w:val="14"/>
              </w:rPr>
              <w:t>Importe de Autorizaciones</w:t>
            </w:r>
          </w:p>
          <w:p w:rsidR="00763980" w:rsidRDefault="006F0964">
            <w:pPr>
              <w:pStyle w:val="TableParagraph"/>
              <w:spacing w:before="12"/>
              <w:ind w:left="67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35"/>
              <w:rPr>
                <w:sz w:val="14"/>
              </w:rPr>
            </w:pPr>
            <w:r>
              <w:rPr>
                <w:sz w:val="14"/>
              </w:rPr>
              <w:t>Importe de Disposiciones</w:t>
            </w:r>
          </w:p>
          <w:p w:rsidR="00763980" w:rsidRDefault="006F0964">
            <w:pPr>
              <w:pStyle w:val="TableParagraph"/>
              <w:spacing w:before="12"/>
              <w:ind w:left="75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87"/>
              <w:rPr>
                <w:sz w:val="14"/>
              </w:rPr>
            </w:pPr>
            <w:r>
              <w:rPr>
                <w:sz w:val="14"/>
              </w:rPr>
              <w:t>Importe de Obligaciones</w:t>
            </w:r>
          </w:p>
          <w:p w:rsidR="00763980" w:rsidRDefault="006F0964">
            <w:pPr>
              <w:pStyle w:val="TableParagraph"/>
              <w:spacing w:before="12"/>
              <w:ind w:left="75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108"/>
              <w:ind w:left="35"/>
              <w:rPr>
                <w:sz w:val="14"/>
              </w:rPr>
            </w:pPr>
            <w:r>
              <w:rPr>
                <w:sz w:val="14"/>
              </w:rPr>
              <w:t>Presupuesto</w:t>
            </w:r>
          </w:p>
          <w:p w:rsidR="00763980" w:rsidRDefault="0076398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75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</w:tr>
      <w:tr w:rsidR="00763980">
        <w:trPr>
          <w:trHeight w:val="335"/>
        </w:trPr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118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1035" w:type="dxa"/>
            <w:tcBorders>
              <w:top w:val="single" w:sz="2" w:space="0" w:color="000000"/>
            </w:tcBorders>
          </w:tcPr>
          <w:p w:rsidR="00763980" w:rsidRDefault="006F0964">
            <w:pPr>
              <w:pStyle w:val="TableParagraph"/>
              <w:spacing w:before="118"/>
              <w:ind w:left="89"/>
              <w:rPr>
                <w:sz w:val="14"/>
              </w:rPr>
            </w:pPr>
            <w:r>
              <w:rPr>
                <w:sz w:val="14"/>
              </w:rPr>
              <w:t>31000</w:t>
            </w:r>
          </w:p>
        </w:tc>
        <w:tc>
          <w:tcPr>
            <w:tcW w:w="4785" w:type="dxa"/>
            <w:tcBorders>
              <w:top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506"/>
              </w:tabs>
              <w:spacing w:before="118"/>
              <w:ind w:left="59"/>
              <w:rPr>
                <w:sz w:val="14"/>
              </w:rPr>
            </w:pPr>
            <w:r>
              <w:rPr>
                <w:sz w:val="14"/>
              </w:rPr>
              <w:t>Deuda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  <w:r>
              <w:rPr>
                <w:sz w:val="14"/>
              </w:rPr>
              <w:tab/>
              <w:t>Intereses.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91100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Amort.ptmos.l/p Ent.s.púb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226.945,51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226.945,51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226.945,51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226.945,51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22.000,00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91300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506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Deuda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  <w:r>
              <w:rPr>
                <w:sz w:val="14"/>
              </w:rPr>
              <w:tab/>
              <w:t>Amort.ptmos l/p 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s.públ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12003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Seguridad y orden público Sueldos del Grupo C1.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53.000,00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53.000,00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62.650,01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62.650,01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62.650,01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64.000,00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12006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Seguridad y orden público Trienios.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9.000,00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7.261,71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7.261,71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7.261,71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12100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Seguridad y orden público Complemento de destino.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28.000,00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28.000,00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23.843,20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23.843,20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23.843,20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12101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Seguridad y orden público Complemento específico.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31.000,00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28.785,70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25.433,57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25.433,57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25.433,57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27.000,00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12107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Retribuciones complementarias. Recuperacion paga extra 2012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14300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Seguridad y orden público Otro personal.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19.447,12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19.447,12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19.447,12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13.000,00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16000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Seguridad y orden público Seguridad Social.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35.000,00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34.500,00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21.068,06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21.068,06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21.068,06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35.000,00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16200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Seguridad y orden público Formac.y perfec.del perso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20400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Arrendamientos de material de transporte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800,00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748,36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748,36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748,36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21300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Seguridad y orden público Maqu., instalac.y utillaj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21400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Seguridad y orden público Elementos de transporte.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590,64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590,64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590,64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Seguridad y orden público Ordinario no inventariable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22103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Seguridad y orden público Combustibles y carburante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1.444,00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1.444,00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1.444,00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22104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Seguridad y orden público Vestuario.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2.333,23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2.333,23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2.333,23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Seguridad y orden público Otros suministros.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1.080,83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1.080,83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1.080,83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22200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Seguridad y orden público Servicios de Telecomunica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750,00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750,00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285,92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285,92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285,92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Otros trabajos realizados por otras empresas y profesionales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1.800,00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1.800,00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1.753,90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1.753,90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1.753,90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1.800,00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23020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Seguridad y orden público Del personal no directivo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1.198,93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1.198,93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1.198,93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23120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Seguridad y orden público Del personal no directivo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798,09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798,09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798,09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Seguridad y orden público Maquinaria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150,00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Ordenación del tráfico -Otros suministros-Señalizacion Vial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18.000,00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12.405,60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22706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Estudios y trabajos técnicos-Plan Mobilidade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18.000,00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18.000,00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18.000,00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18.000,00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17.996,37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Otros trabajos realizados por otras empresas y profesionales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10.097,57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10.097,57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10.097,57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60900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Ot.inv.infr.y b.uso gral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3.194,40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62500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Ordenación del tráfico-Señalizacion Vial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8.869,63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8.387,35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8.387,35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8.387,35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21400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Movilidad urbana.Mantemento Servizo de Bicicletas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1.196,09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1.196,09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1.196,09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763980">
        <w:trPr>
          <w:trHeight w:val="299"/>
        </w:trPr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1035" w:type="dxa"/>
            <w:tcBorders>
              <w:bottom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22706</w:t>
            </w:r>
          </w:p>
        </w:tc>
        <w:tc>
          <w:tcPr>
            <w:tcW w:w="4785" w:type="dxa"/>
            <w:tcBorders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Estudios y trabajos técnicos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63980" w:rsidRDefault="00763980">
      <w:pPr>
        <w:rPr>
          <w:rFonts w:ascii="Times New Roman"/>
          <w:sz w:val="14"/>
        </w:rPr>
        <w:sectPr w:rsidR="00763980">
          <w:headerReference w:type="default" r:id="rId13"/>
          <w:pgSz w:w="16820" w:h="11900" w:orient="landscape"/>
          <w:pgMar w:top="1720" w:right="540" w:bottom="280" w:left="740" w:header="976" w:footer="0" w:gutter="0"/>
          <w:cols w:space="720"/>
        </w:sectPr>
      </w:pPr>
    </w:p>
    <w:p w:rsidR="00763980" w:rsidRDefault="00763980">
      <w:pPr>
        <w:pStyle w:val="Textoindependiente"/>
        <w:spacing w:before="5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35"/>
        <w:gridCol w:w="4785"/>
        <w:gridCol w:w="1215"/>
        <w:gridCol w:w="1230"/>
        <w:gridCol w:w="1215"/>
        <w:gridCol w:w="1215"/>
        <w:gridCol w:w="1230"/>
        <w:gridCol w:w="1230"/>
      </w:tblGrid>
      <w:tr w:rsidR="00763980">
        <w:trPr>
          <w:trHeight w:val="67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249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163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108" w:line="276" w:lineRule="auto"/>
              <w:ind w:left="42" w:right="361"/>
              <w:rPr>
                <w:sz w:val="14"/>
              </w:rPr>
            </w:pPr>
            <w:r>
              <w:rPr>
                <w:sz w:val="14"/>
              </w:rPr>
              <w:t>Presupuesto Inicial</w:t>
            </w:r>
          </w:p>
          <w:p w:rsidR="00763980" w:rsidRDefault="006F0964">
            <w:pPr>
              <w:pStyle w:val="TableParagraph"/>
              <w:spacing w:line="141" w:lineRule="exact"/>
              <w:ind w:left="82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27" w:right="391"/>
              <w:rPr>
                <w:sz w:val="14"/>
              </w:rPr>
            </w:pPr>
            <w:r>
              <w:rPr>
                <w:sz w:val="14"/>
              </w:rPr>
              <w:t>Presupuesto Definitivo</w:t>
            </w:r>
          </w:p>
          <w:p w:rsidR="00763980" w:rsidRDefault="006F0964">
            <w:pPr>
              <w:pStyle w:val="TableParagraph"/>
              <w:spacing w:before="12"/>
              <w:ind w:left="67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27"/>
              <w:rPr>
                <w:sz w:val="14"/>
              </w:rPr>
            </w:pPr>
            <w:r>
              <w:rPr>
                <w:sz w:val="14"/>
              </w:rPr>
              <w:t>Importe de Autorizaciones</w:t>
            </w:r>
          </w:p>
          <w:p w:rsidR="00763980" w:rsidRDefault="006F0964">
            <w:pPr>
              <w:pStyle w:val="TableParagraph"/>
              <w:spacing w:before="12"/>
              <w:ind w:left="67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35"/>
              <w:rPr>
                <w:sz w:val="14"/>
              </w:rPr>
            </w:pPr>
            <w:r>
              <w:rPr>
                <w:sz w:val="14"/>
              </w:rPr>
              <w:t>Importe de Disposiciones</w:t>
            </w:r>
          </w:p>
          <w:p w:rsidR="00763980" w:rsidRDefault="006F0964">
            <w:pPr>
              <w:pStyle w:val="TableParagraph"/>
              <w:spacing w:before="12"/>
              <w:ind w:left="75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87"/>
              <w:rPr>
                <w:sz w:val="14"/>
              </w:rPr>
            </w:pPr>
            <w:r>
              <w:rPr>
                <w:sz w:val="14"/>
              </w:rPr>
              <w:t>Importe de Obligaciones</w:t>
            </w:r>
          </w:p>
          <w:p w:rsidR="00763980" w:rsidRDefault="006F0964">
            <w:pPr>
              <w:pStyle w:val="TableParagraph"/>
              <w:spacing w:before="12"/>
              <w:ind w:left="75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108"/>
              <w:ind w:left="35"/>
              <w:rPr>
                <w:sz w:val="14"/>
              </w:rPr>
            </w:pPr>
            <w:r>
              <w:rPr>
                <w:sz w:val="14"/>
              </w:rPr>
              <w:t>Presupuesto</w:t>
            </w:r>
          </w:p>
          <w:p w:rsidR="00763980" w:rsidRDefault="0076398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75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</w:tr>
      <w:tr w:rsidR="00763980">
        <w:trPr>
          <w:trHeight w:val="256"/>
        </w:trPr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1035" w:type="dxa"/>
            <w:tcBorders>
              <w:top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89"/>
              <w:rPr>
                <w:sz w:val="14"/>
              </w:rPr>
            </w:pPr>
            <w:r>
              <w:rPr>
                <w:sz w:val="14"/>
              </w:rPr>
              <w:t>22799</w:t>
            </w:r>
          </w:p>
        </w:tc>
        <w:tc>
          <w:tcPr>
            <w:tcW w:w="4785" w:type="dxa"/>
            <w:tcBorders>
              <w:top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59"/>
              <w:rPr>
                <w:sz w:val="14"/>
              </w:rPr>
            </w:pPr>
            <w:r>
              <w:rPr>
                <w:sz w:val="14"/>
              </w:rPr>
              <w:t>Otros trabajos realizados por otras empresas y profesionales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1.669,80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1.669,80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1.669,80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1.669,80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1.700,00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21400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410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Protección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civil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Elementos de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transporte.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410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Protección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civil</w:t>
            </w:r>
            <w:r>
              <w:rPr>
                <w:sz w:val="14"/>
              </w:rPr>
              <w:tab/>
              <w:t>Energía eléctrica.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250,00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250,00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71,97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71,97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71,97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250,00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48900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410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Protección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civil</w:t>
            </w:r>
            <w:r>
              <w:rPr>
                <w:sz w:val="14"/>
              </w:rPr>
              <w:tab/>
              <w:t>Otras Transferencias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17.500,00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78900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 familias e instituciones sin fines de lucro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11.500,00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14300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Otro personal.-Cuadrilla Contraincendios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24.000,00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16000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Seguridad Social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16200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Formación y perfeccionamiento del personal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21400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Elementos de transporte.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22103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Combustibles y carburantes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350,00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22104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Vestuario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Otros suministros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Otros trabajos realizados por otras empresas y profesionales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39.550,00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39.489,50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39.489,50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39.489,50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426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Urbanismo</w:t>
            </w:r>
            <w:r>
              <w:rPr>
                <w:sz w:val="14"/>
              </w:rPr>
              <w:tab/>
              <w:t>Func. Retribuc.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basicas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15.650,00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15.650,00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14.975,49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14.975,49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14.975,49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15.500,00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12006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426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Urbanismo</w:t>
            </w:r>
            <w:r>
              <w:rPr>
                <w:sz w:val="14"/>
              </w:rPr>
              <w:tab/>
              <w:t>Trienios.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750,00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750,00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817,48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817,48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817,48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850,00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12100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426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Urbanismo</w:t>
            </w:r>
            <w:r>
              <w:rPr>
                <w:sz w:val="14"/>
              </w:rPr>
              <w:tab/>
              <w:t>Complemento de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destino.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8.200,00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8.200,00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8.405,88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8.405,88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8.405,88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8.600,00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12101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426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Urbanismo</w:t>
            </w:r>
            <w:r>
              <w:rPr>
                <w:sz w:val="14"/>
              </w:rPr>
              <w:tab/>
              <w:t>Complemento específico.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16.000,00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16.000,00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16.262,96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16.262,96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16.262,96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16.500,00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12107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Retribuciones complementarias. Recuperacion paga extra 2012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13000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Retribuciones básicas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43.500,00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43.500,00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42.864,21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42.864,21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42.864,21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45.000,00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13002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Otras remuneraciones-Paga extra 2012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16000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387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Urbanismo</w:t>
            </w:r>
            <w:r>
              <w:rPr>
                <w:sz w:val="14"/>
              </w:rPr>
              <w:tab/>
              <w:t>Seguridad Social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26.000,00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24.700,00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25.521,96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25.521,96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25.521,96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26.000,00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16200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108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Urbanismo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Formación y perfeccionamiento 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22706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387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Urbanismo</w:t>
            </w:r>
            <w:r>
              <w:rPr>
                <w:sz w:val="14"/>
              </w:rPr>
              <w:tab/>
              <w:t>Estudios y trabajos técnicos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(PXOM)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35.000,00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35.000,00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23020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426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Urbanismo</w:t>
            </w:r>
            <w:r>
              <w:rPr>
                <w:sz w:val="14"/>
              </w:rPr>
              <w:tab/>
              <w:t>Del personal no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directivo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56,10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56,10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56,10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23120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Del personal no directivo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244,57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244,57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244,57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45100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426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Urbanismo</w:t>
            </w:r>
            <w:r>
              <w:rPr>
                <w:sz w:val="14"/>
              </w:rPr>
              <w:tab/>
              <w:t>A OO.AA.y agenc.de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CC.AA.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60000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Inversiones en terrenos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22.000,00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12.500,00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1532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Otros trabajos realizados por otras empresas-Desbroce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1532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61900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Pavimentación de vías públicas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302.498,30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514.374,23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418.060,15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299.515,27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208.614,64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329.087,62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1532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62500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Pavimentación de vías públicas. Mobiliario Urbano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17.116,85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16.347,85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16.347,85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16.347,85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7.500,00</w:t>
            </w:r>
          </w:p>
        </w:tc>
      </w:tr>
      <w:tr w:rsidR="00763980">
        <w:trPr>
          <w:trHeight w:val="378"/>
        </w:trPr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1035" w:type="dxa"/>
            <w:tcBorders>
              <w:bottom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22706</w:t>
            </w:r>
          </w:p>
        </w:tc>
        <w:tc>
          <w:tcPr>
            <w:tcW w:w="4785" w:type="dxa"/>
            <w:tcBorders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Estudios y trabajos técnicos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</w:tr>
    </w:tbl>
    <w:p w:rsidR="00763980" w:rsidRDefault="00763980">
      <w:pPr>
        <w:jc w:val="right"/>
        <w:rPr>
          <w:sz w:val="14"/>
        </w:rPr>
        <w:sectPr w:rsidR="00763980">
          <w:pgSz w:w="16820" w:h="11900" w:orient="landscape"/>
          <w:pgMar w:top="1720" w:right="540" w:bottom="280" w:left="740" w:header="976" w:footer="0" w:gutter="0"/>
          <w:cols w:space="720"/>
        </w:sectPr>
      </w:pPr>
    </w:p>
    <w:p w:rsidR="00763980" w:rsidRDefault="00763980">
      <w:pPr>
        <w:pStyle w:val="Textoindependiente"/>
        <w:spacing w:before="5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35"/>
        <w:gridCol w:w="4785"/>
        <w:gridCol w:w="1215"/>
        <w:gridCol w:w="1230"/>
        <w:gridCol w:w="1215"/>
        <w:gridCol w:w="1215"/>
        <w:gridCol w:w="1230"/>
        <w:gridCol w:w="1230"/>
      </w:tblGrid>
      <w:tr w:rsidR="00763980">
        <w:trPr>
          <w:trHeight w:val="67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249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163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108" w:line="276" w:lineRule="auto"/>
              <w:ind w:left="42" w:right="361"/>
              <w:rPr>
                <w:sz w:val="14"/>
              </w:rPr>
            </w:pPr>
            <w:r>
              <w:rPr>
                <w:sz w:val="14"/>
              </w:rPr>
              <w:t>Presupuesto Inicial</w:t>
            </w:r>
          </w:p>
          <w:p w:rsidR="00763980" w:rsidRDefault="006F0964">
            <w:pPr>
              <w:pStyle w:val="TableParagraph"/>
              <w:spacing w:line="141" w:lineRule="exact"/>
              <w:ind w:left="82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27" w:right="391"/>
              <w:rPr>
                <w:sz w:val="14"/>
              </w:rPr>
            </w:pPr>
            <w:r>
              <w:rPr>
                <w:sz w:val="14"/>
              </w:rPr>
              <w:t>Presupuesto Definitivo</w:t>
            </w:r>
          </w:p>
          <w:p w:rsidR="00763980" w:rsidRDefault="006F0964">
            <w:pPr>
              <w:pStyle w:val="TableParagraph"/>
              <w:spacing w:before="12"/>
              <w:ind w:left="67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27"/>
              <w:rPr>
                <w:sz w:val="14"/>
              </w:rPr>
            </w:pPr>
            <w:r>
              <w:rPr>
                <w:sz w:val="14"/>
              </w:rPr>
              <w:t>Importe de Autorizaciones</w:t>
            </w:r>
          </w:p>
          <w:p w:rsidR="00763980" w:rsidRDefault="006F0964">
            <w:pPr>
              <w:pStyle w:val="TableParagraph"/>
              <w:spacing w:before="12"/>
              <w:ind w:left="67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35"/>
              <w:rPr>
                <w:sz w:val="14"/>
              </w:rPr>
            </w:pPr>
            <w:r>
              <w:rPr>
                <w:sz w:val="14"/>
              </w:rPr>
              <w:t>Importe de Disposiciones</w:t>
            </w:r>
          </w:p>
          <w:p w:rsidR="00763980" w:rsidRDefault="006F0964">
            <w:pPr>
              <w:pStyle w:val="TableParagraph"/>
              <w:spacing w:before="12"/>
              <w:ind w:left="75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87"/>
              <w:rPr>
                <w:sz w:val="14"/>
              </w:rPr>
            </w:pPr>
            <w:r>
              <w:rPr>
                <w:sz w:val="14"/>
              </w:rPr>
              <w:t>Importe de Obligaciones</w:t>
            </w:r>
          </w:p>
          <w:p w:rsidR="00763980" w:rsidRDefault="006F0964">
            <w:pPr>
              <w:pStyle w:val="TableParagraph"/>
              <w:spacing w:before="12"/>
              <w:ind w:left="75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108"/>
              <w:ind w:left="35"/>
              <w:rPr>
                <w:sz w:val="14"/>
              </w:rPr>
            </w:pPr>
            <w:r>
              <w:rPr>
                <w:sz w:val="14"/>
              </w:rPr>
              <w:t>Presupuesto</w:t>
            </w:r>
          </w:p>
          <w:p w:rsidR="00763980" w:rsidRDefault="0076398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75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</w:tr>
      <w:tr w:rsidR="00763980">
        <w:trPr>
          <w:trHeight w:val="256"/>
        </w:trPr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1035" w:type="dxa"/>
            <w:tcBorders>
              <w:top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89"/>
              <w:rPr>
                <w:sz w:val="14"/>
              </w:rPr>
            </w:pPr>
            <w:r>
              <w:rPr>
                <w:sz w:val="14"/>
              </w:rPr>
              <w:t>60000</w:t>
            </w:r>
          </w:p>
        </w:tc>
        <w:tc>
          <w:tcPr>
            <w:tcW w:w="4785" w:type="dxa"/>
            <w:tcBorders>
              <w:top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59"/>
              <w:rPr>
                <w:sz w:val="14"/>
              </w:rPr>
            </w:pPr>
            <w:r>
              <w:rPr>
                <w:sz w:val="14"/>
              </w:rPr>
              <w:t>Inversiones en terrenos-Parcela As Pontigas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9.004,00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9.004,00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8.862,20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8.862,20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8.862,20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Otras inversiones nuevas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198.508,14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274.946,21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73.209,15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73.209,15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73.209,15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63200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Edificios Industriales-Reparacion depuradoras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161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22706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Estudios y trabajos técnicos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161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Otras inversiones nuevas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1621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Recogida de residuos. Limpieza y aseo. CeltaPrix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435.000,00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455.000,00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426.457,32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426.457,32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426.457,32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430.000,00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1621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22706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Estudios y trabajos técnicos-Compostaxe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1621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Recogida de residuos.Otros trabajos realizados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13.500,00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13.500,00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15.117,08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15.117,08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15.117,08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13.500,00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1621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Maquinaria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7.211,60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1621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62500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Recogida de residuos.Mobiliario.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17.754,20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17.558,58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17.558,58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17.558,58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1622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Gestión de residuos sólidos urbanosOtros trabajos realizados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11.000,00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8.550,10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8.550,10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6.704,36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11.000,00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1623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Otros suministros-Composteiros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1.200,00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1.200,00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1.199,93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1.199,93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1.199,93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2.200,00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1623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Tratamiento de residuos.Otros trabajos realizados(SOGAMA)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205.000,00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205.000,00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202.305,49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202.305,49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202.305,49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208.000,00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1623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Otras inversiones nuevas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2.700,00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3.244,50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3.206,50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3.206,50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3.206,50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164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Cementerio y s. funerario Otros suministros.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164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Cementerio y s. funerario Otros trabajos realizados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3.700,00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3.623,40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3.623,40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3.623,40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164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Maquinaria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121,18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164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Otras inversiones nuevas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Alumbrado Publico Energía eléctrica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146.000,00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146.000,00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138.776,40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138.776,40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138.776,40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139.400,00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Alumbrado Publico Otros suministros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22.000,00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22.000,00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24.358,67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24.358,67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24.358,67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22.000,00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22706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Estudios y trabajos técnicos-Auditoria Eficiencia energetica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26.050,00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18.609,80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18.609,80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18.609,80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Otros trabajos realizados por otras empresas y profesionales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663,29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663,29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663,29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60900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Ot.inv.infr.y b.uso gral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120.391,71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99.057,08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99.057,08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99.057,08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61900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Alumbrado Publico Otr.inver.reposic.infraes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94.754,22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87.428,25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87.428,25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87.428,25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62400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Elementos de transporte.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70.000,00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61.000,00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59.895,00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59.895,00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59.895,00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1.150,00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14300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Otro personal.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51.298,98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51.552,89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51.552,89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51.552,89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16000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Seguridad Social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17.980,85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16.830,69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16.830,69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16.830,69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22104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Vestuario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1.805,65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1.056,49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1.056,49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1.056,49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22106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Productos farmacéuticos y material sanitario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350,00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350,00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350,00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22110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Productos de limpieza y aseo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378"/>
        </w:trPr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1035" w:type="dxa"/>
            <w:tcBorders>
              <w:bottom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22199</w:t>
            </w:r>
          </w:p>
        </w:tc>
        <w:tc>
          <w:tcPr>
            <w:tcW w:w="4785" w:type="dxa"/>
            <w:tcBorders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Otros suministros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1.200,00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1.345,86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1.812,47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1.812,47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1.812,47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1.200,00</w:t>
            </w:r>
          </w:p>
        </w:tc>
      </w:tr>
    </w:tbl>
    <w:p w:rsidR="00763980" w:rsidRDefault="00763980">
      <w:pPr>
        <w:jc w:val="right"/>
        <w:rPr>
          <w:sz w:val="14"/>
        </w:rPr>
        <w:sectPr w:rsidR="00763980">
          <w:pgSz w:w="16820" w:h="11900" w:orient="landscape"/>
          <w:pgMar w:top="1720" w:right="540" w:bottom="280" w:left="740" w:header="976" w:footer="0" w:gutter="0"/>
          <w:cols w:space="720"/>
        </w:sectPr>
      </w:pPr>
    </w:p>
    <w:p w:rsidR="00763980" w:rsidRDefault="00763980">
      <w:pPr>
        <w:pStyle w:val="Textoindependiente"/>
        <w:spacing w:before="5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35"/>
        <w:gridCol w:w="4785"/>
        <w:gridCol w:w="1215"/>
        <w:gridCol w:w="1230"/>
        <w:gridCol w:w="1215"/>
        <w:gridCol w:w="1215"/>
        <w:gridCol w:w="1230"/>
        <w:gridCol w:w="1230"/>
      </w:tblGrid>
      <w:tr w:rsidR="00763980">
        <w:trPr>
          <w:trHeight w:val="67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249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163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108" w:line="276" w:lineRule="auto"/>
              <w:ind w:left="42" w:right="361"/>
              <w:rPr>
                <w:sz w:val="14"/>
              </w:rPr>
            </w:pPr>
            <w:r>
              <w:rPr>
                <w:sz w:val="14"/>
              </w:rPr>
              <w:t>Presupuesto Inicial</w:t>
            </w:r>
          </w:p>
          <w:p w:rsidR="00763980" w:rsidRDefault="006F0964">
            <w:pPr>
              <w:pStyle w:val="TableParagraph"/>
              <w:spacing w:line="141" w:lineRule="exact"/>
              <w:ind w:left="82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27" w:right="391"/>
              <w:rPr>
                <w:sz w:val="14"/>
              </w:rPr>
            </w:pPr>
            <w:r>
              <w:rPr>
                <w:sz w:val="14"/>
              </w:rPr>
              <w:t>Presupuesto Definitivo</w:t>
            </w:r>
          </w:p>
          <w:p w:rsidR="00763980" w:rsidRDefault="006F0964">
            <w:pPr>
              <w:pStyle w:val="TableParagraph"/>
              <w:spacing w:before="12"/>
              <w:ind w:left="67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27"/>
              <w:rPr>
                <w:sz w:val="14"/>
              </w:rPr>
            </w:pPr>
            <w:r>
              <w:rPr>
                <w:sz w:val="14"/>
              </w:rPr>
              <w:t>Importe de Autorizaciones</w:t>
            </w:r>
          </w:p>
          <w:p w:rsidR="00763980" w:rsidRDefault="006F0964">
            <w:pPr>
              <w:pStyle w:val="TableParagraph"/>
              <w:spacing w:before="12"/>
              <w:ind w:left="67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35"/>
              <w:rPr>
                <w:sz w:val="14"/>
              </w:rPr>
            </w:pPr>
            <w:r>
              <w:rPr>
                <w:sz w:val="14"/>
              </w:rPr>
              <w:t>Importe de Disposiciones</w:t>
            </w:r>
          </w:p>
          <w:p w:rsidR="00763980" w:rsidRDefault="006F0964">
            <w:pPr>
              <w:pStyle w:val="TableParagraph"/>
              <w:spacing w:before="12"/>
              <w:ind w:left="75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87"/>
              <w:rPr>
                <w:sz w:val="14"/>
              </w:rPr>
            </w:pPr>
            <w:r>
              <w:rPr>
                <w:sz w:val="14"/>
              </w:rPr>
              <w:t>Importe de Obligaciones</w:t>
            </w:r>
          </w:p>
          <w:p w:rsidR="00763980" w:rsidRDefault="006F0964">
            <w:pPr>
              <w:pStyle w:val="TableParagraph"/>
              <w:spacing w:before="12"/>
              <w:ind w:left="75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108"/>
              <w:ind w:left="35"/>
              <w:rPr>
                <w:sz w:val="14"/>
              </w:rPr>
            </w:pPr>
            <w:r>
              <w:rPr>
                <w:sz w:val="14"/>
              </w:rPr>
              <w:t>Presupuesto</w:t>
            </w:r>
          </w:p>
          <w:p w:rsidR="00763980" w:rsidRDefault="0076398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75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</w:tr>
      <w:tr w:rsidR="00763980">
        <w:trPr>
          <w:trHeight w:val="256"/>
        </w:trPr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1035" w:type="dxa"/>
            <w:tcBorders>
              <w:top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89"/>
              <w:rPr>
                <w:sz w:val="14"/>
              </w:rPr>
            </w:pPr>
            <w:r>
              <w:rPr>
                <w:sz w:val="14"/>
              </w:rPr>
              <w:t>22602</w:t>
            </w:r>
          </w:p>
        </w:tc>
        <w:tc>
          <w:tcPr>
            <w:tcW w:w="4785" w:type="dxa"/>
            <w:tcBorders>
              <w:top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59"/>
              <w:rPr>
                <w:sz w:val="14"/>
              </w:rPr>
            </w:pPr>
            <w:r>
              <w:rPr>
                <w:sz w:val="14"/>
              </w:rPr>
              <w:t>Publicidad y propaganda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22699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Otros gastos diversos-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22706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Estudios y trabajos técnicos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Otros trabajos realizados por otras empresas (Cursos)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643,72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643,72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643,72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23120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Del personal no directivo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48900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Otras Transferencias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2.392,72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62500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medio. Mobiliario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171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21300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Parques y Jardines Maqu., instalac.y utillaj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1.013,93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1.013,93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1.013,93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171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22104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Parques y Jardines Vestuario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91,65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91,65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91,65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171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22110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Productos de limpieza y aseo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171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Parques y Jardines.Otros suministros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5.810,83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5.810,83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5.810,83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171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Limpieza y aseo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171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22706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Estudios y trabajos técnicos-Curso poda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171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Otros trabajos Mant. Parques e xardinería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7.700,00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7.700,00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6.241,18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6.241,18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6.241,18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171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60900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Ot.inv.infr.y b.uso gral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107.465,52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97.332,77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97.332,77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59.281,90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8.020,00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171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61900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Otr.inver.reposic.infraes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2.331,00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2.165,90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2.165,90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2.165,90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15.300,00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12004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Sueldos del Grupo C2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965,64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965,64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965,64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12100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Complemento de destino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464,39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464,39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464,39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12101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Complemento específico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409,12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409,12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409,12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13002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Otras remuneraciones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13100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Asistencia social primaria.Laboral temporal.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515.000,00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515.000,00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497.999,68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497.999,68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497.999,68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525.000,00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13102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Laboral temporal-Paga extra 2012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14300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Asistencia social primaria. Otro personal.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35.000,00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35.000,00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35.000,00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14302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Otro personal-Paga extra 2012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15100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Gratificaciones.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1.600,00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16000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Asistencia social primaria. Seguridad Social.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145.000,00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145.000,00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154.119,15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154.119,15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154.119,15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160.000,00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20200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Asistencia social primaria. Arrend.edif.y otras const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13.200,00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13.200,00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12.963,47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12.963,47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12.963,47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21200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Asistencia social primaria.Edificios y otras constru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21300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Maqu., instalac.y utillaj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Asistencia social primaria. Ordinario no inventariabl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49,61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49,61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49,61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763980">
        <w:trPr>
          <w:trHeight w:val="378"/>
        </w:trPr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035" w:type="dxa"/>
            <w:tcBorders>
              <w:bottom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22100</w:t>
            </w:r>
          </w:p>
        </w:tc>
        <w:tc>
          <w:tcPr>
            <w:tcW w:w="4785" w:type="dxa"/>
            <w:tcBorders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Asistencia social primaria. Energía eléctrica.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492,04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492,04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492,04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63980" w:rsidRDefault="00763980">
      <w:pPr>
        <w:rPr>
          <w:rFonts w:ascii="Times New Roman"/>
          <w:sz w:val="14"/>
        </w:rPr>
        <w:sectPr w:rsidR="00763980">
          <w:pgSz w:w="16820" w:h="11900" w:orient="landscape"/>
          <w:pgMar w:top="1720" w:right="540" w:bottom="280" w:left="740" w:header="976" w:footer="0" w:gutter="0"/>
          <w:cols w:space="720"/>
        </w:sectPr>
      </w:pPr>
    </w:p>
    <w:p w:rsidR="00763980" w:rsidRDefault="00763980">
      <w:pPr>
        <w:pStyle w:val="Textoindependiente"/>
        <w:spacing w:before="5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35"/>
        <w:gridCol w:w="4785"/>
        <w:gridCol w:w="1215"/>
        <w:gridCol w:w="1230"/>
        <w:gridCol w:w="1215"/>
        <w:gridCol w:w="1215"/>
        <w:gridCol w:w="1230"/>
        <w:gridCol w:w="1230"/>
      </w:tblGrid>
      <w:tr w:rsidR="00763980">
        <w:trPr>
          <w:trHeight w:val="67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249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163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108" w:line="276" w:lineRule="auto"/>
              <w:ind w:left="42" w:right="361"/>
              <w:rPr>
                <w:sz w:val="14"/>
              </w:rPr>
            </w:pPr>
            <w:r>
              <w:rPr>
                <w:sz w:val="14"/>
              </w:rPr>
              <w:t>Presupuesto Inicial</w:t>
            </w:r>
          </w:p>
          <w:p w:rsidR="00763980" w:rsidRDefault="006F0964">
            <w:pPr>
              <w:pStyle w:val="TableParagraph"/>
              <w:spacing w:line="141" w:lineRule="exact"/>
              <w:ind w:left="82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27" w:right="391"/>
              <w:rPr>
                <w:sz w:val="14"/>
              </w:rPr>
            </w:pPr>
            <w:r>
              <w:rPr>
                <w:sz w:val="14"/>
              </w:rPr>
              <w:t>Presupuesto Definitivo</w:t>
            </w:r>
          </w:p>
          <w:p w:rsidR="00763980" w:rsidRDefault="006F0964">
            <w:pPr>
              <w:pStyle w:val="TableParagraph"/>
              <w:spacing w:before="12"/>
              <w:ind w:left="67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27"/>
              <w:rPr>
                <w:sz w:val="14"/>
              </w:rPr>
            </w:pPr>
            <w:r>
              <w:rPr>
                <w:sz w:val="14"/>
              </w:rPr>
              <w:t>Importe de Autorizaciones</w:t>
            </w:r>
          </w:p>
          <w:p w:rsidR="00763980" w:rsidRDefault="006F0964">
            <w:pPr>
              <w:pStyle w:val="TableParagraph"/>
              <w:spacing w:before="12"/>
              <w:ind w:left="67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35"/>
              <w:rPr>
                <w:sz w:val="14"/>
              </w:rPr>
            </w:pPr>
            <w:r>
              <w:rPr>
                <w:sz w:val="14"/>
              </w:rPr>
              <w:t>Importe de Disposiciones</w:t>
            </w:r>
          </w:p>
          <w:p w:rsidR="00763980" w:rsidRDefault="006F0964">
            <w:pPr>
              <w:pStyle w:val="TableParagraph"/>
              <w:spacing w:before="12"/>
              <w:ind w:left="75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87"/>
              <w:rPr>
                <w:sz w:val="14"/>
              </w:rPr>
            </w:pPr>
            <w:r>
              <w:rPr>
                <w:sz w:val="14"/>
              </w:rPr>
              <w:t>Importe de Obligaciones</w:t>
            </w:r>
          </w:p>
          <w:p w:rsidR="00763980" w:rsidRDefault="006F0964">
            <w:pPr>
              <w:pStyle w:val="TableParagraph"/>
              <w:spacing w:before="12"/>
              <w:ind w:left="75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108"/>
              <w:ind w:left="35"/>
              <w:rPr>
                <w:sz w:val="14"/>
              </w:rPr>
            </w:pPr>
            <w:r>
              <w:rPr>
                <w:sz w:val="14"/>
              </w:rPr>
              <w:t>Presupuesto</w:t>
            </w:r>
          </w:p>
          <w:p w:rsidR="00763980" w:rsidRDefault="0076398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75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</w:tr>
      <w:tr w:rsidR="00763980">
        <w:trPr>
          <w:trHeight w:val="256"/>
        </w:trPr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035" w:type="dxa"/>
            <w:tcBorders>
              <w:top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89"/>
              <w:rPr>
                <w:sz w:val="14"/>
              </w:rPr>
            </w:pPr>
            <w:r>
              <w:rPr>
                <w:sz w:val="14"/>
              </w:rPr>
              <w:t>22103</w:t>
            </w:r>
          </w:p>
        </w:tc>
        <w:tc>
          <w:tcPr>
            <w:tcW w:w="4785" w:type="dxa"/>
            <w:tcBorders>
              <w:top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59"/>
              <w:rPr>
                <w:sz w:val="14"/>
              </w:rPr>
            </w:pPr>
            <w:r>
              <w:rPr>
                <w:sz w:val="14"/>
              </w:rPr>
              <w:t>Asistencia social primaria. Combustibles y carburante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350,00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350,00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137,15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137,15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137,15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350,00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22104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Asistencia social primaria. Vestuario.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1.985,05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1.985,05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1.985,05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22110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Asistencia social primaria. Prod. de limpieza y aseo.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666,33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666,33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666,33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Asistencia social primaria. Otros suministros.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2.514,00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835,25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835,25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835,25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22200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Asistencia social primaria. Servicios de Telecomunica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780,43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780,43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780,43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22699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Otros gastos diversos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Asistencia social primaria. Limpieza y aseo.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22706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Estudios y trabajos técnicos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17.000,00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17.000,00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4.758,00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4.758,00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4.758,00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Asistencia social primaria. Otros trabajos realizados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67.260,00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67.260,00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70.202,36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70.202,36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67.822,76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83.185,49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23020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Asistencia social primaria. Del personal no directivo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23120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Asistencia social primaria. Del personal no directivo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18.000,00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18.000,00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9.186,63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9.186,63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9.186,63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48000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Asistencia social primaria. A Fam.e Inst.sin fines lu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18.082,53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18.082,53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18.082,53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48001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Asistencia social primaria. Transf. corr-Xantar na ca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13.000,00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13.000,00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8.583,80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8.583,80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8.583,80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48900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Asistencia social primaria. Otras Transferencias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17.300,00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12.569,00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4.028,02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4.028,02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4.028,02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17.400,00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Maquinaria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62500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Asistencia social primaria. Mobiliario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12.400,00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78900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 familias e instituciones sin fines de lucro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5.131,00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400,00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14300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681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Fomento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empleo</w:t>
            </w:r>
            <w:r>
              <w:rPr>
                <w:sz w:val="14"/>
              </w:rPr>
              <w:tab/>
              <w:t>Otro personal.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48.000,00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127.052,18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92.852,14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92.852,14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92.852,14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14302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Otro personal-Paga extra 2012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16000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681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Fomento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empleo</w:t>
            </w:r>
            <w:r>
              <w:rPr>
                <w:sz w:val="14"/>
              </w:rPr>
              <w:tab/>
              <w:t>Seguridad Social.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38.657,55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30.902,85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30.902,85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30.902,85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11.000,00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22104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681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Fomento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empleo</w:t>
            </w:r>
            <w:r>
              <w:rPr>
                <w:sz w:val="14"/>
              </w:rPr>
              <w:tab/>
              <w:t>Vestuario.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713,90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713,90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713,90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681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Fomento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empleo</w:t>
            </w:r>
            <w:r>
              <w:rPr>
                <w:sz w:val="14"/>
              </w:rPr>
              <w:tab/>
              <w:t>Otros suministros.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22200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681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Fomento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empleo</w:t>
            </w:r>
            <w:r>
              <w:rPr>
                <w:sz w:val="14"/>
              </w:rPr>
              <w:tab/>
              <w:t>Servicios de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Telecomunica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60,13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60,13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60,13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22401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Seguros respons.civil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22602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Publicidad y propaganda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22706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Estudios y trabajos técnicos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23120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681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Fomento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empleo</w:t>
            </w:r>
            <w:r>
              <w:rPr>
                <w:sz w:val="14"/>
              </w:rPr>
              <w:tab/>
              <w:t>Del personal 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directivo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10,64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10,64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10,64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22699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Otros gastos diversos-Control de animais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4.513,30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4.513,30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4.513,30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5.500,00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22706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Protección de la salubridad públic Canceira Mancomundada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13.000,00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13.000,00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10.858,28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10.858,28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10.858,28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13.000,00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Protección da salubridad públic Desratizac e control pombas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8.299,47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3.898,09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3.898,09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2.707,24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</w:tr>
      <w:tr w:rsidR="00763980">
        <w:trPr>
          <w:trHeight w:val="378"/>
        </w:trPr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3231</w:t>
            </w:r>
          </w:p>
        </w:tc>
        <w:tc>
          <w:tcPr>
            <w:tcW w:w="1035" w:type="dxa"/>
            <w:tcBorders>
              <w:bottom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21200</w:t>
            </w:r>
          </w:p>
        </w:tc>
        <w:tc>
          <w:tcPr>
            <w:tcW w:w="4785" w:type="dxa"/>
            <w:tcBorders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Ed. preescolar Edificios y otras constru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63980" w:rsidRDefault="00763980">
      <w:pPr>
        <w:rPr>
          <w:rFonts w:ascii="Times New Roman"/>
          <w:sz w:val="14"/>
        </w:rPr>
        <w:sectPr w:rsidR="00763980">
          <w:pgSz w:w="16820" w:h="11900" w:orient="landscape"/>
          <w:pgMar w:top="1720" w:right="540" w:bottom="280" w:left="740" w:header="976" w:footer="0" w:gutter="0"/>
          <w:cols w:space="720"/>
        </w:sectPr>
      </w:pPr>
    </w:p>
    <w:p w:rsidR="00763980" w:rsidRDefault="00763980">
      <w:pPr>
        <w:pStyle w:val="Textoindependiente"/>
        <w:spacing w:before="5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35"/>
        <w:gridCol w:w="4785"/>
        <w:gridCol w:w="1215"/>
        <w:gridCol w:w="1230"/>
        <w:gridCol w:w="1215"/>
        <w:gridCol w:w="1215"/>
        <w:gridCol w:w="1230"/>
        <w:gridCol w:w="1230"/>
      </w:tblGrid>
      <w:tr w:rsidR="00763980">
        <w:trPr>
          <w:trHeight w:val="67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249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163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108" w:line="276" w:lineRule="auto"/>
              <w:ind w:left="42" w:right="361"/>
              <w:rPr>
                <w:sz w:val="14"/>
              </w:rPr>
            </w:pPr>
            <w:r>
              <w:rPr>
                <w:sz w:val="14"/>
              </w:rPr>
              <w:t>Presupuesto Inicial</w:t>
            </w:r>
          </w:p>
          <w:p w:rsidR="00763980" w:rsidRDefault="006F0964">
            <w:pPr>
              <w:pStyle w:val="TableParagraph"/>
              <w:spacing w:line="141" w:lineRule="exact"/>
              <w:ind w:left="82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27" w:right="391"/>
              <w:rPr>
                <w:sz w:val="14"/>
              </w:rPr>
            </w:pPr>
            <w:r>
              <w:rPr>
                <w:sz w:val="14"/>
              </w:rPr>
              <w:t>Presupuesto Definitivo</w:t>
            </w:r>
          </w:p>
          <w:p w:rsidR="00763980" w:rsidRDefault="006F0964">
            <w:pPr>
              <w:pStyle w:val="TableParagraph"/>
              <w:spacing w:before="12"/>
              <w:ind w:left="67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27"/>
              <w:rPr>
                <w:sz w:val="14"/>
              </w:rPr>
            </w:pPr>
            <w:r>
              <w:rPr>
                <w:sz w:val="14"/>
              </w:rPr>
              <w:t>Importe de Autorizaciones</w:t>
            </w:r>
          </w:p>
          <w:p w:rsidR="00763980" w:rsidRDefault="006F0964">
            <w:pPr>
              <w:pStyle w:val="TableParagraph"/>
              <w:spacing w:before="12"/>
              <w:ind w:left="67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35"/>
              <w:rPr>
                <w:sz w:val="14"/>
              </w:rPr>
            </w:pPr>
            <w:r>
              <w:rPr>
                <w:sz w:val="14"/>
              </w:rPr>
              <w:t>Importe de Disposiciones</w:t>
            </w:r>
          </w:p>
          <w:p w:rsidR="00763980" w:rsidRDefault="006F0964">
            <w:pPr>
              <w:pStyle w:val="TableParagraph"/>
              <w:spacing w:before="12"/>
              <w:ind w:left="75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87"/>
              <w:rPr>
                <w:sz w:val="14"/>
              </w:rPr>
            </w:pPr>
            <w:r>
              <w:rPr>
                <w:sz w:val="14"/>
              </w:rPr>
              <w:t>Importe de Obligaciones</w:t>
            </w:r>
          </w:p>
          <w:p w:rsidR="00763980" w:rsidRDefault="006F0964">
            <w:pPr>
              <w:pStyle w:val="TableParagraph"/>
              <w:spacing w:before="12"/>
              <w:ind w:left="75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108"/>
              <w:ind w:left="35"/>
              <w:rPr>
                <w:sz w:val="14"/>
              </w:rPr>
            </w:pPr>
            <w:r>
              <w:rPr>
                <w:sz w:val="14"/>
              </w:rPr>
              <w:t>Presupuesto</w:t>
            </w:r>
          </w:p>
          <w:p w:rsidR="00763980" w:rsidRDefault="0076398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75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</w:tr>
      <w:tr w:rsidR="00763980">
        <w:trPr>
          <w:trHeight w:val="256"/>
        </w:trPr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1152"/>
              <w:rPr>
                <w:sz w:val="14"/>
              </w:rPr>
            </w:pPr>
            <w:r>
              <w:rPr>
                <w:sz w:val="14"/>
              </w:rPr>
              <w:t>3231</w:t>
            </w:r>
          </w:p>
        </w:tc>
        <w:tc>
          <w:tcPr>
            <w:tcW w:w="1035" w:type="dxa"/>
            <w:tcBorders>
              <w:top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89"/>
              <w:rPr>
                <w:sz w:val="14"/>
              </w:rPr>
            </w:pPr>
            <w:r>
              <w:rPr>
                <w:sz w:val="14"/>
              </w:rPr>
              <w:t>21302</w:t>
            </w:r>
          </w:p>
        </w:tc>
        <w:tc>
          <w:tcPr>
            <w:tcW w:w="4785" w:type="dxa"/>
            <w:tcBorders>
              <w:top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59"/>
              <w:rPr>
                <w:sz w:val="14"/>
              </w:rPr>
            </w:pPr>
            <w:r>
              <w:rPr>
                <w:sz w:val="14"/>
              </w:rPr>
              <w:t>Ed. preescolar Maq., instalacions-ascens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991,90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991,90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916,76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21303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Maq., instalacions-climat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865,22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865,22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865,22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Ed. preescolar Energía eléctrica.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2.800,00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2.800,00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2.441,91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2.441,91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2.441,91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2.800,00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22103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Ed. preescolar Combustibles y carburante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2.200,00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2.200,00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1.334,05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1.334,05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1.334,05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1.600,00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22110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Ed. preescolar Prod. de limpieza y aseo.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520,91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520,91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520,91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Ed. preescolar Otros suministros.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577,42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577,42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577,42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22200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Ed. preescolar Servicios de Telecomunica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900,00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363,00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363,00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363,00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22699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Ed. preescolar Otros gastos diversos.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Limpieza y aseo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3.796,98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3.796,98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3.796,98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45100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 OO.AA.y agenc.de CC.AA.Cofinanciamento Escola Infantil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53.000,00</w:t>
            </w:r>
          </w:p>
        </w:tc>
      </w:tr>
      <w:tr w:rsidR="00763980">
        <w:trPr>
          <w:trHeight w:val="228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 w:line="154" w:lineRule="exact"/>
              <w:ind w:left="1152"/>
              <w:rPr>
                <w:sz w:val="14"/>
              </w:rPr>
            </w:pPr>
            <w:r>
              <w:rPr>
                <w:sz w:val="14"/>
              </w:rPr>
              <w:t>3231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 w:line="154" w:lineRule="exact"/>
              <w:ind w:left="89"/>
              <w:rPr>
                <w:sz w:val="14"/>
              </w:rPr>
            </w:pPr>
            <w:r>
              <w:rPr>
                <w:sz w:val="14"/>
              </w:rPr>
              <w:t>75100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 w:line="154" w:lineRule="exact"/>
              <w:ind w:left="59"/>
              <w:rPr>
                <w:sz w:val="14"/>
              </w:rPr>
            </w:pPr>
            <w:r>
              <w:rPr>
                <w:sz w:val="14"/>
              </w:rPr>
              <w:t>A Organismos Autónomos y agencias de las Comunidades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 w:line="154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47.112,57</w:t>
            </w:r>
          </w:p>
        </w:tc>
      </w:tr>
      <w:tr w:rsidR="00763980">
        <w:trPr>
          <w:trHeight w:val="203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10"/>
              <w:ind w:left="59"/>
              <w:rPr>
                <w:sz w:val="14"/>
              </w:rPr>
            </w:pPr>
            <w:r>
              <w:rPr>
                <w:sz w:val="14"/>
              </w:rPr>
              <w:t>Autónom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47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29"/>
              <w:ind w:left="1152"/>
              <w:rPr>
                <w:sz w:val="14"/>
              </w:rPr>
            </w:pPr>
            <w:r>
              <w:rPr>
                <w:sz w:val="14"/>
              </w:rPr>
              <w:t>3232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29"/>
              <w:ind w:left="89"/>
              <w:rPr>
                <w:sz w:val="14"/>
              </w:rPr>
            </w:pPr>
            <w:r>
              <w:rPr>
                <w:sz w:val="14"/>
              </w:rPr>
              <w:t>13000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29"/>
              <w:ind w:left="59"/>
              <w:rPr>
                <w:sz w:val="14"/>
              </w:rPr>
            </w:pPr>
            <w:r>
              <w:rPr>
                <w:sz w:val="14"/>
              </w:rPr>
              <w:t>Enseñanza infantil y primaria Retribuciones básicas.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29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22.000,00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22.000,00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29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20.577,92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29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20.577,92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29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20.577,92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29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22.500,00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3232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13002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Otras remuneraciones-Paga extra 2012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3232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16000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Enseñanza infantil y primaria Seguridad Social.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7.691,26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7.691,26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7.691,26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3232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21200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Enseñanza infantil y primaria Edificios y otras constru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1.200,32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1.200,32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1.200,32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1.800,00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3232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21300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Enseñanza infantil y primaria Maqu., instalac.y utillaj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3232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21302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Enseñanza infantil y primaria Maq., instalacions-ascens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1.058,00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1.058,00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976,35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3232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22001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Prensa, revistas, libros y otras publicaciones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1.040,00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3232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Enseñanza infantil y primaria Energía eléctrica.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28.000,00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28.000,00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22.012,23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22.012,23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22.012,23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23.000,00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3232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22110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Enseñanza infantil y primaria Prod. de limpieza y aseo.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1.389,79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1.389,79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1.389,79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3232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Enseñanza infantil y primaria Otros suministros.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3.179,26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3.179,26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3.179,26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3232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Limpieza y aseo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1.372,14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1.372,14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1.372,14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3232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22706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Estudios y trabajos técnicos-Charlas educacion alimentaria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1.300,00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1.300,00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1.458,00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1.458,00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1.458,00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1.300,00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3232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Otros trabajos realizados por otras empresas-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1.110,78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1.110,78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1.110,78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3232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48900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Enseñanza infantil y primaria Otras Transferencias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15.700,00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15.700,00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15.700,00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15.700,00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7.311,23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12.281,39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3232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62200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Edificios Industriales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3232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63200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Edificios Industriales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3.500,00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22699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Otros gastos diversos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1.131,35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1.131,35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1.131,35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1.131,35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48900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Funcionamento gastos Educ. Secundaria Otras Transferencias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1.700,00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1.700,00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1.600,00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1.600,00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1.600,00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763980">
        <w:trPr>
          <w:trHeight w:val="514"/>
        </w:trPr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3321</w:t>
            </w:r>
          </w:p>
        </w:tc>
        <w:tc>
          <w:tcPr>
            <w:tcW w:w="1035" w:type="dxa"/>
            <w:tcBorders>
              <w:bottom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12004</w:t>
            </w:r>
          </w:p>
        </w:tc>
        <w:tc>
          <w:tcPr>
            <w:tcW w:w="4785" w:type="dxa"/>
            <w:tcBorders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Bibliotecas Sueldos del Grupo C2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9.500,00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5.268,65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4.274,51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4.274,51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4.274,51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9.700,00</w:t>
            </w:r>
          </w:p>
        </w:tc>
      </w:tr>
    </w:tbl>
    <w:p w:rsidR="00763980" w:rsidRDefault="00763980">
      <w:pPr>
        <w:jc w:val="right"/>
        <w:rPr>
          <w:sz w:val="14"/>
        </w:rPr>
        <w:sectPr w:rsidR="00763980">
          <w:pgSz w:w="16820" w:h="11900" w:orient="landscape"/>
          <w:pgMar w:top="1720" w:right="540" w:bottom="280" w:left="740" w:header="976" w:footer="0" w:gutter="0"/>
          <w:cols w:space="720"/>
        </w:sectPr>
      </w:pPr>
    </w:p>
    <w:p w:rsidR="00763980" w:rsidRDefault="00763980">
      <w:pPr>
        <w:pStyle w:val="Textoindependiente"/>
        <w:spacing w:before="5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35"/>
        <w:gridCol w:w="4785"/>
        <w:gridCol w:w="1215"/>
        <w:gridCol w:w="1230"/>
        <w:gridCol w:w="1215"/>
        <w:gridCol w:w="1215"/>
        <w:gridCol w:w="1230"/>
        <w:gridCol w:w="1230"/>
      </w:tblGrid>
      <w:tr w:rsidR="00763980">
        <w:trPr>
          <w:trHeight w:val="67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249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163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108" w:line="276" w:lineRule="auto"/>
              <w:ind w:left="42" w:right="361"/>
              <w:rPr>
                <w:sz w:val="14"/>
              </w:rPr>
            </w:pPr>
            <w:r>
              <w:rPr>
                <w:sz w:val="14"/>
              </w:rPr>
              <w:t>Presupuesto Inicial</w:t>
            </w:r>
          </w:p>
          <w:p w:rsidR="00763980" w:rsidRDefault="006F0964">
            <w:pPr>
              <w:pStyle w:val="TableParagraph"/>
              <w:spacing w:line="141" w:lineRule="exact"/>
              <w:ind w:left="82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27" w:right="391"/>
              <w:rPr>
                <w:sz w:val="14"/>
              </w:rPr>
            </w:pPr>
            <w:r>
              <w:rPr>
                <w:sz w:val="14"/>
              </w:rPr>
              <w:t>Presupuesto Definitivo</w:t>
            </w:r>
          </w:p>
          <w:p w:rsidR="00763980" w:rsidRDefault="006F0964">
            <w:pPr>
              <w:pStyle w:val="TableParagraph"/>
              <w:spacing w:before="12"/>
              <w:ind w:left="67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27"/>
              <w:rPr>
                <w:sz w:val="14"/>
              </w:rPr>
            </w:pPr>
            <w:r>
              <w:rPr>
                <w:sz w:val="14"/>
              </w:rPr>
              <w:t>Importe de Autorizaciones</w:t>
            </w:r>
          </w:p>
          <w:p w:rsidR="00763980" w:rsidRDefault="006F0964">
            <w:pPr>
              <w:pStyle w:val="TableParagraph"/>
              <w:spacing w:before="12"/>
              <w:ind w:left="67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35"/>
              <w:rPr>
                <w:sz w:val="14"/>
              </w:rPr>
            </w:pPr>
            <w:r>
              <w:rPr>
                <w:sz w:val="14"/>
              </w:rPr>
              <w:t>Importe de Disposiciones</w:t>
            </w:r>
          </w:p>
          <w:p w:rsidR="00763980" w:rsidRDefault="006F0964">
            <w:pPr>
              <w:pStyle w:val="TableParagraph"/>
              <w:spacing w:before="12"/>
              <w:ind w:left="75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87"/>
              <w:rPr>
                <w:sz w:val="14"/>
              </w:rPr>
            </w:pPr>
            <w:r>
              <w:rPr>
                <w:sz w:val="14"/>
              </w:rPr>
              <w:t>Importe de Obligaciones</w:t>
            </w:r>
          </w:p>
          <w:p w:rsidR="00763980" w:rsidRDefault="006F0964">
            <w:pPr>
              <w:pStyle w:val="TableParagraph"/>
              <w:spacing w:before="12"/>
              <w:ind w:left="75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108"/>
              <w:ind w:left="35"/>
              <w:rPr>
                <w:sz w:val="14"/>
              </w:rPr>
            </w:pPr>
            <w:r>
              <w:rPr>
                <w:sz w:val="14"/>
              </w:rPr>
              <w:t>Presupuesto</w:t>
            </w:r>
          </w:p>
          <w:p w:rsidR="00763980" w:rsidRDefault="0076398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75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</w:tr>
      <w:tr w:rsidR="00763980">
        <w:trPr>
          <w:trHeight w:val="256"/>
        </w:trPr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1152"/>
              <w:rPr>
                <w:sz w:val="14"/>
              </w:rPr>
            </w:pPr>
            <w:r>
              <w:rPr>
                <w:sz w:val="14"/>
              </w:rPr>
              <w:t>3321</w:t>
            </w:r>
          </w:p>
        </w:tc>
        <w:tc>
          <w:tcPr>
            <w:tcW w:w="1035" w:type="dxa"/>
            <w:tcBorders>
              <w:top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89"/>
              <w:rPr>
                <w:sz w:val="14"/>
              </w:rPr>
            </w:pPr>
            <w:r>
              <w:rPr>
                <w:sz w:val="14"/>
              </w:rPr>
              <w:t>12006</w:t>
            </w:r>
          </w:p>
        </w:tc>
        <w:tc>
          <w:tcPr>
            <w:tcW w:w="4785" w:type="dxa"/>
            <w:tcBorders>
              <w:top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59"/>
              <w:rPr>
                <w:sz w:val="14"/>
              </w:rPr>
            </w:pPr>
            <w:r>
              <w:rPr>
                <w:sz w:val="14"/>
              </w:rPr>
              <w:t>Bibliotecas Trienios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350,00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350,00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208,90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208,90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208,90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350,00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3321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12100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Bibliotecas Complemento de destino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2.169,33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2.831,50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2.831,50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2.831,50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3321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12101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Bibliotecas Complemento específico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2.471,28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2.471,28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2.471,28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5.500,00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3321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12107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Retribuciones complementarias. Recuperacion paga extra 2012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3321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13000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Bibliotecas Retribuciones básicas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31.500,00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30.500,00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30.085,62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30.085,62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30.085,62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32.000,00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3321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13002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Otras remuneraciones-Paga extra 2012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3321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15100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Gratificaciones.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2.491,37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2.491,37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2.491,37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3321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16000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Bibliotecas Seguridad Social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18.000,00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12.800,00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13.164,89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13.164,89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13.164,89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18.000,00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3321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20900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Cánones.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250,00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250,00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250,00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3321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21300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Bibliotecas Maqu., instalac.y utillaj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3321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21302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Maq., instalacions-ascens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3321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Bibliotecas Ordinario no inventariable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250,00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250,00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233,50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233,50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233,50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250,00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3321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22001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Bibliotecas Prensa, revistas, libros y otras publicaciones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6.761,08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5.656,57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5.656,57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5.656,57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3321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22002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Material informático no inventariable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3321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Bibliotecas Energía eléctrica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8.568,57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6.286,63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6.286,63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4.725,56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3321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22110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Bibliotecas Productos de limpieza y aseo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249,70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249,70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249,70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3321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Otros suministros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64,40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64,40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64,40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3321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22200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Bibliotecas Servicios de telecomunicaciones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750,00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750,00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611,35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611,35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611,35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750,00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3321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Bibliotecas Otros trabajos realizados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750,00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750,00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434,48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434,48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434,48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750,00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3321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23120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Bibliotecas Del personal no directivo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150,00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150,00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43,70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43,70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43,70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150,00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3321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62200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Edificios Industriales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37.130,83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238.246,69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207.697,26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207.697,26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4.031,27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3321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62500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Mobiliario.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3321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62600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Equipos proceso informac.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262,10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262,10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262,10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262,10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28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 w:line="154" w:lineRule="exact"/>
              <w:ind w:left="1152"/>
              <w:rPr>
                <w:sz w:val="14"/>
              </w:rPr>
            </w:pPr>
            <w:r>
              <w:rPr>
                <w:sz w:val="14"/>
              </w:rPr>
              <w:t>3321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 w:line="154" w:lineRule="exact"/>
              <w:ind w:left="89"/>
              <w:rPr>
                <w:sz w:val="14"/>
              </w:rPr>
            </w:pPr>
            <w:r>
              <w:rPr>
                <w:sz w:val="14"/>
              </w:rPr>
              <w:t>75100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 w:line="154" w:lineRule="exact"/>
              <w:ind w:left="59"/>
              <w:rPr>
                <w:sz w:val="14"/>
              </w:rPr>
            </w:pPr>
            <w:r>
              <w:rPr>
                <w:sz w:val="14"/>
              </w:rPr>
              <w:t>A Organismos Autónomos y agencias de las Comunidades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04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10"/>
              <w:ind w:left="59"/>
              <w:rPr>
                <w:sz w:val="14"/>
              </w:rPr>
            </w:pPr>
            <w:r>
              <w:rPr>
                <w:sz w:val="14"/>
              </w:rPr>
              <w:t>Autónom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47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29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333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29"/>
              <w:ind w:left="89"/>
              <w:rPr>
                <w:sz w:val="14"/>
              </w:rPr>
            </w:pPr>
            <w:r>
              <w:rPr>
                <w:sz w:val="14"/>
              </w:rPr>
              <w:t>78900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29"/>
              <w:ind w:left="59"/>
              <w:rPr>
                <w:sz w:val="14"/>
              </w:rPr>
            </w:pPr>
            <w:r>
              <w:rPr>
                <w:sz w:val="14"/>
              </w:rPr>
              <w:t>Equipmanentos culturales Instituciones sin fines de lucro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334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12107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Retribuciones complementarias. Recuperacion paga extra 2012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334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14300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Otro personal.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5.603,46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334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16000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Seguridad Social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2.659,08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334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20500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Arrend.mobiliario y enser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514"/>
        </w:trPr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334</w:t>
            </w:r>
          </w:p>
        </w:tc>
        <w:tc>
          <w:tcPr>
            <w:tcW w:w="1035" w:type="dxa"/>
            <w:tcBorders>
              <w:bottom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20900</w:t>
            </w:r>
          </w:p>
        </w:tc>
        <w:tc>
          <w:tcPr>
            <w:tcW w:w="4785" w:type="dxa"/>
            <w:tcBorders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561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Promoción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cultural</w:t>
            </w:r>
            <w:r>
              <w:rPr>
                <w:sz w:val="14"/>
              </w:rPr>
              <w:tab/>
              <w:t>Cánones.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14.351,90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14.351,90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14.351,90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</w:tr>
    </w:tbl>
    <w:p w:rsidR="00763980" w:rsidRDefault="00763980">
      <w:pPr>
        <w:jc w:val="right"/>
        <w:rPr>
          <w:sz w:val="14"/>
        </w:rPr>
        <w:sectPr w:rsidR="00763980">
          <w:pgSz w:w="16820" w:h="11900" w:orient="landscape"/>
          <w:pgMar w:top="1720" w:right="540" w:bottom="280" w:left="740" w:header="976" w:footer="0" w:gutter="0"/>
          <w:cols w:space="720"/>
        </w:sectPr>
      </w:pPr>
    </w:p>
    <w:p w:rsidR="00763980" w:rsidRDefault="00763980">
      <w:pPr>
        <w:pStyle w:val="Textoindependiente"/>
        <w:spacing w:before="5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35"/>
        <w:gridCol w:w="4785"/>
        <w:gridCol w:w="1215"/>
        <w:gridCol w:w="1230"/>
        <w:gridCol w:w="1215"/>
        <w:gridCol w:w="1215"/>
        <w:gridCol w:w="1230"/>
        <w:gridCol w:w="1230"/>
      </w:tblGrid>
      <w:tr w:rsidR="00763980">
        <w:trPr>
          <w:trHeight w:val="67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249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163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108" w:line="276" w:lineRule="auto"/>
              <w:ind w:left="42" w:right="361"/>
              <w:rPr>
                <w:sz w:val="14"/>
              </w:rPr>
            </w:pPr>
            <w:r>
              <w:rPr>
                <w:sz w:val="14"/>
              </w:rPr>
              <w:t>Presupuesto Inicial</w:t>
            </w:r>
          </w:p>
          <w:p w:rsidR="00763980" w:rsidRDefault="006F0964">
            <w:pPr>
              <w:pStyle w:val="TableParagraph"/>
              <w:spacing w:line="141" w:lineRule="exact"/>
              <w:ind w:left="82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27" w:right="391"/>
              <w:rPr>
                <w:sz w:val="14"/>
              </w:rPr>
            </w:pPr>
            <w:r>
              <w:rPr>
                <w:sz w:val="14"/>
              </w:rPr>
              <w:t>Presupuesto Definitivo</w:t>
            </w:r>
          </w:p>
          <w:p w:rsidR="00763980" w:rsidRDefault="006F0964">
            <w:pPr>
              <w:pStyle w:val="TableParagraph"/>
              <w:spacing w:before="12"/>
              <w:ind w:left="67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27"/>
              <w:rPr>
                <w:sz w:val="14"/>
              </w:rPr>
            </w:pPr>
            <w:r>
              <w:rPr>
                <w:sz w:val="14"/>
              </w:rPr>
              <w:t>Importe de Autorizaciones</w:t>
            </w:r>
          </w:p>
          <w:p w:rsidR="00763980" w:rsidRDefault="006F0964">
            <w:pPr>
              <w:pStyle w:val="TableParagraph"/>
              <w:spacing w:before="12"/>
              <w:ind w:left="67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35"/>
              <w:rPr>
                <w:sz w:val="14"/>
              </w:rPr>
            </w:pPr>
            <w:r>
              <w:rPr>
                <w:sz w:val="14"/>
              </w:rPr>
              <w:t>Importe de Disposiciones</w:t>
            </w:r>
          </w:p>
          <w:p w:rsidR="00763980" w:rsidRDefault="006F0964">
            <w:pPr>
              <w:pStyle w:val="TableParagraph"/>
              <w:spacing w:before="12"/>
              <w:ind w:left="75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87"/>
              <w:rPr>
                <w:sz w:val="14"/>
              </w:rPr>
            </w:pPr>
            <w:r>
              <w:rPr>
                <w:sz w:val="14"/>
              </w:rPr>
              <w:t>Importe de Obligaciones</w:t>
            </w:r>
          </w:p>
          <w:p w:rsidR="00763980" w:rsidRDefault="006F0964">
            <w:pPr>
              <w:pStyle w:val="TableParagraph"/>
              <w:spacing w:before="12"/>
              <w:ind w:left="75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108"/>
              <w:ind w:left="35"/>
              <w:rPr>
                <w:sz w:val="14"/>
              </w:rPr>
            </w:pPr>
            <w:r>
              <w:rPr>
                <w:sz w:val="14"/>
              </w:rPr>
              <w:t>Presupuesto</w:t>
            </w:r>
          </w:p>
          <w:p w:rsidR="00763980" w:rsidRDefault="0076398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75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</w:tr>
      <w:tr w:rsidR="00763980">
        <w:trPr>
          <w:trHeight w:val="256"/>
        </w:trPr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334</w:t>
            </w:r>
          </w:p>
        </w:tc>
        <w:tc>
          <w:tcPr>
            <w:tcW w:w="1035" w:type="dxa"/>
            <w:tcBorders>
              <w:top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89"/>
              <w:rPr>
                <w:sz w:val="14"/>
              </w:rPr>
            </w:pPr>
            <w:r>
              <w:rPr>
                <w:sz w:val="14"/>
              </w:rPr>
              <w:t>22001</w:t>
            </w:r>
          </w:p>
        </w:tc>
        <w:tc>
          <w:tcPr>
            <w:tcW w:w="4785" w:type="dxa"/>
            <w:tcBorders>
              <w:top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59"/>
              <w:rPr>
                <w:sz w:val="14"/>
              </w:rPr>
            </w:pPr>
            <w:r>
              <w:rPr>
                <w:sz w:val="14"/>
              </w:rPr>
              <w:t>Prensa, revistas, libros y otras publicaciones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334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561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Promoción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cultural</w:t>
            </w:r>
            <w:r>
              <w:rPr>
                <w:sz w:val="14"/>
              </w:rPr>
              <w:tab/>
              <w:t>Otros suministros.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2.173,51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2.173,51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2.173,51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334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601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Promoción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cultural</w:t>
            </w:r>
            <w:r>
              <w:rPr>
                <w:sz w:val="14"/>
              </w:rPr>
              <w:tab/>
              <w:t>Transportes.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334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22601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Atenciones protocolarias y representativas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334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22602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561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Promoción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cultural</w:t>
            </w:r>
            <w:r>
              <w:rPr>
                <w:sz w:val="14"/>
              </w:rPr>
              <w:tab/>
              <w:t>Publicidad y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propaganda.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5.100,00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3.504,30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3.504,30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3.504,30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334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22706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Estudios y trabajos técnicos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334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22710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561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Promoción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cultural</w:t>
            </w:r>
            <w:r>
              <w:rPr>
                <w:sz w:val="14"/>
              </w:rPr>
              <w:tab/>
              <w:t>Actividades culturais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19.300,00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18.604,08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18.604,08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18.604,08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334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Actividades Culturais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54.000,00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82.832,20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85.075,02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85.075,02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85.075,01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75.000,00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334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23120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Del personal no directivo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334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48000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 Fam.e Inst.sin fines lu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3.920,00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3.920,00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3.920,00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334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48900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561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Promoción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cultural</w:t>
            </w:r>
            <w:r>
              <w:rPr>
                <w:sz w:val="14"/>
              </w:rPr>
              <w:tab/>
              <w:t>Otras Transferencias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66.560,00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58.060,00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37.000,00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37.000,00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35.000,00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87.451,64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334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561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Promocion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cultural</w:t>
            </w:r>
            <w:r>
              <w:rPr>
                <w:sz w:val="14"/>
              </w:rPr>
              <w:tab/>
              <w:t>Maquinaria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785,30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785,30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785,30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334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62500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Mobiliario.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2.193,73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2.193,73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2.193,73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334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62600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Equipos proceso informac.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334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63200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Edificios Industriales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909,92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909,92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909,92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909,92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334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78900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 familias e instituciones sin fines de lucro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336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22706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Estudios y trabajos técnicos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14.520,00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336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Otros trabajos realizados-Remodelacion Castelo Concepcion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336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62500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Mobiliario.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337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Otros trabajos realizados por otras empresas y profesionales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337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62200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Edificios Industriales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16.583,30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14.350,60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337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62500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Mobiliario.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8.416,70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338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22602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Publicidad y propaganda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196,01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196,01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196,01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338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Otros trabajos realizados por otras empresas y profesionales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47.310,00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46.810,89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46.810,89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46.810,89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125.000,00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338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48900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Otras Transferencias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115.000,00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115.000,00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105.000,00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105.000,00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105.000,00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12005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Promoción y fomento del deporte Sueldos del Grupo E.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8.200,00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8.200,00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7.833,98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7.833,98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7.833,98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8.200,00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12006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Promoción y fomento del deporte Trienios.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359,64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359,64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359,64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12100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Promoción y fomento del deporte Complemento de destino.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4.376,82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4.376,82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4.376,82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12101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Promoción y fomento del deporte Complemento específico.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4.134,48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4.134,48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4.134,48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12107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Retribuciones complementarias. Recuperacion paga extra 2012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378"/>
        </w:trPr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  <w:tcBorders>
              <w:bottom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13000</w:t>
            </w:r>
          </w:p>
        </w:tc>
        <w:tc>
          <w:tcPr>
            <w:tcW w:w="4785" w:type="dxa"/>
            <w:tcBorders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Promoción y fomento depor Retribuciones básicas.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18.515,23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18.515,23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18.515,23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</w:tr>
    </w:tbl>
    <w:p w:rsidR="00763980" w:rsidRDefault="00763980">
      <w:pPr>
        <w:jc w:val="right"/>
        <w:rPr>
          <w:sz w:val="14"/>
        </w:rPr>
        <w:sectPr w:rsidR="00763980">
          <w:pgSz w:w="16820" w:h="11900" w:orient="landscape"/>
          <w:pgMar w:top="1720" w:right="540" w:bottom="280" w:left="740" w:header="976" w:footer="0" w:gutter="0"/>
          <w:cols w:space="720"/>
        </w:sectPr>
      </w:pPr>
    </w:p>
    <w:p w:rsidR="00763980" w:rsidRDefault="00763980">
      <w:pPr>
        <w:pStyle w:val="Textoindependiente"/>
        <w:spacing w:before="5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35"/>
        <w:gridCol w:w="4785"/>
        <w:gridCol w:w="1215"/>
        <w:gridCol w:w="1230"/>
        <w:gridCol w:w="1215"/>
        <w:gridCol w:w="1215"/>
        <w:gridCol w:w="1230"/>
        <w:gridCol w:w="1230"/>
      </w:tblGrid>
      <w:tr w:rsidR="00763980">
        <w:trPr>
          <w:trHeight w:val="67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249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163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108" w:line="276" w:lineRule="auto"/>
              <w:ind w:left="42" w:right="361"/>
              <w:rPr>
                <w:sz w:val="14"/>
              </w:rPr>
            </w:pPr>
            <w:r>
              <w:rPr>
                <w:sz w:val="14"/>
              </w:rPr>
              <w:t>Presupuesto Inicial</w:t>
            </w:r>
          </w:p>
          <w:p w:rsidR="00763980" w:rsidRDefault="006F0964">
            <w:pPr>
              <w:pStyle w:val="TableParagraph"/>
              <w:spacing w:line="141" w:lineRule="exact"/>
              <w:ind w:left="82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27" w:right="391"/>
              <w:rPr>
                <w:sz w:val="14"/>
              </w:rPr>
            </w:pPr>
            <w:r>
              <w:rPr>
                <w:sz w:val="14"/>
              </w:rPr>
              <w:t>Presupuesto Definitivo</w:t>
            </w:r>
          </w:p>
          <w:p w:rsidR="00763980" w:rsidRDefault="006F0964">
            <w:pPr>
              <w:pStyle w:val="TableParagraph"/>
              <w:spacing w:before="12"/>
              <w:ind w:left="67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27"/>
              <w:rPr>
                <w:sz w:val="14"/>
              </w:rPr>
            </w:pPr>
            <w:r>
              <w:rPr>
                <w:sz w:val="14"/>
              </w:rPr>
              <w:t>Importe de Autorizaciones</w:t>
            </w:r>
          </w:p>
          <w:p w:rsidR="00763980" w:rsidRDefault="006F0964">
            <w:pPr>
              <w:pStyle w:val="TableParagraph"/>
              <w:spacing w:before="12"/>
              <w:ind w:left="67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35"/>
              <w:rPr>
                <w:sz w:val="14"/>
              </w:rPr>
            </w:pPr>
            <w:r>
              <w:rPr>
                <w:sz w:val="14"/>
              </w:rPr>
              <w:t>Importe de Disposiciones</w:t>
            </w:r>
          </w:p>
          <w:p w:rsidR="00763980" w:rsidRDefault="006F0964">
            <w:pPr>
              <w:pStyle w:val="TableParagraph"/>
              <w:spacing w:before="12"/>
              <w:ind w:left="75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87"/>
              <w:rPr>
                <w:sz w:val="14"/>
              </w:rPr>
            </w:pPr>
            <w:r>
              <w:rPr>
                <w:sz w:val="14"/>
              </w:rPr>
              <w:t>Importe de Obligaciones</w:t>
            </w:r>
          </w:p>
          <w:p w:rsidR="00763980" w:rsidRDefault="006F0964">
            <w:pPr>
              <w:pStyle w:val="TableParagraph"/>
              <w:spacing w:before="12"/>
              <w:ind w:left="75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108"/>
              <w:ind w:left="35"/>
              <w:rPr>
                <w:sz w:val="14"/>
              </w:rPr>
            </w:pPr>
            <w:r>
              <w:rPr>
                <w:sz w:val="14"/>
              </w:rPr>
              <w:t>Presupuesto</w:t>
            </w:r>
          </w:p>
          <w:p w:rsidR="00763980" w:rsidRDefault="0076398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75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</w:tr>
      <w:tr w:rsidR="00763980">
        <w:trPr>
          <w:trHeight w:val="256"/>
        </w:trPr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  <w:tcBorders>
              <w:top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89"/>
              <w:rPr>
                <w:sz w:val="14"/>
              </w:rPr>
            </w:pPr>
            <w:r>
              <w:rPr>
                <w:sz w:val="14"/>
              </w:rPr>
              <w:t>13002</w:t>
            </w:r>
          </w:p>
        </w:tc>
        <w:tc>
          <w:tcPr>
            <w:tcW w:w="4785" w:type="dxa"/>
            <w:tcBorders>
              <w:top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59"/>
              <w:rPr>
                <w:sz w:val="14"/>
              </w:rPr>
            </w:pPr>
            <w:r>
              <w:rPr>
                <w:sz w:val="14"/>
              </w:rPr>
              <w:t>Otras remuneraciones-Paga extra 2012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13100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Promoción y fomento del deporte Laboral temporal.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36.000,00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35.800,00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34.597,42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34.597,42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34.597,42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36.000,00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13102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Laboral temporal-Paga extra 2012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14300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Promoción y fomento depor Otro personal.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19.504,92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24.881,93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24.881,93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24.881,93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16000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Promoción y fomento depor Seguridad Social.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31.500,00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26.600,00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25.238,23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25.238,23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25.238,23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26.000,00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16200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Formación y perfeccionamiento del personal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170,00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170,00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170,00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20300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Arrend.maq, instalac.y ut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21200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Promoción y fomento depor Edificios y otras constru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923,48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923,48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923,48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21300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Promoción y fomento depor Maqu., instalac.y utillaj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4.307,46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4.307,46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4.244,47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21303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Promoción y fomento depor Maq., instalacions-climat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3.160,43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3.160,43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3.160,43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Promoción y fomento del deporte Ordinario no inventariabl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Promoción y fomento depor Energía eléctrica.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19.488,78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19.488,78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19.488,78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22.000,00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22103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Promoción y fomento depor Combustibles y carburante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21.990,33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21.990,33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21.990,33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22104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Vestuario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250,00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250,00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22110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Promoción y fomento depor Prod. de limpieza y aseo.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1.700,00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1.700,00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1.527,88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1.527,88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1.527,88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1.700,00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22111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Suministros de repuestos de maquinaria, utillaje y elementos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5.352,11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1.021,54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1.021,54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1.021,54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Promoción y fomento depor Otros suministros.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10.185,38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8.183,81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8.183,81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8.183,81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22200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Promoción y fomento depor Servicios de Telecomunica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750,00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750,00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529,16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529,16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529,16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750,00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22601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Promoción y fomento depor Atenc.protocolarias y rep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22602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Promoción y fomento depor Publicidad y propaganda.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250,00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250,00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22699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Otros gastos diversos-Campus Federacion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Limpieza y aseo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1.628,06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1.628,06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1.628,06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22706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Promoción y fomento depor Estudios y trabajos técni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800,00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Promoción y fomento depor Otros trabajos realizados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21.272,97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22.528,03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22.528,03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22.528,03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22.000,00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23020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Del personal no directivo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28,21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28,21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28,21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23120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Promoción y fomento del deporte Del personal no directivo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475,16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475,16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475,16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48000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 Fam.e Inst.sin fines lu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1.200,00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7.070,00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6.930,00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6.930,00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6.930,00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48900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Promoción y fomento depor Otras Transferencias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22.000,00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22.000,00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51.246,24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60900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Ot.inv.infr.y b.uso gral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44.346,50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44.346,50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44.346,50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44.346,50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11.705,79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62100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Terrenos y bienes naturales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65.917,36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65.712,56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65.712,56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378"/>
        </w:trPr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  <w:tcBorders>
              <w:bottom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62200</w:t>
            </w:r>
          </w:p>
        </w:tc>
        <w:tc>
          <w:tcPr>
            <w:tcW w:w="4785" w:type="dxa"/>
            <w:tcBorders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Edificios Industriales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63980" w:rsidRDefault="00763980">
      <w:pPr>
        <w:rPr>
          <w:rFonts w:ascii="Times New Roman"/>
          <w:sz w:val="14"/>
        </w:rPr>
        <w:sectPr w:rsidR="00763980">
          <w:pgSz w:w="16820" w:h="11900" w:orient="landscape"/>
          <w:pgMar w:top="1720" w:right="540" w:bottom="280" w:left="740" w:header="976" w:footer="0" w:gutter="0"/>
          <w:cols w:space="720"/>
        </w:sectPr>
      </w:pPr>
    </w:p>
    <w:p w:rsidR="00763980" w:rsidRDefault="00763980">
      <w:pPr>
        <w:pStyle w:val="Textoindependiente"/>
        <w:spacing w:before="5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35"/>
        <w:gridCol w:w="4785"/>
        <w:gridCol w:w="1215"/>
        <w:gridCol w:w="1230"/>
        <w:gridCol w:w="1215"/>
        <w:gridCol w:w="1215"/>
        <w:gridCol w:w="1230"/>
        <w:gridCol w:w="1230"/>
      </w:tblGrid>
      <w:tr w:rsidR="00763980">
        <w:trPr>
          <w:trHeight w:val="67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249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163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108" w:line="276" w:lineRule="auto"/>
              <w:ind w:left="42" w:right="361"/>
              <w:rPr>
                <w:sz w:val="14"/>
              </w:rPr>
            </w:pPr>
            <w:r>
              <w:rPr>
                <w:sz w:val="14"/>
              </w:rPr>
              <w:t>Presupuesto Inicial</w:t>
            </w:r>
          </w:p>
          <w:p w:rsidR="00763980" w:rsidRDefault="006F0964">
            <w:pPr>
              <w:pStyle w:val="TableParagraph"/>
              <w:spacing w:line="141" w:lineRule="exact"/>
              <w:ind w:left="82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27" w:right="391"/>
              <w:rPr>
                <w:sz w:val="14"/>
              </w:rPr>
            </w:pPr>
            <w:r>
              <w:rPr>
                <w:sz w:val="14"/>
              </w:rPr>
              <w:t>Presupuesto Definitivo</w:t>
            </w:r>
          </w:p>
          <w:p w:rsidR="00763980" w:rsidRDefault="006F0964">
            <w:pPr>
              <w:pStyle w:val="TableParagraph"/>
              <w:spacing w:before="12"/>
              <w:ind w:left="67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27"/>
              <w:rPr>
                <w:sz w:val="14"/>
              </w:rPr>
            </w:pPr>
            <w:r>
              <w:rPr>
                <w:sz w:val="14"/>
              </w:rPr>
              <w:t>Importe de Autorizaciones</w:t>
            </w:r>
          </w:p>
          <w:p w:rsidR="00763980" w:rsidRDefault="006F0964">
            <w:pPr>
              <w:pStyle w:val="TableParagraph"/>
              <w:spacing w:before="12"/>
              <w:ind w:left="67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35"/>
              <w:rPr>
                <w:sz w:val="14"/>
              </w:rPr>
            </w:pPr>
            <w:r>
              <w:rPr>
                <w:sz w:val="14"/>
              </w:rPr>
              <w:t>Importe de Disposiciones</w:t>
            </w:r>
          </w:p>
          <w:p w:rsidR="00763980" w:rsidRDefault="006F0964">
            <w:pPr>
              <w:pStyle w:val="TableParagraph"/>
              <w:spacing w:before="12"/>
              <w:ind w:left="75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87"/>
              <w:rPr>
                <w:sz w:val="14"/>
              </w:rPr>
            </w:pPr>
            <w:r>
              <w:rPr>
                <w:sz w:val="14"/>
              </w:rPr>
              <w:t>Importe de Obligaciones</w:t>
            </w:r>
          </w:p>
          <w:p w:rsidR="00763980" w:rsidRDefault="006F0964">
            <w:pPr>
              <w:pStyle w:val="TableParagraph"/>
              <w:spacing w:before="12"/>
              <w:ind w:left="75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108"/>
              <w:ind w:left="35"/>
              <w:rPr>
                <w:sz w:val="14"/>
              </w:rPr>
            </w:pPr>
            <w:r>
              <w:rPr>
                <w:sz w:val="14"/>
              </w:rPr>
              <w:t>Presupuesto</w:t>
            </w:r>
          </w:p>
          <w:p w:rsidR="00763980" w:rsidRDefault="0076398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75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</w:tr>
      <w:tr w:rsidR="00763980">
        <w:trPr>
          <w:trHeight w:val="256"/>
        </w:trPr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  <w:tcBorders>
              <w:top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89"/>
              <w:rPr>
                <w:sz w:val="14"/>
              </w:rPr>
            </w:pPr>
            <w:r>
              <w:rPr>
                <w:sz w:val="14"/>
              </w:rPr>
              <w:t>62300</w:t>
            </w:r>
          </w:p>
        </w:tc>
        <w:tc>
          <w:tcPr>
            <w:tcW w:w="4785" w:type="dxa"/>
            <w:tcBorders>
              <w:top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59"/>
              <w:rPr>
                <w:sz w:val="14"/>
              </w:rPr>
            </w:pPr>
            <w:r>
              <w:rPr>
                <w:sz w:val="14"/>
              </w:rPr>
              <w:t>Maquinaria e instalaciones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11.271,34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11.502,26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11.502,26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11.502,26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20.060,83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62500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Mobiliario.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7.700,00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7.432,51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7.432,51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7.432,51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7.704,00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62600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Equipos proceso informac.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109,00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109,00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Otras inversiones nuevas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10.066,28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63200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Promoción y fomento depor Edificios Industriales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1.124,46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7.500,00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63300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Maquinaria, instalaciones técnicas y utillaje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78900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Promoción y fomento del dep.instituciones sin fines de lucro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7.500,00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13000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Ordenac y promoc. turisti Retribuciones básicas.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26.000,00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26.000,00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24.691,48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24.691,48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24.691,48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26.500,00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13002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Otras remuneraciones-Paga extra 2012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14300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Otro personal.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20.319,79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17.165,86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17.165,86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17.165,86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16000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Ordenac y promoc. turisti Seguridad Social.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14.409,44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12.578,43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12.578,43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12.578,43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8.500,00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Otros suministros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80,07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80,07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80,07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22200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Ordenac y promoc. turisti Servicios de Telecomunica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550,00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550,00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527,33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527,33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527,33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550,00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22602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Ordenac y promoc. turisti Publicidad y propaganda.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Otros trabajos-Arcos e Cantís 2017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42.847,59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45.025,59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36.417,40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36.417,40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36.417,40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9.500,00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23020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Ordenac y promoc. turisti Del personal no directivo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23120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Del personal no directivo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212,31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212,31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212,31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48900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Otras Transferencias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62500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Mobiliario.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21.695,30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21.695,30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21.695,30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21.695,30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Otras inversiones nuevas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64000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Gastos en inversiones de carácter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5.400,00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5.324,00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5.324,00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5.324,00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433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47000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Subvenciones para fomento del empleo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11.000,00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4.640,00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4.439,82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4.439,82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4.439,82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11.000,00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433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48900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Otras Transferencias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2.240,50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2.240,50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2.240,50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52"/>
              <w:rPr>
                <w:sz w:val="14"/>
              </w:rPr>
            </w:pPr>
            <w:r>
              <w:rPr>
                <w:sz w:val="14"/>
              </w:rPr>
              <w:t>4411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45000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Prom. y manto. transporte A la Admón Gral. de CC.AA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6.091,07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6.091,07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6.091,07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6.091,07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13000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Admon Geral Infraestruras Retribuciones básicas.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90.000,00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90.000,00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86.352,49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86.352,49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86.352,49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92.000,00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13002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Otras remuneraciones-Paga extra 2012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13100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Admon Geral Infraestructura Laboral temporal.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52.000,00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42.000,00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42.608,98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42.608,98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42.608,98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45.000,00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13102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Laboral temporal-Paga extra 2012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14300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Otro personal.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17.500,00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16000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Admon Geral Infraestructuras Seguridad Social.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46.000,00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45.577,26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48.706,47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48.706,47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48.706,47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</w:tr>
      <w:tr w:rsidR="00763980">
        <w:trPr>
          <w:trHeight w:val="378"/>
        </w:trPr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035" w:type="dxa"/>
            <w:tcBorders>
              <w:bottom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16200</w:t>
            </w:r>
          </w:p>
        </w:tc>
        <w:tc>
          <w:tcPr>
            <w:tcW w:w="4785" w:type="dxa"/>
            <w:tcBorders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Admon Geral Infraestructura Formac.y perfec.del perso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</w:tr>
    </w:tbl>
    <w:p w:rsidR="00763980" w:rsidRDefault="00763980">
      <w:pPr>
        <w:jc w:val="right"/>
        <w:rPr>
          <w:sz w:val="14"/>
        </w:rPr>
        <w:sectPr w:rsidR="00763980">
          <w:pgSz w:w="16820" w:h="11900" w:orient="landscape"/>
          <w:pgMar w:top="1720" w:right="540" w:bottom="280" w:left="740" w:header="976" w:footer="0" w:gutter="0"/>
          <w:cols w:space="720"/>
        </w:sectPr>
      </w:pPr>
    </w:p>
    <w:p w:rsidR="00763980" w:rsidRDefault="00763980">
      <w:pPr>
        <w:pStyle w:val="Textoindependiente"/>
        <w:spacing w:before="5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35"/>
        <w:gridCol w:w="4785"/>
        <w:gridCol w:w="1215"/>
        <w:gridCol w:w="1230"/>
        <w:gridCol w:w="1215"/>
        <w:gridCol w:w="1215"/>
        <w:gridCol w:w="1230"/>
        <w:gridCol w:w="1230"/>
      </w:tblGrid>
      <w:tr w:rsidR="00763980">
        <w:trPr>
          <w:trHeight w:val="67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249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163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108" w:line="276" w:lineRule="auto"/>
              <w:ind w:left="42" w:right="361"/>
              <w:rPr>
                <w:sz w:val="14"/>
              </w:rPr>
            </w:pPr>
            <w:r>
              <w:rPr>
                <w:sz w:val="14"/>
              </w:rPr>
              <w:t>Presupuesto Inicial</w:t>
            </w:r>
          </w:p>
          <w:p w:rsidR="00763980" w:rsidRDefault="006F0964">
            <w:pPr>
              <w:pStyle w:val="TableParagraph"/>
              <w:spacing w:line="141" w:lineRule="exact"/>
              <w:ind w:left="82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27" w:right="391"/>
              <w:rPr>
                <w:sz w:val="14"/>
              </w:rPr>
            </w:pPr>
            <w:r>
              <w:rPr>
                <w:sz w:val="14"/>
              </w:rPr>
              <w:t>Presupuesto Definitivo</w:t>
            </w:r>
          </w:p>
          <w:p w:rsidR="00763980" w:rsidRDefault="006F0964">
            <w:pPr>
              <w:pStyle w:val="TableParagraph"/>
              <w:spacing w:before="12"/>
              <w:ind w:left="67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27"/>
              <w:rPr>
                <w:sz w:val="14"/>
              </w:rPr>
            </w:pPr>
            <w:r>
              <w:rPr>
                <w:sz w:val="14"/>
              </w:rPr>
              <w:t>Importe de Autorizaciones</w:t>
            </w:r>
          </w:p>
          <w:p w:rsidR="00763980" w:rsidRDefault="006F0964">
            <w:pPr>
              <w:pStyle w:val="TableParagraph"/>
              <w:spacing w:before="12"/>
              <w:ind w:left="67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35"/>
              <w:rPr>
                <w:sz w:val="14"/>
              </w:rPr>
            </w:pPr>
            <w:r>
              <w:rPr>
                <w:sz w:val="14"/>
              </w:rPr>
              <w:t>Importe de Disposiciones</w:t>
            </w:r>
          </w:p>
          <w:p w:rsidR="00763980" w:rsidRDefault="006F0964">
            <w:pPr>
              <w:pStyle w:val="TableParagraph"/>
              <w:spacing w:before="12"/>
              <w:ind w:left="75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87"/>
              <w:rPr>
                <w:sz w:val="14"/>
              </w:rPr>
            </w:pPr>
            <w:r>
              <w:rPr>
                <w:sz w:val="14"/>
              </w:rPr>
              <w:t>Importe de Obligaciones</w:t>
            </w:r>
          </w:p>
          <w:p w:rsidR="00763980" w:rsidRDefault="006F0964">
            <w:pPr>
              <w:pStyle w:val="TableParagraph"/>
              <w:spacing w:before="12"/>
              <w:ind w:left="75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108"/>
              <w:ind w:left="35"/>
              <w:rPr>
                <w:sz w:val="14"/>
              </w:rPr>
            </w:pPr>
            <w:r>
              <w:rPr>
                <w:sz w:val="14"/>
              </w:rPr>
              <w:t>Presupuesto</w:t>
            </w:r>
          </w:p>
          <w:p w:rsidR="00763980" w:rsidRDefault="0076398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75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</w:tr>
      <w:tr w:rsidR="00763980">
        <w:trPr>
          <w:trHeight w:val="256"/>
        </w:trPr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035" w:type="dxa"/>
            <w:tcBorders>
              <w:top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89"/>
              <w:rPr>
                <w:sz w:val="14"/>
              </w:rPr>
            </w:pPr>
            <w:r>
              <w:rPr>
                <w:sz w:val="14"/>
              </w:rPr>
              <w:t>20300</w:t>
            </w:r>
          </w:p>
        </w:tc>
        <w:tc>
          <w:tcPr>
            <w:tcW w:w="4785" w:type="dxa"/>
            <w:tcBorders>
              <w:top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59"/>
              <w:rPr>
                <w:sz w:val="14"/>
              </w:rPr>
            </w:pPr>
            <w:r>
              <w:rPr>
                <w:sz w:val="14"/>
              </w:rPr>
              <w:t>Admon Geral Infraestructura Arrend.maq, instalac.y ut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5.764,92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5.692,68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5.692,68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5.692,68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21000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Admon Geral Infraestructura Infraestr.y bienes natura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18.315,58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18.086,43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18.086,43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18.086,43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21300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Admon Geral Infraestructura Maqu., instalac.y utillaj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295,80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295,80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295,80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3.500,00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21400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Admon Geral Infraestructura Elementos de transporte.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32.000,00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32.000,00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23.940,61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23.940,61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23.940,61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29.000,00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22103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Admon Gral de Infraestrcturas Combustibles y carburantes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16.000,00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16.000,00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13.621,43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13.621,43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13.621,43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22104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Admon Geral Infraestructura Vestuario.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2.187,53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2.187,53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2.187,53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22110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Admon Geral Infraestructura Prod. de limpieza y aseo.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14,98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14,98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14,98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Admon Geral Infraestructura Otros suministros.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29.063,63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29.063,63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29.063,63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22200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Admon Geral Infraestructura Servicios de Telecomunica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452,79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452,79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452,79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22706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Admon Geral Infr. Estudios y trabajos técnicos Proyectos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62.000,00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85.589,10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80.915,75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80.915,75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58.864,67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Admon Geral Infraestructura Otros trabajos realizados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35.000,00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35.000,00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17.489,05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17.489,05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17.489,05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35.000,00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23020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Admon Geral Infraestructura Del personal no directivo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23120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Admon Geral Infraestructura Del personal no directivo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61900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Otr.inver.reposic.infraes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Admon Geral Infraestructura Maquinaria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2.140,25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2.140,25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2.140,25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4.659,45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62500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Mobiliario.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453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61900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Otr.inver.reposic.infraes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491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21300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Maqu., instalac.y utillaj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1.200,00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1.200,00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1.138,68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1.138,68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1.138,68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1.200,00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491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450,00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491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Otros suministros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491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22200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Servicios de telecomunicaciones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422,74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422,72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422,72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422,72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491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22706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Estudios y trabajos técnicos-Cursos informática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2.485,11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2.334,67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2.334,67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2.248,79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6.800,20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491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62600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Equipos proceso informac.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1.089,00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491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Otras inversiones nuevas-Achega Concello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2.704,05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43.570,31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31.702,00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31.702,00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492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Maquinaria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912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10000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713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Órganos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Gobierno</w:t>
            </w:r>
            <w:r>
              <w:rPr>
                <w:sz w:val="14"/>
              </w:rPr>
              <w:tab/>
              <w:t>Retribuciones básicas.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66.500,00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66.500,00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66.500,00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66.500,00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66.500,00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66.500,00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912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11000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713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Órganos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Gobierno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Retribuciones básicas.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912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16000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713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Órganos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Gobierno</w:t>
            </w:r>
            <w:r>
              <w:rPr>
                <w:sz w:val="14"/>
              </w:rPr>
              <w:tab/>
              <w:t>Seguridad Social.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22.000,00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22.000,00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21.213,68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21.213,68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21.213,68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22.000,00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912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Otros suministros-Medallas conmemorativas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19,60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19,60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19,60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912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22200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713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Órganos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Gobierno</w:t>
            </w:r>
            <w:r>
              <w:rPr>
                <w:sz w:val="14"/>
              </w:rPr>
              <w:tab/>
              <w:t>Servicios de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Telecomunica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1.750,00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1.750,00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1.416,64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1.416,64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1.416,64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1.750,00</w:t>
            </w:r>
          </w:p>
        </w:tc>
      </w:tr>
      <w:tr w:rsidR="00763980">
        <w:trPr>
          <w:trHeight w:val="378"/>
        </w:trPr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912</w:t>
            </w:r>
          </w:p>
        </w:tc>
        <w:tc>
          <w:tcPr>
            <w:tcW w:w="1035" w:type="dxa"/>
            <w:tcBorders>
              <w:bottom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22300</w:t>
            </w:r>
          </w:p>
        </w:tc>
        <w:tc>
          <w:tcPr>
            <w:tcW w:w="4785" w:type="dxa"/>
            <w:tcBorders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673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Órganos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Gobierno</w:t>
            </w:r>
            <w:r>
              <w:rPr>
                <w:sz w:val="14"/>
              </w:rPr>
              <w:tab/>
              <w:t>Transportes.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</w:tr>
    </w:tbl>
    <w:p w:rsidR="00763980" w:rsidRDefault="00763980">
      <w:pPr>
        <w:jc w:val="right"/>
        <w:rPr>
          <w:sz w:val="14"/>
        </w:rPr>
        <w:sectPr w:rsidR="00763980">
          <w:pgSz w:w="16820" w:h="11900" w:orient="landscape"/>
          <w:pgMar w:top="1720" w:right="540" w:bottom="280" w:left="740" w:header="976" w:footer="0" w:gutter="0"/>
          <w:cols w:space="720"/>
        </w:sectPr>
      </w:pPr>
    </w:p>
    <w:p w:rsidR="00763980" w:rsidRDefault="00763980">
      <w:pPr>
        <w:pStyle w:val="Textoindependiente"/>
        <w:spacing w:before="5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35"/>
        <w:gridCol w:w="4785"/>
        <w:gridCol w:w="1215"/>
        <w:gridCol w:w="1230"/>
        <w:gridCol w:w="1215"/>
        <w:gridCol w:w="1215"/>
        <w:gridCol w:w="1230"/>
        <w:gridCol w:w="1230"/>
      </w:tblGrid>
      <w:tr w:rsidR="00763980">
        <w:trPr>
          <w:trHeight w:val="67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249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163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108" w:line="276" w:lineRule="auto"/>
              <w:ind w:left="42" w:right="361"/>
              <w:rPr>
                <w:sz w:val="14"/>
              </w:rPr>
            </w:pPr>
            <w:r>
              <w:rPr>
                <w:sz w:val="14"/>
              </w:rPr>
              <w:t>Presupuesto Inicial</w:t>
            </w:r>
          </w:p>
          <w:p w:rsidR="00763980" w:rsidRDefault="006F0964">
            <w:pPr>
              <w:pStyle w:val="TableParagraph"/>
              <w:spacing w:line="141" w:lineRule="exact"/>
              <w:ind w:left="82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27" w:right="391"/>
              <w:rPr>
                <w:sz w:val="14"/>
              </w:rPr>
            </w:pPr>
            <w:r>
              <w:rPr>
                <w:sz w:val="14"/>
              </w:rPr>
              <w:t>Presupuesto Definitivo</w:t>
            </w:r>
          </w:p>
          <w:p w:rsidR="00763980" w:rsidRDefault="006F0964">
            <w:pPr>
              <w:pStyle w:val="TableParagraph"/>
              <w:spacing w:before="12"/>
              <w:ind w:left="67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27"/>
              <w:rPr>
                <w:sz w:val="14"/>
              </w:rPr>
            </w:pPr>
            <w:r>
              <w:rPr>
                <w:sz w:val="14"/>
              </w:rPr>
              <w:t>Importe de Autorizaciones</w:t>
            </w:r>
          </w:p>
          <w:p w:rsidR="00763980" w:rsidRDefault="006F0964">
            <w:pPr>
              <w:pStyle w:val="TableParagraph"/>
              <w:spacing w:before="12"/>
              <w:ind w:left="67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35"/>
              <w:rPr>
                <w:sz w:val="14"/>
              </w:rPr>
            </w:pPr>
            <w:r>
              <w:rPr>
                <w:sz w:val="14"/>
              </w:rPr>
              <w:t>Importe de Disposiciones</w:t>
            </w:r>
          </w:p>
          <w:p w:rsidR="00763980" w:rsidRDefault="006F0964">
            <w:pPr>
              <w:pStyle w:val="TableParagraph"/>
              <w:spacing w:before="12"/>
              <w:ind w:left="75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87"/>
              <w:rPr>
                <w:sz w:val="14"/>
              </w:rPr>
            </w:pPr>
            <w:r>
              <w:rPr>
                <w:sz w:val="14"/>
              </w:rPr>
              <w:t>Importe de Obligaciones</w:t>
            </w:r>
          </w:p>
          <w:p w:rsidR="00763980" w:rsidRDefault="006F0964">
            <w:pPr>
              <w:pStyle w:val="TableParagraph"/>
              <w:spacing w:before="12"/>
              <w:ind w:left="75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108"/>
              <w:ind w:left="35"/>
              <w:rPr>
                <w:sz w:val="14"/>
              </w:rPr>
            </w:pPr>
            <w:r>
              <w:rPr>
                <w:sz w:val="14"/>
              </w:rPr>
              <w:t>Presupuesto</w:t>
            </w:r>
          </w:p>
          <w:p w:rsidR="00763980" w:rsidRDefault="0076398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75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</w:tr>
      <w:tr w:rsidR="00763980">
        <w:trPr>
          <w:trHeight w:val="256"/>
        </w:trPr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912</w:t>
            </w:r>
          </w:p>
        </w:tc>
        <w:tc>
          <w:tcPr>
            <w:tcW w:w="1035" w:type="dxa"/>
            <w:tcBorders>
              <w:top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89"/>
              <w:rPr>
                <w:sz w:val="14"/>
              </w:rPr>
            </w:pPr>
            <w:r>
              <w:rPr>
                <w:sz w:val="14"/>
              </w:rPr>
              <w:t>22601</w:t>
            </w:r>
          </w:p>
        </w:tc>
        <w:tc>
          <w:tcPr>
            <w:tcW w:w="4785" w:type="dxa"/>
            <w:tcBorders>
              <w:top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713"/>
              </w:tabs>
              <w:spacing w:before="39"/>
              <w:ind w:left="59"/>
              <w:rPr>
                <w:sz w:val="14"/>
              </w:rPr>
            </w:pPr>
            <w:r>
              <w:rPr>
                <w:sz w:val="14"/>
              </w:rPr>
              <w:t>Órganos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Gobierno</w:t>
            </w:r>
            <w:r>
              <w:rPr>
                <w:sz w:val="14"/>
              </w:rPr>
              <w:tab/>
              <w:t>Atenc.protocolarias y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rep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2.415,84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2.415,84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2.415,84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912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22602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713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Órganos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Gobierno</w:t>
            </w:r>
            <w:r>
              <w:rPr>
                <w:sz w:val="14"/>
              </w:rPr>
              <w:tab/>
              <w:t>Publicidad y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propaganda.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1.806,47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1.806,47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1.806,47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912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22699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Otros gastos diversos-Memoria Histórica e Xornadas de Histor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455,00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455,00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455,00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912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Órganos Gobierno Otros trabajos Serv. Prensa e outros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14.399,04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14.399,04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14.399,04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912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23000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713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Órganos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Gobierno</w:t>
            </w:r>
            <w:r>
              <w:rPr>
                <w:sz w:val="14"/>
              </w:rPr>
              <w:tab/>
              <w:t>De los órganos 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gobiern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805,68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805,68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805,68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912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23100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713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Órganos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Gobierno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Indemnizac. Locomocion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3.200,00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3.200,00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3.157,19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3.157,19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3.157,19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3.200,00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912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23300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713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Órganos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Gobierno</w:t>
            </w:r>
            <w:r>
              <w:rPr>
                <w:sz w:val="14"/>
              </w:rPr>
              <w:tab/>
              <w:t>Otras indemnizaciones.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13.000,00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13.000,00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7.380,00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7.380,00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7.380,00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912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48900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tabs>
                <w:tab w:val="left" w:pos="1713"/>
              </w:tabs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Órganos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Gobierno</w:t>
            </w:r>
            <w:r>
              <w:rPr>
                <w:sz w:val="14"/>
              </w:rPr>
              <w:tab/>
              <w:t>Otras Transferencias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9.320,00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9.320,00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9.211,87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9.211,87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9.211,87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9.263,93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912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62600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Equipos proceso informac.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919,60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Func. Retribuc. basicas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30.500,00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30.500,00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29.968,45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29.968,45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29.968,45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32.000,00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12003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Sueldos del Grupo C1.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35.000,00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35.000,00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17.384,14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17.384,14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17.384,14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35.500,00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12004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Sueldos del Grupo C2.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18.000,00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18.000,00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22.795,98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22.795,98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22.795,98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23.500,00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12006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Trienios.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9.000,00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9.022,06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9.022,06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9.022,06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9.500,00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12100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Complemento de destino.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48.000,00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48.000,00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45.192,93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45.192,93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45.192,93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49.000,00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12101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Complemento específico.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56.000,00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56.000,00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53.925,39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53.925,39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53.925,39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56.500,00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12107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Retribuciones complementarias. Recuperacion paga extra 2012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13100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Laboral temporal.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115.000,00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115.000,00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135.979,14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135.979,14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135.979,14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136.500,00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13102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Laboral temporal-Paga extra 2012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14300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Otro personal.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25.575,58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13.559,39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13.559,39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13.559,39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43.000,00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15000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Productividad.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16.000,00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15.749,89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15.749,89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15.749,89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15001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Productividad específica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2.160,00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2.160,00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3.240,00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3.240,00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3.240,00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2.200,00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15100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Gratificaciones.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627,04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627,04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627,04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16000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Seguridad Social.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88.000,00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89.728,42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80.463,51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80.463,51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80.463,51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89.000,00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16200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Formac.y perfec.del perso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16205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Seguros.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3.387,73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3.387,73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3.387,73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20300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Arrend.maq, instalac.y ut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20601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Renting equip. multifunc.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11.000,00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10.605,19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10.605,19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10.605,19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11.000,00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21200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Edificios y otras constru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2.578,93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2.578,93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2.578,93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21300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Maqu., instalac.y utillaj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3.235,53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3.235,53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2.175,20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21302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Maq., instalacions-ascens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7.932,00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8.523,82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8.523,82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8.341,81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</w:tr>
      <w:tr w:rsidR="00763980">
        <w:trPr>
          <w:trHeight w:val="378"/>
        </w:trPr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  <w:tcBorders>
              <w:bottom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21303</w:t>
            </w:r>
          </w:p>
        </w:tc>
        <w:tc>
          <w:tcPr>
            <w:tcW w:w="4785" w:type="dxa"/>
            <w:tcBorders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Maq., instalacions-climat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1.490,25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1.490,25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1.490,25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</w:tbl>
    <w:p w:rsidR="00763980" w:rsidRDefault="00763980">
      <w:pPr>
        <w:jc w:val="right"/>
        <w:rPr>
          <w:sz w:val="14"/>
        </w:rPr>
        <w:sectPr w:rsidR="00763980">
          <w:pgSz w:w="16820" w:h="11900" w:orient="landscape"/>
          <w:pgMar w:top="1720" w:right="540" w:bottom="280" w:left="740" w:header="976" w:footer="0" w:gutter="0"/>
          <w:cols w:space="720"/>
        </w:sectPr>
      </w:pPr>
    </w:p>
    <w:p w:rsidR="00763980" w:rsidRDefault="00763980">
      <w:pPr>
        <w:pStyle w:val="Textoindependiente"/>
        <w:spacing w:before="5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35"/>
        <w:gridCol w:w="4785"/>
        <w:gridCol w:w="1215"/>
        <w:gridCol w:w="1230"/>
        <w:gridCol w:w="1215"/>
        <w:gridCol w:w="1215"/>
        <w:gridCol w:w="1230"/>
        <w:gridCol w:w="1230"/>
      </w:tblGrid>
      <w:tr w:rsidR="00763980">
        <w:trPr>
          <w:trHeight w:val="67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249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163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108" w:line="276" w:lineRule="auto"/>
              <w:ind w:left="42" w:right="361"/>
              <w:rPr>
                <w:sz w:val="14"/>
              </w:rPr>
            </w:pPr>
            <w:r>
              <w:rPr>
                <w:sz w:val="14"/>
              </w:rPr>
              <w:t>Presupuesto Inicial</w:t>
            </w:r>
          </w:p>
          <w:p w:rsidR="00763980" w:rsidRDefault="006F0964">
            <w:pPr>
              <w:pStyle w:val="TableParagraph"/>
              <w:spacing w:line="141" w:lineRule="exact"/>
              <w:ind w:left="82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27" w:right="391"/>
              <w:rPr>
                <w:sz w:val="14"/>
              </w:rPr>
            </w:pPr>
            <w:r>
              <w:rPr>
                <w:sz w:val="14"/>
              </w:rPr>
              <w:t>Presupuesto Definitivo</w:t>
            </w:r>
          </w:p>
          <w:p w:rsidR="00763980" w:rsidRDefault="006F0964">
            <w:pPr>
              <w:pStyle w:val="TableParagraph"/>
              <w:spacing w:before="12"/>
              <w:ind w:left="67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27"/>
              <w:rPr>
                <w:sz w:val="14"/>
              </w:rPr>
            </w:pPr>
            <w:r>
              <w:rPr>
                <w:sz w:val="14"/>
              </w:rPr>
              <w:t>Importe de Autorizaciones</w:t>
            </w:r>
          </w:p>
          <w:p w:rsidR="00763980" w:rsidRDefault="006F0964">
            <w:pPr>
              <w:pStyle w:val="TableParagraph"/>
              <w:spacing w:before="12"/>
              <w:ind w:left="67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35"/>
              <w:rPr>
                <w:sz w:val="14"/>
              </w:rPr>
            </w:pPr>
            <w:r>
              <w:rPr>
                <w:sz w:val="14"/>
              </w:rPr>
              <w:t>Importe de Disposiciones</w:t>
            </w:r>
          </w:p>
          <w:p w:rsidR="00763980" w:rsidRDefault="006F0964">
            <w:pPr>
              <w:pStyle w:val="TableParagraph"/>
              <w:spacing w:before="12"/>
              <w:ind w:left="75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87"/>
              <w:rPr>
                <w:sz w:val="14"/>
              </w:rPr>
            </w:pPr>
            <w:r>
              <w:rPr>
                <w:sz w:val="14"/>
              </w:rPr>
              <w:t>Importe de Obligaciones</w:t>
            </w:r>
          </w:p>
          <w:p w:rsidR="00763980" w:rsidRDefault="006F0964">
            <w:pPr>
              <w:pStyle w:val="TableParagraph"/>
              <w:spacing w:before="12"/>
              <w:ind w:left="75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108"/>
              <w:ind w:left="35"/>
              <w:rPr>
                <w:sz w:val="14"/>
              </w:rPr>
            </w:pPr>
            <w:r>
              <w:rPr>
                <w:sz w:val="14"/>
              </w:rPr>
              <w:t>Presupuesto</w:t>
            </w:r>
          </w:p>
          <w:p w:rsidR="00763980" w:rsidRDefault="0076398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75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</w:tr>
      <w:tr w:rsidR="00763980">
        <w:trPr>
          <w:trHeight w:val="256"/>
        </w:trPr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  <w:tcBorders>
              <w:top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89"/>
              <w:rPr>
                <w:sz w:val="14"/>
              </w:rPr>
            </w:pPr>
            <w:r>
              <w:rPr>
                <w:sz w:val="14"/>
              </w:rPr>
              <w:t>21400</w:t>
            </w:r>
          </w:p>
        </w:tc>
        <w:tc>
          <w:tcPr>
            <w:tcW w:w="4785" w:type="dxa"/>
            <w:tcBorders>
              <w:top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Elementos de transporte.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900,00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900,00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674,23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674,23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674,23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900,00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21500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Mobiliario.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21600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Equip.proceso información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250,00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250,00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250,00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Ordinario no inventariabl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2.800,00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2.800,00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423,36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423,36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423,36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2.800,00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22001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Prensa, revistas, libros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3.199,00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3.199,00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3.199,00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3.500,00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22002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Mat.informático no invent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93,82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93,82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93,82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Energía eléctrica.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42.000,00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42.000,00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47.871,30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47.871,30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33.203,46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37.000,00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22103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Combustibles y carburantes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22104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Vestuario.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237,66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237,66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237,66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22106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Prod.farmac.y mat.sanitar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22110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Prod. de limpieza y aseo.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2.667,03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2.667,03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2.667,03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22199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Otros suministros.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750,00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750,00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750,00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22200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Servicios de Telecomunica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6.740,14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6.740,14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6.740,14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22201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Postales.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11.000,00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9.320,26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9.320,26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9.320,26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11.000,00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Transportes.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22401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Seguros respons.civil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10.157,01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10.157,01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10.157,01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6.500,00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22402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Seguro de edificios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6.939,01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6.939,01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6.939,01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22403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Seguro de vehículos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5.394,59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5.394,59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5.394,59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22500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Tributos estatales.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96,32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96,32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96,32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22501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Tributos de las CC.AA.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3.779,16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3.779,16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3.779,16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22502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Tributos de las EE.LL.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458,31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458,31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458,31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22602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Publicidad y propaganda.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4.584,56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2.354,66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2.354,66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2.354,66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22603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Publicación en Diarios Of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1.969,38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1.969,38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1.969,38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22604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Jurídicos, contenciosos.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35.000,00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36.100,57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33.884,14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33.884,14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25.293,14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35.000,00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Limpieza y aseo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13.000,00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13.000,00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9.852,07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9.852,07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9.852,07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22705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Procesos electorales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22706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Admon gral Estud. trabaj técnicos-Web, Gestion, serv. Inform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14.520,00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14.520,00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13.552,00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22799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Otros- Web .Control horar MUTUA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8.518,14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8.518,14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8.518,14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16.500,00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23020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Del personal no directivo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18,70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18,70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18,70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23120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Administracion general Del personal no directivo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775,94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775,94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775,94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</w:tr>
      <w:tr w:rsidR="00763980">
        <w:trPr>
          <w:trHeight w:val="378"/>
        </w:trPr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  <w:tcBorders>
              <w:bottom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23301</w:t>
            </w:r>
          </w:p>
        </w:tc>
        <w:tc>
          <w:tcPr>
            <w:tcW w:w="4785" w:type="dxa"/>
            <w:tcBorders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Dietas asistenc. tribunal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2.765,00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2.668,25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2.668,25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2.668,25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</w:tbl>
    <w:p w:rsidR="00763980" w:rsidRDefault="00763980">
      <w:pPr>
        <w:jc w:val="right"/>
        <w:rPr>
          <w:sz w:val="14"/>
        </w:rPr>
        <w:sectPr w:rsidR="00763980">
          <w:pgSz w:w="16820" w:h="11900" w:orient="landscape"/>
          <w:pgMar w:top="1720" w:right="540" w:bottom="280" w:left="740" w:header="976" w:footer="0" w:gutter="0"/>
          <w:cols w:space="720"/>
        </w:sectPr>
      </w:pPr>
    </w:p>
    <w:p w:rsidR="00763980" w:rsidRDefault="00763980">
      <w:pPr>
        <w:pStyle w:val="Textoindependiente"/>
        <w:spacing w:before="5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35"/>
        <w:gridCol w:w="4785"/>
        <w:gridCol w:w="1215"/>
        <w:gridCol w:w="1230"/>
        <w:gridCol w:w="1215"/>
        <w:gridCol w:w="1215"/>
        <w:gridCol w:w="1230"/>
        <w:gridCol w:w="1230"/>
      </w:tblGrid>
      <w:tr w:rsidR="00763980">
        <w:trPr>
          <w:trHeight w:val="67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249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163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108" w:line="276" w:lineRule="auto"/>
              <w:ind w:left="42" w:right="361"/>
              <w:rPr>
                <w:sz w:val="14"/>
              </w:rPr>
            </w:pPr>
            <w:r>
              <w:rPr>
                <w:sz w:val="14"/>
              </w:rPr>
              <w:t>Presupuesto Inicial</w:t>
            </w:r>
          </w:p>
          <w:p w:rsidR="00763980" w:rsidRDefault="006F0964">
            <w:pPr>
              <w:pStyle w:val="TableParagraph"/>
              <w:spacing w:line="141" w:lineRule="exact"/>
              <w:ind w:left="82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27" w:right="391"/>
              <w:rPr>
                <w:sz w:val="14"/>
              </w:rPr>
            </w:pPr>
            <w:r>
              <w:rPr>
                <w:sz w:val="14"/>
              </w:rPr>
              <w:t>Presupuesto Definitivo</w:t>
            </w:r>
          </w:p>
          <w:p w:rsidR="00763980" w:rsidRDefault="006F0964">
            <w:pPr>
              <w:pStyle w:val="TableParagraph"/>
              <w:spacing w:before="12"/>
              <w:ind w:left="67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27"/>
              <w:rPr>
                <w:sz w:val="14"/>
              </w:rPr>
            </w:pPr>
            <w:r>
              <w:rPr>
                <w:sz w:val="14"/>
              </w:rPr>
              <w:t>Importe de Autorizaciones</w:t>
            </w:r>
          </w:p>
          <w:p w:rsidR="00763980" w:rsidRDefault="006F0964">
            <w:pPr>
              <w:pStyle w:val="TableParagraph"/>
              <w:spacing w:before="12"/>
              <w:ind w:left="67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35"/>
              <w:rPr>
                <w:sz w:val="14"/>
              </w:rPr>
            </w:pPr>
            <w:r>
              <w:rPr>
                <w:sz w:val="14"/>
              </w:rPr>
              <w:t>Importe de Disposiciones</w:t>
            </w:r>
          </w:p>
          <w:p w:rsidR="00763980" w:rsidRDefault="006F0964">
            <w:pPr>
              <w:pStyle w:val="TableParagraph"/>
              <w:spacing w:before="12"/>
              <w:ind w:left="75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76" w:line="276" w:lineRule="auto"/>
              <w:ind w:left="87"/>
              <w:rPr>
                <w:sz w:val="14"/>
              </w:rPr>
            </w:pPr>
            <w:r>
              <w:rPr>
                <w:sz w:val="14"/>
              </w:rPr>
              <w:t>Importe de Obligaciones</w:t>
            </w:r>
          </w:p>
          <w:p w:rsidR="00763980" w:rsidRDefault="006F0964">
            <w:pPr>
              <w:pStyle w:val="TableParagraph"/>
              <w:spacing w:before="12"/>
              <w:ind w:left="75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108"/>
              <w:ind w:left="35"/>
              <w:rPr>
                <w:sz w:val="14"/>
              </w:rPr>
            </w:pPr>
            <w:r>
              <w:rPr>
                <w:sz w:val="14"/>
              </w:rPr>
              <w:t>Presupuesto</w:t>
            </w:r>
          </w:p>
          <w:p w:rsidR="00763980" w:rsidRDefault="0076398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75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</w:tr>
      <w:tr w:rsidR="00763980">
        <w:trPr>
          <w:trHeight w:val="256"/>
        </w:trPr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  <w:tcBorders>
              <w:top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89"/>
              <w:rPr>
                <w:sz w:val="14"/>
              </w:rPr>
            </w:pPr>
            <w:r>
              <w:rPr>
                <w:sz w:val="14"/>
              </w:rPr>
              <w:t>48900</w:t>
            </w:r>
          </w:p>
        </w:tc>
        <w:tc>
          <w:tcPr>
            <w:tcW w:w="4785" w:type="dxa"/>
            <w:tcBorders>
              <w:top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9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Otras Transferencias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61900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Otr.inver.reposic.infraes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8.053,00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62200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Edificios-Casa Avelino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213.396,25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213.396,25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230.923,55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62300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Maquinaria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3.133,66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3.133,66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3.133,66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3.300,00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62500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Mobiliario.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7.232,09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9.090,25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9.090,25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9.090,25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62600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Administracion general Equipos proceso informac.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7.347,80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7.347,80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5.150,42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5.150,42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5.150,42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3.500,00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63200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Administración general Reparacion de edificios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17.000,00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40.522,10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27.417,10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27.417,10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27.417,10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64100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Gastos en aplicaciones informáticas-Control horario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9.200,00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9.200,00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9.147,60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9.147,60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9.147,60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68200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Edificios y otras construcciones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24.396,44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Política econom. y fiscal Func. Retribuc. basicas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28.000,00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28.000,00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14.987,14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14.987,14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14.987,14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16.000,00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12001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Política econom. y fiscal Sueldos del Grupo A2.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14.000,00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14.000,00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13.186,53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13.186,53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13.186,53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14.500,00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12003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Política econom. y fiscal Sueldos del Grupo C1.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32.000,00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32.000,00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30.263,19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30.263,19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30.263,19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33.000,00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12006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Política econom. y fiscal Trienios.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9.500,00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9.490,68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9.490,68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9.490,68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12100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Política econom. y fiscal Complemento de destino.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45.000,00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45.000,00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43.920,38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43.920,38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43.920,38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46.000,00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12101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Política econom. y fiscal Complemento específico.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63.000,00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63.000,00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54.812,80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54.812,80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54.812,80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56.000,00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12107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Retribuciones complementarias. Recuperacion paga extra 2012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15000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Productividad.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15001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Productividad específica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2.160,00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2.160,00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2.200,00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15100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Gratificaciones.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1.187,20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1.187,20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1.187,20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16000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Política econom. y fiscal Seguridad Social.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54.000,00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53.270,91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44.191,75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44.191,75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44.191,75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48.000,00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22708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Política econom. y fiscal Servicios de recaudación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130.000,00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125.800,00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125.328,66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125.328,66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125.328,66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146.000,00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23020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Política econom. y fiscal Del personal no directivo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74,80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74,80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74,80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23120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Política econom. y fiscal Del personal no directivo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881,18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881,18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881,18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35200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Política econom. y fiscal Intereses de demora.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151,27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151,27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151,27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35900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Política econom. y fiscal Otros gastos financie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931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83000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Política econom. y fiscal Préstamos a corto plazo.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763980">
        <w:trPr>
          <w:trHeight w:val="272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933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63200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Edificios Industriales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7639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6.621,85</w:t>
            </w:r>
          </w:p>
        </w:tc>
      </w:tr>
      <w:tr w:rsidR="00763980">
        <w:trPr>
          <w:trHeight w:val="271"/>
        </w:trPr>
        <w:tc>
          <w:tcPr>
            <w:tcW w:w="2160" w:type="dxa"/>
            <w:gridSpan w:val="2"/>
            <w:tcBorders>
              <w:lef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943</w:t>
            </w:r>
          </w:p>
        </w:tc>
        <w:tc>
          <w:tcPr>
            <w:tcW w:w="1035" w:type="dxa"/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48900</w:t>
            </w:r>
          </w:p>
        </w:tc>
        <w:tc>
          <w:tcPr>
            <w:tcW w:w="4785" w:type="dxa"/>
            <w:tcBorders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Transferencia a otras entidades locales Otras Transferencias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8.361,59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8.361,59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1.964,60</w:t>
            </w:r>
          </w:p>
        </w:tc>
        <w:tc>
          <w:tcPr>
            <w:tcW w:w="1215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1.964,60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1.964,60</w:t>
            </w:r>
          </w:p>
        </w:tc>
        <w:tc>
          <w:tcPr>
            <w:tcW w:w="1230" w:type="dxa"/>
            <w:tcBorders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10.861,59</w:t>
            </w:r>
          </w:p>
        </w:tc>
      </w:tr>
      <w:tr w:rsidR="00763980">
        <w:trPr>
          <w:trHeight w:val="297"/>
        </w:trPr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1134" w:right="748"/>
              <w:jc w:val="center"/>
              <w:rPr>
                <w:sz w:val="14"/>
              </w:rPr>
            </w:pPr>
            <w:r>
              <w:rPr>
                <w:sz w:val="14"/>
              </w:rPr>
              <w:t>943</w:t>
            </w:r>
          </w:p>
        </w:tc>
        <w:tc>
          <w:tcPr>
            <w:tcW w:w="1035" w:type="dxa"/>
            <w:tcBorders>
              <w:bottom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89"/>
              <w:rPr>
                <w:sz w:val="14"/>
              </w:rPr>
            </w:pPr>
            <w:r>
              <w:rPr>
                <w:sz w:val="14"/>
              </w:rPr>
              <w:t>78900</w:t>
            </w:r>
          </w:p>
        </w:tc>
        <w:tc>
          <w:tcPr>
            <w:tcW w:w="4785" w:type="dxa"/>
            <w:tcBorders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left="59"/>
              <w:rPr>
                <w:sz w:val="14"/>
              </w:rPr>
            </w:pPr>
            <w:r>
              <w:rPr>
                <w:sz w:val="14"/>
              </w:rPr>
              <w:t>A familias e instituciones sin fines de lucro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800,00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800,00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668,85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668,85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668,85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5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4.300,00</w:t>
            </w:r>
          </w:p>
        </w:tc>
      </w:tr>
      <w:tr w:rsidR="00763980">
        <w:trPr>
          <w:trHeight w:val="622"/>
        </w:trPr>
        <w:tc>
          <w:tcPr>
            <w:tcW w:w="798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46"/>
              <w:ind w:right="5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Total por Orgánica....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1"/>
              <w:ind w:left="339"/>
              <w:rPr>
                <w:sz w:val="14"/>
              </w:rPr>
            </w:pPr>
            <w:r>
              <w:rPr>
                <w:sz w:val="14"/>
              </w:rPr>
              <w:t>5.658.367,55</w:t>
            </w:r>
          </w:p>
          <w:p w:rsidR="00763980" w:rsidRDefault="006F0964">
            <w:pPr>
              <w:pStyle w:val="TableParagraph"/>
              <w:spacing w:before="116"/>
              <w:ind w:left="339"/>
              <w:rPr>
                <w:sz w:val="14"/>
              </w:rPr>
            </w:pPr>
            <w:r>
              <w:rPr>
                <w:sz w:val="14"/>
              </w:rPr>
              <w:t>5.658.367,55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1"/>
              <w:ind w:left="369"/>
              <w:rPr>
                <w:sz w:val="14"/>
              </w:rPr>
            </w:pPr>
            <w:r>
              <w:rPr>
                <w:sz w:val="14"/>
              </w:rPr>
              <w:t>7.321.313,61</w:t>
            </w:r>
          </w:p>
          <w:p w:rsidR="00763980" w:rsidRDefault="006F0964">
            <w:pPr>
              <w:pStyle w:val="TableParagraph"/>
              <w:spacing w:before="116"/>
              <w:ind w:left="379"/>
              <w:rPr>
                <w:sz w:val="14"/>
              </w:rPr>
            </w:pPr>
            <w:r>
              <w:rPr>
                <w:sz w:val="14"/>
              </w:rPr>
              <w:t>7.321.313,61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1"/>
              <w:ind w:left="359"/>
              <w:rPr>
                <w:sz w:val="14"/>
              </w:rPr>
            </w:pPr>
            <w:r>
              <w:rPr>
                <w:sz w:val="14"/>
              </w:rPr>
              <w:t>6.074.290,93</w:t>
            </w:r>
          </w:p>
          <w:p w:rsidR="00763980" w:rsidRDefault="006F0964">
            <w:pPr>
              <w:pStyle w:val="TableParagraph"/>
              <w:spacing w:before="116"/>
              <w:ind w:left="359"/>
              <w:rPr>
                <w:sz w:val="14"/>
              </w:rPr>
            </w:pPr>
            <w:r>
              <w:rPr>
                <w:sz w:val="14"/>
              </w:rPr>
              <w:t>6.074.290,93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1"/>
              <w:ind w:left="339"/>
              <w:rPr>
                <w:sz w:val="14"/>
              </w:rPr>
            </w:pPr>
            <w:r>
              <w:rPr>
                <w:sz w:val="14"/>
              </w:rPr>
              <w:t>5.955.746,05</w:t>
            </w:r>
          </w:p>
          <w:p w:rsidR="00763980" w:rsidRDefault="006F0964">
            <w:pPr>
              <w:pStyle w:val="TableParagraph"/>
              <w:spacing w:before="116"/>
              <w:ind w:left="339"/>
              <w:rPr>
                <w:sz w:val="14"/>
              </w:rPr>
            </w:pPr>
            <w:r>
              <w:rPr>
                <w:sz w:val="14"/>
              </w:rPr>
              <w:t>5.955.746,05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1"/>
              <w:ind w:left="354"/>
              <w:rPr>
                <w:sz w:val="14"/>
              </w:rPr>
            </w:pPr>
            <w:r>
              <w:rPr>
                <w:sz w:val="14"/>
              </w:rPr>
              <w:t>5.460.518,41</w:t>
            </w:r>
          </w:p>
          <w:p w:rsidR="00763980" w:rsidRDefault="006F0964">
            <w:pPr>
              <w:pStyle w:val="TableParagraph"/>
              <w:spacing w:before="116"/>
              <w:ind w:left="354"/>
              <w:rPr>
                <w:sz w:val="14"/>
              </w:rPr>
            </w:pPr>
            <w:r>
              <w:rPr>
                <w:sz w:val="14"/>
              </w:rPr>
              <w:t>5.460.518,41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980" w:rsidRDefault="006F0964">
            <w:pPr>
              <w:pStyle w:val="TableParagraph"/>
              <w:spacing w:before="31"/>
              <w:ind w:left="377"/>
              <w:rPr>
                <w:sz w:val="14"/>
              </w:rPr>
            </w:pPr>
            <w:r>
              <w:rPr>
                <w:sz w:val="14"/>
              </w:rPr>
              <w:t>5.708.850,12</w:t>
            </w:r>
          </w:p>
          <w:p w:rsidR="00763980" w:rsidRDefault="006F0964">
            <w:pPr>
              <w:pStyle w:val="TableParagraph"/>
              <w:spacing w:before="116"/>
              <w:ind w:left="377"/>
              <w:rPr>
                <w:sz w:val="14"/>
              </w:rPr>
            </w:pPr>
            <w:r>
              <w:rPr>
                <w:sz w:val="14"/>
              </w:rPr>
              <w:t>5.708.850,12</w:t>
            </w:r>
          </w:p>
        </w:tc>
      </w:tr>
    </w:tbl>
    <w:p w:rsidR="00763980" w:rsidRDefault="00763980">
      <w:pPr>
        <w:rPr>
          <w:sz w:val="14"/>
        </w:rPr>
        <w:sectPr w:rsidR="00763980">
          <w:pgSz w:w="16820" w:h="11900" w:orient="landscape"/>
          <w:pgMar w:top="1720" w:right="540" w:bottom="280" w:left="740" w:header="976" w:footer="0" w:gutter="0"/>
          <w:cols w:space="720"/>
        </w:sectPr>
      </w:pPr>
    </w:p>
    <w:p w:rsidR="00763980" w:rsidRDefault="00763980">
      <w:pPr>
        <w:pStyle w:val="Textoindependiente"/>
        <w:spacing w:before="5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35"/>
        <w:gridCol w:w="4785"/>
        <w:gridCol w:w="1215"/>
        <w:gridCol w:w="1230"/>
        <w:gridCol w:w="1215"/>
        <w:gridCol w:w="1215"/>
        <w:gridCol w:w="1230"/>
        <w:gridCol w:w="1230"/>
      </w:tblGrid>
      <w:tr w:rsidR="00763980">
        <w:trPr>
          <w:trHeight w:val="707"/>
        </w:trPr>
        <w:tc>
          <w:tcPr>
            <w:tcW w:w="1080" w:type="dxa"/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249"/>
              <w:rPr>
                <w:sz w:val="14"/>
              </w:rPr>
            </w:pPr>
            <w:r>
              <w:rPr>
                <w:sz w:val="14"/>
              </w:rPr>
              <w:t>Orgánica</w:t>
            </w:r>
          </w:p>
        </w:tc>
        <w:tc>
          <w:tcPr>
            <w:tcW w:w="1080" w:type="dxa"/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Programa</w:t>
            </w:r>
          </w:p>
        </w:tc>
        <w:tc>
          <w:tcPr>
            <w:tcW w:w="1035" w:type="dxa"/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163"/>
              <w:rPr>
                <w:sz w:val="14"/>
              </w:rPr>
            </w:pPr>
            <w:r>
              <w:rPr>
                <w:sz w:val="14"/>
              </w:rPr>
              <w:t>Económica</w:t>
            </w:r>
          </w:p>
        </w:tc>
        <w:tc>
          <w:tcPr>
            <w:tcW w:w="4785" w:type="dxa"/>
          </w:tcPr>
          <w:p w:rsidR="00763980" w:rsidRDefault="00763980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63980" w:rsidRDefault="006F0964"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  <w:tc>
          <w:tcPr>
            <w:tcW w:w="1215" w:type="dxa"/>
          </w:tcPr>
          <w:p w:rsidR="00763980" w:rsidRDefault="006F0964">
            <w:pPr>
              <w:pStyle w:val="TableParagraph"/>
              <w:spacing w:before="108" w:line="276" w:lineRule="auto"/>
              <w:ind w:left="42" w:right="361"/>
              <w:rPr>
                <w:sz w:val="14"/>
              </w:rPr>
            </w:pPr>
            <w:r>
              <w:rPr>
                <w:sz w:val="14"/>
              </w:rPr>
              <w:t>Presupuesto Inicial</w:t>
            </w:r>
          </w:p>
          <w:p w:rsidR="00763980" w:rsidRDefault="006F0964">
            <w:pPr>
              <w:pStyle w:val="TableParagraph"/>
              <w:spacing w:line="141" w:lineRule="exact"/>
              <w:ind w:left="82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1230" w:type="dxa"/>
          </w:tcPr>
          <w:p w:rsidR="00763980" w:rsidRDefault="006F0964">
            <w:pPr>
              <w:pStyle w:val="TableParagraph"/>
              <w:spacing w:before="76" w:line="285" w:lineRule="auto"/>
              <w:ind w:left="27" w:right="391"/>
              <w:rPr>
                <w:sz w:val="14"/>
              </w:rPr>
            </w:pPr>
            <w:r>
              <w:rPr>
                <w:sz w:val="14"/>
              </w:rPr>
              <w:t>Presupuesto Definitivo 2017</w:t>
            </w:r>
          </w:p>
        </w:tc>
        <w:tc>
          <w:tcPr>
            <w:tcW w:w="1215" w:type="dxa"/>
          </w:tcPr>
          <w:p w:rsidR="00763980" w:rsidRDefault="006F0964">
            <w:pPr>
              <w:pStyle w:val="TableParagraph"/>
              <w:spacing w:before="76" w:line="285" w:lineRule="auto"/>
              <w:ind w:left="27"/>
              <w:rPr>
                <w:sz w:val="14"/>
              </w:rPr>
            </w:pPr>
            <w:r>
              <w:rPr>
                <w:sz w:val="14"/>
              </w:rPr>
              <w:t>Importe de Autorizaciones 2017</w:t>
            </w:r>
          </w:p>
        </w:tc>
        <w:tc>
          <w:tcPr>
            <w:tcW w:w="1215" w:type="dxa"/>
          </w:tcPr>
          <w:p w:rsidR="00763980" w:rsidRDefault="006F0964">
            <w:pPr>
              <w:pStyle w:val="TableParagraph"/>
              <w:spacing w:before="76" w:line="285" w:lineRule="auto"/>
              <w:ind w:left="35" w:right="19"/>
              <w:rPr>
                <w:sz w:val="14"/>
              </w:rPr>
            </w:pPr>
            <w:r>
              <w:rPr>
                <w:sz w:val="14"/>
              </w:rPr>
              <w:t>Importe de Disposiciones 2017</w:t>
            </w:r>
          </w:p>
        </w:tc>
        <w:tc>
          <w:tcPr>
            <w:tcW w:w="1230" w:type="dxa"/>
          </w:tcPr>
          <w:p w:rsidR="00763980" w:rsidRDefault="006F0964">
            <w:pPr>
              <w:pStyle w:val="TableParagraph"/>
              <w:spacing w:before="76" w:line="285" w:lineRule="auto"/>
              <w:ind w:left="75" w:right="49" w:firstLine="12"/>
              <w:rPr>
                <w:sz w:val="14"/>
              </w:rPr>
            </w:pPr>
            <w:r>
              <w:rPr>
                <w:sz w:val="14"/>
              </w:rPr>
              <w:t>Importe de Obligaciones 2017</w:t>
            </w:r>
          </w:p>
        </w:tc>
        <w:tc>
          <w:tcPr>
            <w:tcW w:w="1230" w:type="dxa"/>
          </w:tcPr>
          <w:p w:rsidR="00763980" w:rsidRDefault="006F0964">
            <w:pPr>
              <w:pStyle w:val="TableParagraph"/>
              <w:spacing w:before="108"/>
              <w:ind w:left="35"/>
              <w:rPr>
                <w:sz w:val="14"/>
              </w:rPr>
            </w:pPr>
            <w:r>
              <w:rPr>
                <w:sz w:val="14"/>
              </w:rPr>
              <w:t>Presupuesto</w:t>
            </w:r>
          </w:p>
          <w:p w:rsidR="00763980" w:rsidRDefault="0076398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763980" w:rsidRDefault="006F0964">
            <w:pPr>
              <w:pStyle w:val="TableParagraph"/>
              <w:ind w:left="75"/>
              <w:rPr>
                <w:sz w:val="14"/>
              </w:rPr>
            </w:pPr>
            <w:r>
              <w:rPr>
                <w:sz w:val="14"/>
              </w:rPr>
              <w:t>2018</w:t>
            </w:r>
          </w:p>
        </w:tc>
      </w:tr>
    </w:tbl>
    <w:p w:rsidR="006F0964" w:rsidRDefault="006F0964"/>
    <w:sectPr w:rsidR="006F0964">
      <w:pgSz w:w="16820" w:h="11900" w:orient="landscape"/>
      <w:pgMar w:top="1720" w:right="540" w:bottom="280" w:left="740" w:header="9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964" w:rsidRDefault="006F0964">
      <w:r>
        <w:separator/>
      </w:r>
    </w:p>
  </w:endnote>
  <w:endnote w:type="continuationSeparator" w:id="0">
    <w:p w:rsidR="006F0964" w:rsidRDefault="006F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964" w:rsidRDefault="006F0964">
      <w:r>
        <w:separator/>
      </w:r>
    </w:p>
  </w:footnote>
  <w:footnote w:type="continuationSeparator" w:id="0">
    <w:p w:rsidR="006F0964" w:rsidRDefault="006F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980" w:rsidRDefault="00FE4383">
    <w:pPr>
      <w:pStyle w:val="Textoindependiente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1905696" behindDoc="1" locked="0" layoutInCell="1" allowOverlap="1">
              <wp:simplePos x="0" y="0"/>
              <wp:positionH relativeFrom="page">
                <wp:posOffset>5057775</wp:posOffset>
              </wp:positionH>
              <wp:positionV relativeFrom="page">
                <wp:posOffset>676910</wp:posOffset>
              </wp:positionV>
              <wp:extent cx="1284605" cy="132715"/>
              <wp:effectExtent l="0" t="635" r="127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460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spacing w:before="17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w w:val="105"/>
                              <w:position w:val="1"/>
                              <w:sz w:val="14"/>
                            </w:rPr>
                            <w:t xml:space="preserve">Fecha Obtención </w:t>
                          </w:r>
                          <w:r>
                            <w:rPr>
                              <w:i/>
                              <w:w w:val="105"/>
                              <w:sz w:val="14"/>
                            </w:rPr>
                            <w:t>19/04/2018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margin-left:398.25pt;margin-top:53.3pt;width:101.15pt;height:10.45pt;z-index:-14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X7rg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" filled="f" stroked="f">
              <v:textbox inset="0,0,0,0">
                <w:txbxContent>
                  <w:p w:rsidR="00763980" w:rsidRDefault="006F0964">
                    <w:pPr>
                      <w:spacing w:before="17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w w:val="105"/>
                        <w:position w:val="1"/>
                        <w:sz w:val="14"/>
                      </w:rPr>
                      <w:t xml:space="preserve">Fecha Obtención </w:t>
                    </w:r>
                    <w:r>
                      <w:rPr>
                        <w:i/>
                        <w:w w:val="105"/>
                        <w:sz w:val="14"/>
                      </w:rPr>
                      <w:t>19/04/2018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5720" behindDoc="1" locked="0" layoutInCell="1" allowOverlap="1">
              <wp:simplePos x="0" y="0"/>
              <wp:positionH relativeFrom="page">
                <wp:posOffset>6701790</wp:posOffset>
              </wp:positionH>
              <wp:positionV relativeFrom="page">
                <wp:posOffset>681990</wp:posOffset>
              </wp:positionV>
              <wp:extent cx="381635" cy="127635"/>
              <wp:effectExtent l="0" t="0" r="3175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spacing w:before="19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w w:val="105"/>
                              <w:sz w:val="14"/>
                            </w:rPr>
                            <w:t>10:48:34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28" type="#_x0000_t202" style="position:absolute;margin-left:527.7pt;margin-top:53.7pt;width:30.05pt;height:10.05pt;z-index:-1410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NTrwIAALE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" filled="f" stroked="f">
              <v:textbox inset="0,0,0,0">
                <w:txbxContent>
                  <w:p w:rsidR="00763980" w:rsidRDefault="006F0964">
                    <w:pPr>
                      <w:spacing w:before="19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w w:val="105"/>
                        <w:sz w:val="14"/>
                      </w:rPr>
                      <w:t>10:48:34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5744" behindDoc="1" locked="0" layoutInCell="1" allowOverlap="1">
              <wp:simplePos x="0" y="0"/>
              <wp:positionH relativeFrom="page">
                <wp:posOffset>575310</wp:posOffset>
              </wp:positionH>
              <wp:positionV relativeFrom="page">
                <wp:posOffset>709295</wp:posOffset>
              </wp:positionV>
              <wp:extent cx="1203960" cy="162560"/>
              <wp:effectExtent l="3810" t="4445" r="1905" b="4445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pStyle w:val="Textoindependiente"/>
                            <w:spacing w:before="16"/>
                            <w:ind w:left="20"/>
                          </w:pPr>
                          <w:r>
                            <w:t>Concello de Cedeira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29" type="#_x0000_t202" style="position:absolute;margin-left:45.3pt;margin-top:55.85pt;width:94.8pt;height:12.8pt;z-index:-141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A3rwIAALI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" filled="f" stroked="f">
              <v:textbox inset="0,0,0,0">
                <w:txbxContent>
                  <w:p w:rsidR="00763980" w:rsidRDefault="006F0964">
                    <w:pPr>
                      <w:pStyle w:val="Textoindependiente"/>
                      <w:spacing w:before="16"/>
                      <w:ind w:left="20"/>
                    </w:pPr>
                    <w:r>
                      <w:t>Concello de Cedeira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980" w:rsidRDefault="00FE4383">
    <w:pPr>
      <w:pStyle w:val="Textoindependiente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1905768" behindDoc="1" locked="0" layoutInCell="1" allowOverlap="1">
              <wp:simplePos x="0" y="0"/>
              <wp:positionH relativeFrom="page">
                <wp:posOffset>1088390</wp:posOffset>
              </wp:positionH>
              <wp:positionV relativeFrom="page">
                <wp:posOffset>1200785</wp:posOffset>
              </wp:positionV>
              <wp:extent cx="0" cy="0"/>
              <wp:effectExtent l="12065" t="10160" r="6985" b="8890"/>
              <wp:wrapNone/>
              <wp:docPr id="39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5F0778" id="Line 39" o:spid="_x0000_s1026" style="position:absolute;z-index:-1410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7pt,94.55pt" to="85.7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ZLFwIAAD0EAAAOAAAAZHJzL2Uyb0RvYy54bWysU82O2jAQvlfqO1i+QxJgKU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5792" behindDoc="1" locked="0" layoutInCell="1" allowOverlap="1">
              <wp:simplePos x="0" y="0"/>
              <wp:positionH relativeFrom="page">
                <wp:posOffset>5057775</wp:posOffset>
              </wp:positionH>
              <wp:positionV relativeFrom="page">
                <wp:posOffset>676910</wp:posOffset>
              </wp:positionV>
              <wp:extent cx="1299210" cy="280035"/>
              <wp:effectExtent l="0" t="635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21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spacing w:before="17"/>
                            <w:ind w:right="40"/>
                            <w:jc w:val="right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w w:val="105"/>
                              <w:position w:val="1"/>
                              <w:sz w:val="14"/>
                            </w:rPr>
                            <w:t xml:space="preserve">Fecha Obtención   </w:t>
                          </w:r>
                          <w:r>
                            <w:rPr>
                              <w:i/>
                              <w:w w:val="105"/>
                              <w:sz w:val="14"/>
                            </w:rPr>
                            <w:t>19/04/2018</w:t>
                          </w:r>
                        </w:p>
                        <w:p w:rsidR="00763980" w:rsidRDefault="006F0964">
                          <w:pPr>
                            <w:spacing w:before="71"/>
                            <w:ind w:right="18"/>
                            <w:jc w:val="right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Pág.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0" type="#_x0000_t202" style="position:absolute;margin-left:398.25pt;margin-top:53.3pt;width:102.3pt;height:22.05pt;z-index:-141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1psQIAALI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" filled="f" stroked="f">
              <v:textbox inset="0,0,0,0">
                <w:txbxContent>
                  <w:p w:rsidR="00763980" w:rsidRDefault="006F0964">
                    <w:pPr>
                      <w:spacing w:before="17"/>
                      <w:ind w:right="40"/>
                      <w:jc w:val="righ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w w:val="105"/>
                        <w:position w:val="1"/>
                        <w:sz w:val="14"/>
                      </w:rPr>
                      <w:t xml:space="preserve">Fecha Obtención   </w:t>
                    </w:r>
                    <w:r>
                      <w:rPr>
                        <w:i/>
                        <w:w w:val="105"/>
                        <w:sz w:val="14"/>
                      </w:rPr>
                      <w:t>19/04/2018</w:t>
                    </w:r>
                  </w:p>
                  <w:p w:rsidR="00763980" w:rsidRDefault="006F0964">
                    <w:pPr>
                      <w:spacing w:before="71"/>
                      <w:ind w:right="18"/>
                      <w:jc w:val="righ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Pág.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5816" behindDoc="1" locked="0" layoutInCell="1" allowOverlap="1">
              <wp:simplePos x="0" y="0"/>
              <wp:positionH relativeFrom="page">
                <wp:posOffset>6701790</wp:posOffset>
              </wp:positionH>
              <wp:positionV relativeFrom="page">
                <wp:posOffset>681990</wp:posOffset>
              </wp:positionV>
              <wp:extent cx="389890" cy="280035"/>
              <wp:effectExtent l="0" t="0" r="4445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9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spacing w:before="19"/>
                            <w:ind w:right="30"/>
                            <w:jc w:val="right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10:48:11</w:t>
                          </w:r>
                        </w:p>
                        <w:p w:rsidR="00763980" w:rsidRDefault="006F0964">
                          <w:pPr>
                            <w:spacing w:before="79"/>
                            <w:ind w:right="38"/>
                            <w:jc w:val="right"/>
                            <w:rPr>
                              <w:i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w w:val="102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31" type="#_x0000_t202" style="position:absolute;margin-left:527.7pt;margin-top:53.7pt;width:30.7pt;height:22.05pt;z-index:-1410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FNsg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" filled="f" stroked="f">
              <v:textbox inset="0,0,0,0">
                <w:txbxContent>
                  <w:p w:rsidR="00763980" w:rsidRDefault="006F0964">
                    <w:pPr>
                      <w:spacing w:before="19"/>
                      <w:ind w:right="30"/>
                      <w:jc w:val="righ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10:48:11</w:t>
                    </w:r>
                  </w:p>
                  <w:p w:rsidR="00763980" w:rsidRDefault="006F0964">
                    <w:pPr>
                      <w:spacing w:before="79"/>
                      <w:ind w:right="38"/>
                      <w:jc w:val="right"/>
                      <w:rPr>
                        <w:i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w w:val="102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5840" behindDoc="1" locked="0" layoutInCell="1" allowOverlap="1">
              <wp:simplePos x="0" y="0"/>
              <wp:positionH relativeFrom="page">
                <wp:posOffset>575310</wp:posOffset>
              </wp:positionH>
              <wp:positionV relativeFrom="page">
                <wp:posOffset>709295</wp:posOffset>
              </wp:positionV>
              <wp:extent cx="1203960" cy="162560"/>
              <wp:effectExtent l="3810" t="4445" r="1905" b="4445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pStyle w:val="Textoindependiente"/>
                            <w:spacing w:before="16"/>
                            <w:ind w:left="20"/>
                          </w:pPr>
                          <w:r>
                            <w:t>Concello de Cedeira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32" type="#_x0000_t202" style="position:absolute;margin-left:45.3pt;margin-top:55.85pt;width:94.8pt;height:12.8pt;z-index:-141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4/rwIAALI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" filled="f" stroked="f">
              <v:textbox inset="0,0,0,0">
                <w:txbxContent>
                  <w:p w:rsidR="00763980" w:rsidRDefault="006F0964">
                    <w:pPr>
                      <w:pStyle w:val="Textoindependiente"/>
                      <w:spacing w:before="16"/>
                      <w:ind w:left="20"/>
                    </w:pPr>
                    <w:r>
                      <w:t>Concello de Cedeira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5864" behindDoc="1" locked="0" layoutInCell="1" allowOverlap="1">
              <wp:simplePos x="0" y="0"/>
              <wp:positionH relativeFrom="page">
                <wp:posOffset>3575685</wp:posOffset>
              </wp:positionH>
              <wp:positionV relativeFrom="page">
                <wp:posOffset>837565</wp:posOffset>
              </wp:positionV>
              <wp:extent cx="1042670" cy="152400"/>
              <wp:effectExtent l="3810" t="0" r="1270" b="63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spacing w:before="1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(ANTEPROYECTO)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33" type="#_x0000_t202" style="position:absolute;margin-left:281.55pt;margin-top:65.95pt;width:82.1pt;height:12pt;z-index:-1410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" filled="f" stroked="f">
              <v:textbox inset="0,0,0,0">
                <w:txbxContent>
                  <w:p w:rsidR="00763980" w:rsidRDefault="006F0964">
                    <w:pPr>
                      <w:spacing w:before="1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(ANTEPROYECTO)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5888" behindDoc="1" locked="0" layoutInCell="1" allowOverlap="1">
              <wp:simplePos x="0" y="0"/>
              <wp:positionH relativeFrom="page">
                <wp:posOffset>575310</wp:posOffset>
              </wp:positionH>
              <wp:positionV relativeFrom="page">
                <wp:posOffset>1057910</wp:posOffset>
              </wp:positionV>
              <wp:extent cx="2763520" cy="162560"/>
              <wp:effectExtent l="3810" t="635" r="4445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352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pStyle w:val="Textoindependiente"/>
                            <w:spacing w:before="16"/>
                            <w:ind w:left="20"/>
                          </w:pPr>
                          <w:r>
                            <w:t>PRESUPUESTO DE INGRESOS Por Económica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34" type="#_x0000_t202" style="position:absolute;margin-left:45.3pt;margin-top:83.3pt;width:217.6pt;height:12.8pt;z-index:-14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Q4tAIAALI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" filled="f" stroked="f">
              <v:textbox inset="0,0,0,0">
                <w:txbxContent>
                  <w:p w:rsidR="00763980" w:rsidRDefault="006F0964">
                    <w:pPr>
                      <w:pStyle w:val="Textoindependiente"/>
                      <w:spacing w:before="16"/>
                      <w:ind w:left="20"/>
                    </w:pPr>
                    <w:r>
                      <w:t>PRESUPUESTO DE INGRESOS Por Económica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5912" behindDoc="1" locked="0" layoutInCell="1" allowOverlap="1">
              <wp:simplePos x="0" y="0"/>
              <wp:positionH relativeFrom="page">
                <wp:posOffset>4984750</wp:posOffset>
              </wp:positionH>
              <wp:positionV relativeFrom="page">
                <wp:posOffset>1059180</wp:posOffset>
              </wp:positionV>
              <wp:extent cx="1668145" cy="149860"/>
              <wp:effectExtent l="3175" t="1905" r="0" b="63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14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spacing w:before="19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PRESUPUESTO</w:t>
                          </w:r>
                          <w:r>
                            <w:rPr>
                              <w:b/>
                              <w:spacing w:val="-2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spacing w:val="-2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INGRESOS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35" type="#_x0000_t202" style="position:absolute;margin-left:392.5pt;margin-top:83.4pt;width:131.35pt;height:11.8pt;z-index:-1410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" filled="f" stroked="f">
              <v:textbox inset="0,0,0,0">
                <w:txbxContent>
                  <w:p w:rsidR="00763980" w:rsidRDefault="006F0964">
                    <w:pPr>
                      <w:spacing w:before="19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PRESUPUESTO</w:t>
                    </w:r>
                    <w:r>
                      <w:rPr>
                        <w:b/>
                        <w:spacing w:val="-2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b/>
                        <w:spacing w:val="-2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INGRESOS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5936" behindDoc="1" locked="0" layoutInCell="1" allowOverlap="1">
              <wp:simplePos x="0" y="0"/>
              <wp:positionH relativeFrom="page">
                <wp:posOffset>6800850</wp:posOffset>
              </wp:positionH>
              <wp:positionV relativeFrom="page">
                <wp:posOffset>1064260</wp:posOffset>
              </wp:positionV>
              <wp:extent cx="273050" cy="149860"/>
              <wp:effectExtent l="0" t="0" r="3175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spacing w:before="19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36" type="#_x0000_t202" style="position:absolute;margin-left:535.5pt;margin-top:83.8pt;width:21.5pt;height:11.8pt;z-index:-141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/PswIAALE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" filled="f" stroked="f">
              <v:textbox inset="0,0,0,0">
                <w:txbxContent>
                  <w:p w:rsidR="00763980" w:rsidRDefault="006F0964">
                    <w:pPr>
                      <w:spacing w:before="19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980" w:rsidRDefault="00763980">
    <w:pPr>
      <w:pStyle w:val="Textoindependiente"/>
      <w:spacing w:before="0"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980" w:rsidRDefault="00763980">
    <w:pPr>
      <w:pStyle w:val="Textoindependiente"/>
      <w:spacing w:before="0"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980" w:rsidRDefault="00FE4383">
    <w:pPr>
      <w:pStyle w:val="Textoindependiente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1905960" behindDoc="1" locked="0" layoutInCell="1" allowOverlap="1">
              <wp:simplePos x="0" y="0"/>
              <wp:positionH relativeFrom="page">
                <wp:posOffset>1376045</wp:posOffset>
              </wp:positionH>
              <wp:positionV relativeFrom="page">
                <wp:posOffset>1225550</wp:posOffset>
              </wp:positionV>
              <wp:extent cx="0" cy="0"/>
              <wp:effectExtent l="13970" t="6350" r="5080" b="12700"/>
              <wp:wrapNone/>
              <wp:docPr id="3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774E13" id="Line 31" o:spid="_x0000_s1026" style="position:absolute;z-index:-1410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.35pt,96.5pt" to="108.3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5984" behindDoc="1" locked="0" layoutInCell="1" allowOverlap="1">
              <wp:simplePos x="0" y="0"/>
              <wp:positionH relativeFrom="page">
                <wp:posOffset>7235825</wp:posOffset>
              </wp:positionH>
              <wp:positionV relativeFrom="page">
                <wp:posOffset>701675</wp:posOffset>
              </wp:positionV>
              <wp:extent cx="721995" cy="127635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spacing w:before="19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w w:val="105"/>
                              <w:sz w:val="14"/>
                            </w:rPr>
                            <w:t>Fecha</w:t>
                          </w:r>
                          <w:r>
                            <w:rPr>
                              <w:i/>
                              <w:spacing w:val="-1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4"/>
                            </w:rPr>
                            <w:t>Obtención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7" type="#_x0000_t202" style="position:absolute;margin-left:569.75pt;margin-top:55.25pt;width:56.85pt;height:10.05pt;z-index:-14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" filled="f" stroked="f">
              <v:textbox inset="0,0,0,0">
                <w:txbxContent>
                  <w:p w:rsidR="00763980" w:rsidRDefault="006F0964">
                    <w:pPr>
                      <w:spacing w:before="19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w w:val="105"/>
                        <w:sz w:val="14"/>
                      </w:rPr>
                      <w:t>Fecha</w:t>
                    </w:r>
                    <w:r>
                      <w:rPr>
                        <w:i/>
                        <w:spacing w:val="-1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4"/>
                      </w:rPr>
                      <w:t>Obtención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6008" behindDoc="1" locked="0" layoutInCell="1" allowOverlap="1">
              <wp:simplePos x="0" y="0"/>
              <wp:positionH relativeFrom="page">
                <wp:posOffset>862965</wp:posOffset>
              </wp:positionH>
              <wp:positionV relativeFrom="page">
                <wp:posOffset>711200</wp:posOffset>
              </wp:positionV>
              <wp:extent cx="1203960" cy="162560"/>
              <wp:effectExtent l="0" t="0" r="0" b="254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pStyle w:val="Textoindependiente"/>
                            <w:spacing w:before="16"/>
                            <w:ind w:left="20"/>
                          </w:pPr>
                          <w:r>
                            <w:t>Concello de Cedeira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8" type="#_x0000_t202" style="position:absolute;margin-left:67.95pt;margin-top:56pt;width:94.8pt;height:12.8pt;z-index:-1410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xfrwIAALM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" filled="f" stroked="f">
              <v:textbox inset="0,0,0,0">
                <w:txbxContent>
                  <w:p w:rsidR="00763980" w:rsidRDefault="006F0964">
                    <w:pPr>
                      <w:pStyle w:val="Textoindependiente"/>
                      <w:spacing w:before="16"/>
                      <w:ind w:left="20"/>
                    </w:pPr>
                    <w:r>
                      <w:t>Concello de Cedeira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6032" behindDoc="1" locked="0" layoutInCell="1" allowOverlap="1">
              <wp:simplePos x="0" y="0"/>
              <wp:positionH relativeFrom="page">
                <wp:posOffset>8413115</wp:posOffset>
              </wp:positionH>
              <wp:positionV relativeFrom="page">
                <wp:posOffset>706755</wp:posOffset>
              </wp:positionV>
              <wp:extent cx="483235" cy="274955"/>
              <wp:effectExtent l="2540" t="1905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spacing w:before="19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19/04/2018</w:t>
                          </w:r>
                        </w:p>
                        <w:p w:rsidR="00763980" w:rsidRDefault="006F0964">
                          <w:pPr>
                            <w:spacing w:before="71"/>
                            <w:ind w:left="439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w w:val="105"/>
                              <w:sz w:val="14"/>
                            </w:rPr>
                            <w:t>Pág.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9" type="#_x0000_t202" style="position:absolute;margin-left:662.45pt;margin-top:55.65pt;width:38.05pt;height:21.65pt;z-index:-141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RvTsQ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" filled="f" stroked="f">
              <v:textbox inset="0,0,0,0">
                <w:txbxContent>
                  <w:p w:rsidR="00763980" w:rsidRDefault="006F0964">
                    <w:pPr>
                      <w:spacing w:before="19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19/04/2018</w:t>
                    </w:r>
                  </w:p>
                  <w:p w:rsidR="00763980" w:rsidRDefault="006F0964">
                    <w:pPr>
                      <w:spacing w:before="71"/>
                      <w:ind w:left="439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w w:val="105"/>
                        <w:sz w:val="14"/>
                      </w:rPr>
                      <w:t>Pág.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6056" behindDoc="1" locked="0" layoutInCell="1" allowOverlap="1">
              <wp:simplePos x="0" y="0"/>
              <wp:positionH relativeFrom="page">
                <wp:posOffset>9132570</wp:posOffset>
              </wp:positionH>
              <wp:positionV relativeFrom="page">
                <wp:posOffset>706755</wp:posOffset>
              </wp:positionV>
              <wp:extent cx="390525" cy="280035"/>
              <wp:effectExtent l="0" t="1905" r="1905" b="381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spacing w:before="19"/>
                            <w:ind w:right="31"/>
                            <w:jc w:val="right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10:49:40</w:t>
                          </w:r>
                        </w:p>
                        <w:p w:rsidR="00763980" w:rsidRDefault="006F0964">
                          <w:pPr>
                            <w:spacing w:before="79"/>
                            <w:ind w:right="39"/>
                            <w:jc w:val="right"/>
                            <w:rPr>
                              <w:i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40" type="#_x0000_t202" style="position:absolute;margin-left:719.1pt;margin-top:55.65pt;width:30.75pt;height:22.05pt;z-index:-1410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" filled="f" stroked="f">
              <v:textbox inset="0,0,0,0">
                <w:txbxContent>
                  <w:p w:rsidR="00763980" w:rsidRDefault="006F0964">
                    <w:pPr>
                      <w:spacing w:before="19"/>
                      <w:ind w:right="31"/>
                      <w:jc w:val="righ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10:49:40</w:t>
                    </w:r>
                  </w:p>
                  <w:p w:rsidR="00763980" w:rsidRDefault="006F0964">
                    <w:pPr>
                      <w:spacing w:before="79"/>
                      <w:ind w:right="39"/>
                      <w:jc w:val="right"/>
                      <w:rPr>
                        <w:i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6080" behindDoc="1" locked="0" layoutInCell="1" allowOverlap="1">
              <wp:simplePos x="0" y="0"/>
              <wp:positionH relativeFrom="page">
                <wp:posOffset>862965</wp:posOffset>
              </wp:positionH>
              <wp:positionV relativeFrom="page">
                <wp:posOffset>1082675</wp:posOffset>
              </wp:positionV>
              <wp:extent cx="2633980" cy="162560"/>
              <wp:effectExtent l="0" t="0" r="0" b="254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398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pStyle w:val="Textoindependiente"/>
                            <w:spacing w:before="16"/>
                            <w:ind w:left="20"/>
                          </w:pPr>
                          <w:r>
                            <w:t>PRESUPUESTO DE GASTOS Por Económica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41" type="#_x0000_t202" style="position:absolute;margin-left:67.95pt;margin-top:85.25pt;width:207.4pt;height:12.8pt;z-index:-14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x2tAIAALM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" filled="f" stroked="f">
              <v:textbox inset="0,0,0,0">
                <w:txbxContent>
                  <w:p w:rsidR="00763980" w:rsidRDefault="006F0964">
                    <w:pPr>
                      <w:pStyle w:val="Textoindependiente"/>
                      <w:spacing w:before="16"/>
                      <w:ind w:left="20"/>
                    </w:pPr>
                    <w:r>
                      <w:t>PRESUPUESTO DE GASTOS Por Económica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6104" behindDoc="1" locked="0" layoutInCell="1" allowOverlap="1">
              <wp:simplePos x="0" y="0"/>
              <wp:positionH relativeFrom="page">
                <wp:posOffset>4324985</wp:posOffset>
              </wp:positionH>
              <wp:positionV relativeFrom="page">
                <wp:posOffset>1083945</wp:posOffset>
              </wp:positionV>
              <wp:extent cx="1025525" cy="149860"/>
              <wp:effectExtent l="635" t="0" r="2540" b="444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spacing w:before="19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(ANTEPROYECTO)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42" type="#_x0000_t202" style="position:absolute;margin-left:340.55pt;margin-top:85.35pt;width:80.75pt;height:11.8pt;z-index:-1410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" filled="f" stroked="f">
              <v:textbox inset="0,0,0,0">
                <w:txbxContent>
                  <w:p w:rsidR="00763980" w:rsidRDefault="006F0964">
                    <w:pPr>
                      <w:spacing w:before="19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(ANTEPROYECTO)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6128" behindDoc="1" locked="0" layoutInCell="1" allowOverlap="1">
              <wp:simplePos x="0" y="0"/>
              <wp:positionH relativeFrom="page">
                <wp:posOffset>7308850</wp:posOffset>
              </wp:positionH>
              <wp:positionV relativeFrom="page">
                <wp:posOffset>1083945</wp:posOffset>
              </wp:positionV>
              <wp:extent cx="1550670" cy="149860"/>
              <wp:effectExtent l="3175" t="0" r="0" b="444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67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spacing w:before="19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PRESUPUESTO DE</w:t>
                          </w:r>
                          <w:r>
                            <w:rPr>
                              <w:b/>
                              <w:spacing w:val="-4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GASTOS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43" type="#_x0000_t202" style="position:absolute;margin-left:575.5pt;margin-top:85.35pt;width:122.1pt;height:11.8pt;z-index:-141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j1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" filled="f" stroked="f">
              <v:textbox inset="0,0,0,0">
                <w:txbxContent>
                  <w:p w:rsidR="00763980" w:rsidRDefault="006F0964">
                    <w:pPr>
                      <w:spacing w:before="19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PRESUPUESTO DE</w:t>
                    </w:r>
                    <w:r>
                      <w:rPr>
                        <w:b/>
                        <w:spacing w:val="-4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GASTOS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6152" behindDoc="1" locked="0" layoutInCell="1" allowOverlap="1">
              <wp:simplePos x="0" y="0"/>
              <wp:positionH relativeFrom="page">
                <wp:posOffset>9222105</wp:posOffset>
              </wp:positionH>
              <wp:positionV relativeFrom="page">
                <wp:posOffset>1089025</wp:posOffset>
              </wp:positionV>
              <wp:extent cx="273050" cy="149860"/>
              <wp:effectExtent l="1905" t="3175" r="127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spacing w:before="19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44" type="#_x0000_t202" style="position:absolute;margin-left:726.15pt;margin-top:85.75pt;width:21.5pt;height:11.8pt;z-index:-1410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APtAIAALI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" filled="f" stroked="f">
              <v:textbox inset="0,0,0,0">
                <w:txbxContent>
                  <w:p w:rsidR="00763980" w:rsidRDefault="006F0964">
                    <w:pPr>
                      <w:spacing w:before="19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980" w:rsidRDefault="00FE4383">
    <w:pPr>
      <w:pStyle w:val="Textoindependiente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1906176" behindDoc="1" locked="0" layoutInCell="1" allowOverlap="1">
              <wp:simplePos x="0" y="0"/>
              <wp:positionH relativeFrom="page">
                <wp:posOffset>1088390</wp:posOffset>
              </wp:positionH>
              <wp:positionV relativeFrom="page">
                <wp:posOffset>1200785</wp:posOffset>
              </wp:positionV>
              <wp:extent cx="0" cy="0"/>
              <wp:effectExtent l="12065" t="10160" r="6985" b="8890"/>
              <wp:wrapNone/>
              <wp:docPr id="2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E61D7" id="Line 22" o:spid="_x0000_s1026" style="position:absolute;z-index:-14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7pt,94.55pt" to="85.7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lVFw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6200" behindDoc="1" locked="0" layoutInCell="1" allowOverlap="1">
              <wp:simplePos x="0" y="0"/>
              <wp:positionH relativeFrom="page">
                <wp:posOffset>5098415</wp:posOffset>
              </wp:positionH>
              <wp:positionV relativeFrom="page">
                <wp:posOffset>676910</wp:posOffset>
              </wp:positionV>
              <wp:extent cx="721995" cy="127635"/>
              <wp:effectExtent l="2540" t="635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spacing w:before="19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w w:val="105"/>
                              <w:sz w:val="14"/>
                            </w:rPr>
                            <w:t>Fecha</w:t>
                          </w:r>
                          <w:r>
                            <w:rPr>
                              <w:i/>
                              <w:spacing w:val="-1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4"/>
                            </w:rPr>
                            <w:t>Obtención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5" type="#_x0000_t202" style="position:absolute;margin-left:401.45pt;margin-top:53.3pt;width:56.85pt;height:10.05pt;z-index:-1410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aPsgIAALI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" filled="f" stroked="f">
              <v:textbox inset="0,0,0,0">
                <w:txbxContent>
                  <w:p w:rsidR="00763980" w:rsidRDefault="006F0964">
                    <w:pPr>
                      <w:spacing w:before="19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w w:val="105"/>
                        <w:sz w:val="14"/>
                      </w:rPr>
                      <w:t>Fecha</w:t>
                    </w:r>
                    <w:r>
                      <w:rPr>
                        <w:i/>
                        <w:spacing w:val="-1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4"/>
                      </w:rPr>
                      <w:t>Obtención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6224" behindDoc="1" locked="0" layoutInCell="1" allowOverlap="1">
              <wp:simplePos x="0" y="0"/>
              <wp:positionH relativeFrom="page">
                <wp:posOffset>5991860</wp:posOffset>
              </wp:positionH>
              <wp:positionV relativeFrom="page">
                <wp:posOffset>681990</wp:posOffset>
              </wp:positionV>
              <wp:extent cx="523240" cy="274955"/>
              <wp:effectExtent l="635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spacing w:before="19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w w:val="105"/>
                              <w:sz w:val="14"/>
                            </w:rPr>
                            <w:t>19/04/2018</w:t>
                          </w:r>
                        </w:p>
                        <w:p w:rsidR="00763980" w:rsidRDefault="006F0964">
                          <w:pPr>
                            <w:spacing w:before="71"/>
                            <w:ind w:left="5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w w:val="105"/>
                              <w:sz w:val="14"/>
                            </w:rPr>
                            <w:t>Pág.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46" type="#_x0000_t202" style="position:absolute;margin-left:471.8pt;margin-top:53.7pt;width:41.2pt;height:21.65pt;z-index:-141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" filled="f" stroked="f">
              <v:textbox inset="0,0,0,0">
                <w:txbxContent>
                  <w:p w:rsidR="00763980" w:rsidRDefault="006F0964">
                    <w:pPr>
                      <w:spacing w:before="19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w w:val="105"/>
                        <w:sz w:val="14"/>
                      </w:rPr>
                      <w:t>19/04/2018</w:t>
                    </w:r>
                  </w:p>
                  <w:p w:rsidR="00763980" w:rsidRDefault="006F0964">
                    <w:pPr>
                      <w:spacing w:before="71"/>
                      <w:ind w:left="507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w w:val="105"/>
                        <w:sz w:val="14"/>
                      </w:rPr>
                      <w:t>Pág.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6248" behindDoc="1" locked="0" layoutInCell="1" allowOverlap="1">
              <wp:simplePos x="0" y="0"/>
              <wp:positionH relativeFrom="page">
                <wp:posOffset>6701790</wp:posOffset>
              </wp:positionH>
              <wp:positionV relativeFrom="page">
                <wp:posOffset>681990</wp:posOffset>
              </wp:positionV>
              <wp:extent cx="389890" cy="280035"/>
              <wp:effectExtent l="0" t="0" r="444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9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spacing w:before="19"/>
                            <w:ind w:right="30"/>
                            <w:jc w:val="right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10:51:03</w:t>
                          </w:r>
                        </w:p>
                        <w:p w:rsidR="00763980" w:rsidRDefault="006F0964">
                          <w:pPr>
                            <w:spacing w:before="79"/>
                            <w:ind w:right="38"/>
                            <w:jc w:val="right"/>
                            <w:rPr>
                              <w:i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w w:val="102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47" type="#_x0000_t202" style="position:absolute;margin-left:527.7pt;margin-top:53.7pt;width:30.7pt;height:22.05pt;z-index:-1410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gYsQ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" filled="f" stroked="f">
              <v:textbox inset="0,0,0,0">
                <w:txbxContent>
                  <w:p w:rsidR="00763980" w:rsidRDefault="006F0964">
                    <w:pPr>
                      <w:spacing w:before="19"/>
                      <w:ind w:right="30"/>
                      <w:jc w:val="righ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10:51:03</w:t>
                    </w:r>
                  </w:p>
                  <w:p w:rsidR="00763980" w:rsidRDefault="006F0964">
                    <w:pPr>
                      <w:spacing w:before="79"/>
                      <w:ind w:right="38"/>
                      <w:jc w:val="right"/>
                      <w:rPr>
                        <w:i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w w:val="102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6272" behindDoc="1" locked="0" layoutInCell="1" allowOverlap="1">
              <wp:simplePos x="0" y="0"/>
              <wp:positionH relativeFrom="page">
                <wp:posOffset>575310</wp:posOffset>
              </wp:positionH>
              <wp:positionV relativeFrom="page">
                <wp:posOffset>709295</wp:posOffset>
              </wp:positionV>
              <wp:extent cx="1203960" cy="162560"/>
              <wp:effectExtent l="3810" t="4445" r="1905" b="444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pStyle w:val="Textoindependiente"/>
                            <w:spacing w:before="16"/>
                            <w:ind w:left="20"/>
                          </w:pPr>
                          <w:r>
                            <w:t>Concello de Cedeira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48" type="#_x0000_t202" style="position:absolute;margin-left:45.3pt;margin-top:55.85pt;width:94.8pt;height:12.8pt;z-index:-14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YkrwIAALM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" filled="f" stroked="f">
              <v:textbox inset="0,0,0,0">
                <w:txbxContent>
                  <w:p w:rsidR="00763980" w:rsidRDefault="006F0964">
                    <w:pPr>
                      <w:pStyle w:val="Textoindependiente"/>
                      <w:spacing w:before="16"/>
                      <w:ind w:left="20"/>
                    </w:pPr>
                    <w:r>
                      <w:t>Concello de Cedeira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6296" behindDoc="1" locked="0" layoutInCell="1" allowOverlap="1">
              <wp:simplePos x="0" y="0"/>
              <wp:positionH relativeFrom="page">
                <wp:posOffset>3270885</wp:posOffset>
              </wp:positionH>
              <wp:positionV relativeFrom="page">
                <wp:posOffset>837565</wp:posOffset>
              </wp:positionV>
              <wp:extent cx="1042670" cy="152400"/>
              <wp:effectExtent l="3810" t="0" r="1270" b="6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spacing w:before="1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(ANTEPROYECTO)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49" type="#_x0000_t202" style="position:absolute;margin-left:257.55pt;margin-top:65.95pt;width:82.1pt;height:12pt;z-index:-1410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8UsgIAALM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" filled="f" stroked="f">
              <v:textbox inset="0,0,0,0">
                <w:txbxContent>
                  <w:p w:rsidR="00763980" w:rsidRDefault="006F0964">
                    <w:pPr>
                      <w:spacing w:before="1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(ANTEPROYECTO)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6320" behindDoc="1" locked="0" layoutInCell="1" allowOverlap="1">
              <wp:simplePos x="0" y="0"/>
              <wp:positionH relativeFrom="page">
                <wp:posOffset>575310</wp:posOffset>
              </wp:positionH>
              <wp:positionV relativeFrom="page">
                <wp:posOffset>1057910</wp:posOffset>
              </wp:positionV>
              <wp:extent cx="3131185" cy="162560"/>
              <wp:effectExtent l="3810" t="635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18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pStyle w:val="Textoindependiente"/>
                            <w:spacing w:before="16"/>
                            <w:ind w:left="20"/>
                          </w:pPr>
                          <w:r>
                            <w:t>PRESUPUESTO DE GASTOS Resumen por Programa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50" type="#_x0000_t202" style="position:absolute;margin-left:45.3pt;margin-top:83.3pt;width:246.55pt;height:12.8pt;z-index:-141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1/tAIAALMFAAAOAAAAZHJzL2Uyb0RvYy54bWysVNuOmzAQfa/Uf7D8znIJYQE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" filled="f" stroked="f">
              <v:textbox inset="0,0,0,0">
                <w:txbxContent>
                  <w:p w:rsidR="00763980" w:rsidRDefault="006F0964">
                    <w:pPr>
                      <w:pStyle w:val="Textoindependiente"/>
                      <w:spacing w:before="16"/>
                      <w:ind w:left="20"/>
                    </w:pPr>
                    <w:r>
                      <w:t>PRESUPUESTO DE GASTOS Resumen por Programa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6344" behindDoc="1" locked="0" layoutInCell="1" allowOverlap="1">
              <wp:simplePos x="0" y="0"/>
              <wp:positionH relativeFrom="page">
                <wp:posOffset>5478145</wp:posOffset>
              </wp:positionH>
              <wp:positionV relativeFrom="page">
                <wp:posOffset>1059180</wp:posOffset>
              </wp:positionV>
              <wp:extent cx="1167765" cy="149860"/>
              <wp:effectExtent l="1270" t="1905" r="254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7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spacing w:before="19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PUESTO DE</w:t>
                          </w:r>
                          <w:r>
                            <w:rPr>
                              <w:b/>
                              <w:spacing w:val="-3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GASTOS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1" type="#_x0000_t202" style="position:absolute;margin-left:431.35pt;margin-top:83.4pt;width:91.95pt;height:11.8pt;z-index:-1410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" filled="f" stroked="f">
              <v:textbox inset="0,0,0,0">
                <w:txbxContent>
                  <w:p w:rsidR="00763980" w:rsidRDefault="006F0964">
                    <w:pPr>
                      <w:spacing w:before="19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PUESTO DE</w:t>
                    </w:r>
                    <w:r>
                      <w:rPr>
                        <w:b/>
                        <w:spacing w:val="-3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GASTOS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6368" behindDoc="1" locked="0" layoutInCell="1" allowOverlap="1">
              <wp:simplePos x="0" y="0"/>
              <wp:positionH relativeFrom="page">
                <wp:posOffset>6800850</wp:posOffset>
              </wp:positionH>
              <wp:positionV relativeFrom="page">
                <wp:posOffset>1064260</wp:posOffset>
              </wp:positionV>
              <wp:extent cx="273050" cy="149860"/>
              <wp:effectExtent l="0" t="0" r="317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spacing w:before="19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52" type="#_x0000_t202" style="position:absolute;margin-left:535.5pt;margin-top:83.8pt;width:21.5pt;height:11.8pt;z-index:-14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llsg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" filled="f" stroked="f">
              <v:textbox inset="0,0,0,0">
                <w:txbxContent>
                  <w:p w:rsidR="00763980" w:rsidRDefault="006F0964">
                    <w:pPr>
                      <w:spacing w:before="19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980" w:rsidRDefault="00FE4383">
    <w:pPr>
      <w:pStyle w:val="Textoindependiente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1906392" behindDoc="1" locked="0" layoutInCell="1" allowOverlap="1">
              <wp:simplePos x="0" y="0"/>
              <wp:positionH relativeFrom="page">
                <wp:posOffset>1376045</wp:posOffset>
              </wp:positionH>
              <wp:positionV relativeFrom="page">
                <wp:posOffset>1095375</wp:posOffset>
              </wp:positionV>
              <wp:extent cx="0" cy="0"/>
              <wp:effectExtent l="13970" t="9525" r="5080" b="9525"/>
              <wp:wrapNone/>
              <wp:docPr id="1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62500E" id="Line 13" o:spid="_x0000_s1026" style="position:absolute;z-index:-1410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.35pt,86.25pt" to="108.3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+H8Fw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6416" behindDoc="1" locked="0" layoutInCell="1" allowOverlap="1">
              <wp:simplePos x="0" y="0"/>
              <wp:positionH relativeFrom="page">
                <wp:posOffset>7807325</wp:posOffset>
              </wp:positionH>
              <wp:positionV relativeFrom="page">
                <wp:posOffset>571500</wp:posOffset>
              </wp:positionV>
              <wp:extent cx="721995" cy="12763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spacing w:before="19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w w:val="105"/>
                              <w:sz w:val="14"/>
                            </w:rPr>
                            <w:t>Fecha</w:t>
                          </w:r>
                          <w:r>
                            <w:rPr>
                              <w:i/>
                              <w:spacing w:val="-1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4"/>
                            </w:rPr>
                            <w:t>Obtención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3" type="#_x0000_t202" style="position:absolute;margin-left:614.75pt;margin-top:45pt;width:56.85pt;height:10.05pt;z-index:-141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00sQ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" filled="f" stroked="f">
              <v:textbox inset="0,0,0,0">
                <w:txbxContent>
                  <w:p w:rsidR="00763980" w:rsidRDefault="006F0964">
                    <w:pPr>
                      <w:spacing w:before="19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w w:val="105"/>
                        <w:sz w:val="14"/>
                      </w:rPr>
                      <w:t>Fecha</w:t>
                    </w:r>
                    <w:r>
                      <w:rPr>
                        <w:i/>
                        <w:spacing w:val="-1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4"/>
                      </w:rPr>
                      <w:t>Obtención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6440" behindDoc="1" locked="0" layoutInCell="1" allowOverlap="1">
              <wp:simplePos x="0" y="0"/>
              <wp:positionH relativeFrom="page">
                <wp:posOffset>8651240</wp:posOffset>
              </wp:positionH>
              <wp:positionV relativeFrom="page">
                <wp:posOffset>576580</wp:posOffset>
              </wp:positionV>
              <wp:extent cx="483235" cy="274955"/>
              <wp:effectExtent l="254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spacing w:before="19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19/04/2018</w:t>
                          </w:r>
                        </w:p>
                        <w:p w:rsidR="00763980" w:rsidRDefault="006F0964">
                          <w:pPr>
                            <w:spacing w:before="71"/>
                            <w:ind w:left="439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w w:val="105"/>
                              <w:sz w:val="14"/>
                            </w:rPr>
                            <w:t>Pág.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54" type="#_x0000_t202" style="position:absolute;margin-left:681.2pt;margin-top:45.4pt;width:38.05pt;height:21.65pt;z-index:-1410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z6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" filled="f" stroked="f">
              <v:textbox inset="0,0,0,0">
                <w:txbxContent>
                  <w:p w:rsidR="00763980" w:rsidRDefault="006F0964">
                    <w:pPr>
                      <w:spacing w:before="19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19/04/2018</w:t>
                    </w:r>
                  </w:p>
                  <w:p w:rsidR="00763980" w:rsidRDefault="006F0964">
                    <w:pPr>
                      <w:spacing w:before="71"/>
                      <w:ind w:left="439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w w:val="105"/>
                        <w:sz w:val="14"/>
                      </w:rPr>
                      <w:t>Pág.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6464" behindDoc="1" locked="0" layoutInCell="1" allowOverlap="1">
              <wp:simplePos x="0" y="0"/>
              <wp:positionH relativeFrom="page">
                <wp:posOffset>9284970</wp:posOffset>
              </wp:positionH>
              <wp:positionV relativeFrom="page">
                <wp:posOffset>576580</wp:posOffset>
              </wp:positionV>
              <wp:extent cx="390525" cy="280035"/>
              <wp:effectExtent l="0" t="0" r="1905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spacing w:before="19"/>
                            <w:ind w:right="31"/>
                            <w:jc w:val="right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10:50:23</w:t>
                          </w:r>
                        </w:p>
                        <w:p w:rsidR="00763980" w:rsidRDefault="006F0964">
                          <w:pPr>
                            <w:spacing w:before="79"/>
                            <w:ind w:right="39"/>
                            <w:jc w:val="right"/>
                            <w:rPr>
                              <w:i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55" type="#_x0000_t202" style="position:absolute;margin-left:731.1pt;margin-top:45.4pt;width:30.75pt;height:22.05pt;z-index:-141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5te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" filled="f" stroked="f">
              <v:textbox inset="0,0,0,0">
                <w:txbxContent>
                  <w:p w:rsidR="00763980" w:rsidRDefault="006F0964">
                    <w:pPr>
                      <w:spacing w:before="19"/>
                      <w:ind w:right="31"/>
                      <w:jc w:val="righ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10:50:23</w:t>
                    </w:r>
                  </w:p>
                  <w:p w:rsidR="00763980" w:rsidRDefault="006F0964">
                    <w:pPr>
                      <w:spacing w:before="79"/>
                      <w:ind w:right="39"/>
                      <w:jc w:val="right"/>
                      <w:rPr>
                        <w:i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6488" behindDoc="1" locked="0" layoutInCell="1" allowOverlap="1">
              <wp:simplePos x="0" y="0"/>
              <wp:positionH relativeFrom="page">
                <wp:posOffset>862965</wp:posOffset>
              </wp:positionH>
              <wp:positionV relativeFrom="page">
                <wp:posOffset>603885</wp:posOffset>
              </wp:positionV>
              <wp:extent cx="1203960" cy="162560"/>
              <wp:effectExtent l="0" t="381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pStyle w:val="Textoindependiente"/>
                            <w:spacing w:before="16"/>
                            <w:ind w:left="20"/>
                          </w:pPr>
                          <w:r>
                            <w:t>Concello de Cedeira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56" type="#_x0000_t202" style="position:absolute;margin-left:67.95pt;margin-top:47.55pt;width:94.8pt;height:12.8pt;z-index:-140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" filled="f" stroked="f">
              <v:textbox inset="0,0,0,0">
                <w:txbxContent>
                  <w:p w:rsidR="00763980" w:rsidRDefault="006F0964">
                    <w:pPr>
                      <w:pStyle w:val="Textoindependiente"/>
                      <w:spacing w:before="16"/>
                      <w:ind w:left="20"/>
                    </w:pPr>
                    <w:r>
                      <w:t>Concello de Cedeira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6512" behindDoc="1" locked="0" layoutInCell="1" allowOverlap="1">
              <wp:simplePos x="0" y="0"/>
              <wp:positionH relativeFrom="page">
                <wp:posOffset>862965</wp:posOffset>
              </wp:positionH>
              <wp:positionV relativeFrom="page">
                <wp:posOffset>952500</wp:posOffset>
              </wp:positionV>
              <wp:extent cx="3274060" cy="16256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406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pStyle w:val="Textoindependiente"/>
                            <w:spacing w:before="16"/>
                            <w:ind w:left="20"/>
                          </w:pPr>
                          <w:r>
                            <w:t>PRESUPUESTO DE GASTOS por Programa Desglosado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57" type="#_x0000_t202" style="position:absolute;margin-left:67.95pt;margin-top:75pt;width:257.8pt;height:12.8pt;z-index:-140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VZrw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" filled="f" stroked="f">
              <v:textbox inset="0,0,0,0">
                <w:txbxContent>
                  <w:p w:rsidR="00763980" w:rsidRDefault="006F0964">
                    <w:pPr>
                      <w:pStyle w:val="Textoindependiente"/>
                      <w:spacing w:before="16"/>
                      <w:ind w:left="20"/>
                    </w:pPr>
                    <w:r>
                      <w:t>PRESUPUESTO DE GASTOS por Programa Desglosado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6536" behindDoc="1" locked="0" layoutInCell="1" allowOverlap="1">
              <wp:simplePos x="0" y="0"/>
              <wp:positionH relativeFrom="page">
                <wp:posOffset>5734685</wp:posOffset>
              </wp:positionH>
              <wp:positionV relativeFrom="page">
                <wp:posOffset>953770</wp:posOffset>
              </wp:positionV>
              <wp:extent cx="1025525" cy="149860"/>
              <wp:effectExtent l="635" t="1270" r="254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spacing w:before="19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(ANTEPROYECTO)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58" type="#_x0000_t202" style="position:absolute;margin-left:451.55pt;margin-top:75.1pt;width:80.75pt;height:11.8pt;z-index:-140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pZsgIAALE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" filled="f" stroked="f">
              <v:textbox inset="0,0,0,0">
                <w:txbxContent>
                  <w:p w:rsidR="00763980" w:rsidRDefault="006F0964">
                    <w:pPr>
                      <w:spacing w:before="19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(ANTEPROYECTO)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6560" behindDoc="1" locked="0" layoutInCell="1" allowOverlap="1">
              <wp:simplePos x="0" y="0"/>
              <wp:positionH relativeFrom="page">
                <wp:posOffset>7447915</wp:posOffset>
              </wp:positionH>
              <wp:positionV relativeFrom="page">
                <wp:posOffset>953770</wp:posOffset>
              </wp:positionV>
              <wp:extent cx="1550670" cy="149860"/>
              <wp:effectExtent l="0" t="1270" r="254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67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spacing w:before="19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PRESUPUESTO DE</w:t>
                          </w:r>
                          <w:r>
                            <w:rPr>
                              <w:b/>
                              <w:spacing w:val="-4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GASTOS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59" type="#_x0000_t202" style="position:absolute;margin-left:586.45pt;margin-top:75.1pt;width:122.1pt;height:11.8pt;z-index:-14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eT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" filled="f" stroked="f">
              <v:textbox inset="0,0,0,0">
                <w:txbxContent>
                  <w:p w:rsidR="00763980" w:rsidRDefault="006F0964">
                    <w:pPr>
                      <w:spacing w:before="19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PRESUPUESTO DE</w:t>
                    </w:r>
                    <w:r>
                      <w:rPr>
                        <w:b/>
                        <w:spacing w:val="-4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GASTOS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6584" behindDoc="1" locked="0" layoutInCell="1" allowOverlap="1">
              <wp:simplePos x="0" y="0"/>
              <wp:positionH relativeFrom="page">
                <wp:posOffset>9345930</wp:posOffset>
              </wp:positionH>
              <wp:positionV relativeFrom="page">
                <wp:posOffset>958850</wp:posOffset>
              </wp:positionV>
              <wp:extent cx="273050" cy="149860"/>
              <wp:effectExtent l="1905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spacing w:before="19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60" type="#_x0000_t202" style="position:absolute;margin-left:735.9pt;margin-top:75.5pt;width:21.5pt;height:11.8pt;z-index:-1409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1OsgIAALA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" filled="f" stroked="f">
              <v:textbox inset="0,0,0,0">
                <w:txbxContent>
                  <w:p w:rsidR="00763980" w:rsidRDefault="006F0964">
                    <w:pPr>
                      <w:spacing w:before="19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980" w:rsidRDefault="00FE4383">
    <w:pPr>
      <w:pStyle w:val="Textoindependiente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1906608" behindDoc="1" locked="0" layoutInCell="1" allowOverlap="1">
              <wp:simplePos x="0" y="0"/>
              <wp:positionH relativeFrom="page">
                <wp:posOffset>615315</wp:posOffset>
              </wp:positionH>
              <wp:positionV relativeFrom="page">
                <wp:posOffset>607060</wp:posOffset>
              </wp:positionV>
              <wp:extent cx="1094105" cy="1498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spacing w:before="19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Concello de</w:t>
                          </w:r>
                          <w:r>
                            <w:rPr>
                              <w:b/>
                              <w:spacing w:val="-2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Cedeira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1" type="#_x0000_t202" style="position:absolute;margin-left:48.45pt;margin-top:47.8pt;width:86.15pt;height:11.8pt;z-index:-140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" filled="f" stroked="f">
              <v:textbox inset="0,0,0,0">
                <w:txbxContent>
                  <w:p w:rsidR="00763980" w:rsidRDefault="006F0964">
                    <w:pPr>
                      <w:spacing w:before="19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Concello de</w:t>
                    </w:r>
                    <w:r>
                      <w:rPr>
                        <w:b/>
                        <w:spacing w:val="-2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Cedeira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6632" behindDoc="1" locked="0" layoutInCell="1" allowOverlap="1">
              <wp:simplePos x="0" y="0"/>
              <wp:positionH relativeFrom="page">
                <wp:posOffset>3206750</wp:posOffset>
              </wp:positionH>
              <wp:positionV relativeFrom="page">
                <wp:posOffset>823595</wp:posOffset>
              </wp:positionV>
              <wp:extent cx="2672080" cy="152400"/>
              <wp:effectExtent l="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2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spacing w:before="1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PRESUPUESTO COMPARATIVO POR</w:t>
                          </w:r>
                          <w:r>
                            <w:rPr>
                              <w:spacing w:val="-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ORGÁNICA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62" type="#_x0000_t202" style="position:absolute;margin-left:252.5pt;margin-top:64.85pt;width:210.4pt;height:12pt;z-index:-1409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+M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" filled="f" stroked="f">
              <v:textbox inset="0,0,0,0">
                <w:txbxContent>
                  <w:p w:rsidR="00763980" w:rsidRDefault="006F0964">
                    <w:pPr>
                      <w:spacing w:before="1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PRESUPUESTO COMPARATIVO POR</w:t>
                    </w:r>
                    <w:r>
                      <w:rPr>
                        <w:spacing w:val="-2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ORGÁNICA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6656" behindDoc="1" locked="0" layoutInCell="1" allowOverlap="1">
              <wp:simplePos x="0" y="0"/>
              <wp:positionH relativeFrom="page">
                <wp:posOffset>8081010</wp:posOffset>
              </wp:positionH>
              <wp:positionV relativeFrom="page">
                <wp:posOffset>956945</wp:posOffset>
              </wp:positionV>
              <wp:extent cx="1456690" cy="148590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tabs>
                              <w:tab w:val="left" w:pos="1462"/>
                            </w:tabs>
                            <w:spacing w:before="19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position w:val="1"/>
                              <w:sz w:val="16"/>
                            </w:rPr>
                            <w:t>Fecha</w:t>
                          </w:r>
                          <w:r>
                            <w:rPr>
                              <w:i/>
                              <w:spacing w:val="3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position w:val="1"/>
                              <w:sz w:val="16"/>
                            </w:rPr>
                            <w:t>Obtención</w:t>
                          </w:r>
                          <w:r>
                            <w:rPr>
                              <w:i/>
                              <w:position w:val="1"/>
                              <w:sz w:val="16"/>
                            </w:rPr>
                            <w:tab/>
                          </w:r>
                          <w:r>
                            <w:rPr>
                              <w:i/>
                              <w:sz w:val="16"/>
                            </w:rPr>
                            <w:t>19/04/2018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63" type="#_x0000_t202" style="position:absolute;margin-left:636.3pt;margin-top:75.35pt;width:114.7pt;height:11.7pt;z-index:-14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QYrw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" filled="f" stroked="f">
              <v:textbox inset="0,0,0,0">
                <w:txbxContent>
                  <w:p w:rsidR="00763980" w:rsidRDefault="006F0964">
                    <w:pPr>
                      <w:tabs>
                        <w:tab w:val="left" w:pos="1462"/>
                      </w:tabs>
                      <w:spacing w:before="19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position w:val="1"/>
                        <w:sz w:val="16"/>
                      </w:rPr>
                      <w:t>Fecha</w:t>
                    </w:r>
                    <w:r>
                      <w:rPr>
                        <w:i/>
                        <w:spacing w:val="3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i/>
                        <w:position w:val="1"/>
                        <w:sz w:val="16"/>
                      </w:rPr>
                      <w:t>Obtención</w:t>
                    </w:r>
                    <w:r>
                      <w:rPr>
                        <w:i/>
                        <w:position w:val="1"/>
                        <w:sz w:val="16"/>
                      </w:rPr>
                      <w:tab/>
                    </w:r>
                    <w:r>
                      <w:rPr>
                        <w:i/>
                        <w:sz w:val="16"/>
                      </w:rPr>
                      <w:t>19/04/2018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1906680" behindDoc="1" locked="0" layoutInCell="1" allowOverlap="1">
              <wp:simplePos x="0" y="0"/>
              <wp:positionH relativeFrom="page">
                <wp:posOffset>9699625</wp:posOffset>
              </wp:positionH>
              <wp:positionV relativeFrom="page">
                <wp:posOffset>965200</wp:posOffset>
              </wp:positionV>
              <wp:extent cx="426085" cy="140335"/>
              <wp:effectExtent l="317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80" w:rsidRDefault="006F0964">
                          <w:pPr>
                            <w:spacing w:before="16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10:28:09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4" type="#_x0000_t202" style="position:absolute;margin-left:763.75pt;margin-top:76pt;width:33.55pt;height:11.05pt;z-index:-1409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" filled="f" stroked="f">
              <v:textbox inset="0,0,0,0">
                <w:txbxContent>
                  <w:p w:rsidR="00763980" w:rsidRDefault="006F0964">
                    <w:pPr>
                      <w:spacing w:before="16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10:28:09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80"/>
    <w:rsid w:val="006F0964"/>
    <w:rsid w:val="00763980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56E927-FB1A-4208-91BB-A0F201D0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22665</Words>
  <Characters>124659</Characters>
  <Application>Microsoft Office Word</Application>
  <DocSecurity>0</DocSecurity>
  <Lines>1038</Lines>
  <Paragraphs>294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2018-06-14T07:12:00Z</dcterms:created>
  <dcterms:modified xsi:type="dcterms:W3CDTF">2018-06-14T07:12:00Z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Adobe Acrobat Pro Extended 9.0.0</vt:lpwstr>
  </property>
  <property fmtid="{D5CDD505-2E9C-101B-9397-08002B2CF9AE}" pid="4" name="LastSaved">
    <vt:filetime>2018-06-14T00:00:00Z</vt:filetime>
  </property>
</Properties>
</file>